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3D" w:rsidRPr="00176283" w:rsidRDefault="0071383D">
      <w:pPr>
        <w:rPr>
          <w:sz w:val="28"/>
          <w:szCs w:val="28"/>
        </w:rPr>
      </w:pPr>
    </w:p>
    <w:p w:rsidR="00176283" w:rsidRPr="00176283" w:rsidRDefault="00176283">
      <w:pPr>
        <w:rPr>
          <w:sz w:val="28"/>
          <w:szCs w:val="28"/>
        </w:rPr>
      </w:pPr>
      <w:r w:rsidRPr="00176283">
        <w:rPr>
          <w:sz w:val="28"/>
          <w:szCs w:val="28"/>
        </w:rPr>
        <w:t>Please use the foll</w:t>
      </w:r>
      <w:r>
        <w:rPr>
          <w:sz w:val="28"/>
          <w:szCs w:val="28"/>
        </w:rPr>
        <w:t>owing link to access the video.</w:t>
      </w:r>
    </w:p>
    <w:p w:rsidR="00176283" w:rsidRPr="00176283" w:rsidRDefault="00176283">
      <w:pPr>
        <w:rPr>
          <w:b/>
          <w:color w:val="0033CC"/>
        </w:rPr>
      </w:pPr>
      <w:hyperlink r:id="rId6" w:history="1">
        <w:r w:rsidRPr="00176283">
          <w:rPr>
            <w:rStyle w:val="Hyperlink"/>
            <w:b/>
            <w:color w:val="0033CC"/>
            <w:sz w:val="28"/>
            <w:szCs w:val="28"/>
          </w:rPr>
          <w:t>http://vimeo.com/77812964</w:t>
        </w:r>
      </w:hyperlink>
    </w:p>
    <w:p w:rsidR="00176283" w:rsidRPr="00176283" w:rsidRDefault="00176283">
      <w:pPr>
        <w:rPr>
          <w:b/>
          <w:color w:val="C00000"/>
          <w:sz w:val="28"/>
          <w:szCs w:val="28"/>
        </w:rPr>
      </w:pPr>
      <w:r>
        <w:rPr>
          <w:b/>
          <w:color w:val="0033CC"/>
          <w:sz w:val="28"/>
          <w:szCs w:val="28"/>
        </w:rPr>
        <w:t xml:space="preserve">You will be asked to enter a password:  </w:t>
      </w:r>
      <w:proofErr w:type="spellStart"/>
      <w:proofErr w:type="gramStart"/>
      <w:r w:rsidRPr="00176283">
        <w:rPr>
          <w:b/>
          <w:color w:val="C00000"/>
          <w:sz w:val="28"/>
          <w:szCs w:val="28"/>
        </w:rPr>
        <w:t>baylor</w:t>
      </w:r>
      <w:proofErr w:type="spellEnd"/>
      <w:proofErr w:type="gramEnd"/>
    </w:p>
    <w:p w:rsidR="00176283" w:rsidRDefault="00176283">
      <w:pPr>
        <w:rPr>
          <w:sz w:val="28"/>
          <w:szCs w:val="28"/>
        </w:rPr>
      </w:pPr>
      <w:r>
        <w:rPr>
          <w:sz w:val="28"/>
          <w:szCs w:val="28"/>
        </w:rPr>
        <w:t>After you watch the video:</w:t>
      </w:r>
    </w:p>
    <w:p w:rsidR="00176283" w:rsidRDefault="001762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CFE1F" wp14:editId="202DDECE">
                <wp:simplePos x="0" y="0"/>
                <wp:positionH relativeFrom="column">
                  <wp:posOffset>-342900</wp:posOffset>
                </wp:positionH>
                <wp:positionV relativeFrom="paragraph">
                  <wp:posOffset>-635</wp:posOffset>
                </wp:positionV>
                <wp:extent cx="7479163" cy="1692771"/>
                <wp:effectExtent l="0" t="0" r="0" b="0"/>
                <wp:wrapNone/>
                <wp:docPr id="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9163" cy="1692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6283" w:rsidRPr="00176283" w:rsidRDefault="00176283" w:rsidP="001762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1762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Close this document</w:t>
                            </w:r>
                          </w:p>
                          <w:p w:rsidR="00176283" w:rsidRPr="00176283" w:rsidRDefault="00176283" w:rsidP="001762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1762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Check the box verifying review of the document</w:t>
                            </w:r>
                          </w:p>
                          <w:p w:rsidR="00176283" w:rsidRPr="00176283" w:rsidRDefault="00176283" w:rsidP="001762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1762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Click “Take Test” to open exam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-27pt;margin-top:-.05pt;width:588.9pt;height:133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b9kQEAAAwDAAAOAAAAZHJzL2Uyb0RvYy54bWysUttOAyEQfTfxHwjvdnvRVjfdGi/RF6Mm&#10;6gdQFrokC0MY7G7/3oHejL4ZXwaYy+HMmZlf97ZlaxXQgKv4aDDkTDkJtXGrin+8P5xdcoZRuFq0&#10;4FTFNwr59eL0ZN75Uo2hgbZWgRGIw7LzFW9i9GVRoGyUFTgArxwFNQQrIj3DqqiD6AjdtsV4OJwW&#10;HYTaB5AKkbz32yBfZHytlYwvWqOKrK04cYvZhmyXyRaLuShXQfjGyB0N8QcWVhhHnx6g7kUU7DOY&#10;X1DWyAAIOg4k2AK0NlLlHqib0fBHN2+N8Cr3QuKgP8iE/wcrn9evgZm64hecOWFpRO+qj7fQs0kS&#10;p/NYUs6bp6zYk5uGvPcjOVPPvQ42ndQNozjJvDlIS1hMknN2PrsaTSecSYqNplfj2SzjFMdyHzA+&#10;KrAsXSoeaHZZUrF+wkhUKHWfkn5z8GDaNvkTxy2XdIv9st8RX0K9Id4djbfijvaPsxDbO8i7kDDQ&#10;33xGwsnwqXhbscMkyfOvu/VIM/3+zlnHJV58AQAA//8DAFBLAwQUAAYACAAAACEAeOskWN0AAAAK&#10;AQAADwAAAGRycy9kb3ducmV2LnhtbEyPwU7DMAyG70i8Q2QkblvaslajNJ3QgDMweICsMU1p41RN&#10;thWeHu/EbrZ+6/f3VZvZDeKIU+g8KUiXCQikxpuOWgWfHy+LNYgQNRk9eEIFPxhgU19fVbo0/kTv&#10;eNzFVnAJhVIrsDGOpZShseh0WPoRibMvPzkdeZ1aaSZ94nI3yCxJCul0R/zB6hG3Fpt+d3AK1ol7&#10;7fv77C241W+a2+2Tfx6/lbq9mR8fQESc4/8xnPEZHWpm2vsDmSAGBYt8xS6RhxTEOU+zO3bZK8iK&#10;IgdZV/JSof4DAAD//wMAUEsBAi0AFAAGAAgAAAAhALaDOJL+AAAA4QEAABMAAAAAAAAAAAAAAAAA&#10;AAAAAFtDb250ZW50X1R5cGVzXS54bWxQSwECLQAUAAYACAAAACEAOP0h/9YAAACUAQAACwAAAAAA&#10;AAAAAAAAAAAvAQAAX3JlbHMvLnJlbHNQSwECLQAUAAYACAAAACEAREWm/ZEBAAAMAwAADgAAAAAA&#10;AAAAAAAAAAAuAgAAZHJzL2Uyb0RvYy54bWxQSwECLQAUAAYACAAAACEAeOskWN0AAAAKAQAADwAA&#10;AAAAAAAAAAAAAADrAwAAZHJzL2Rvd25yZXYueG1sUEsFBgAAAAAEAAQA8wAAAPUEAAAAAA==&#10;" filled="f" stroked="f">
                <v:textbox style="mso-fit-shape-to-text:t">
                  <w:txbxContent>
                    <w:p w:rsidR="00176283" w:rsidRPr="00176283" w:rsidRDefault="00176283" w:rsidP="001762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1762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Close this document</w:t>
                      </w:r>
                    </w:p>
                    <w:p w:rsidR="00176283" w:rsidRPr="00176283" w:rsidRDefault="00176283" w:rsidP="001762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1762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Check the box verifying review of the document</w:t>
                      </w:r>
                    </w:p>
                    <w:p w:rsidR="00176283" w:rsidRPr="00176283" w:rsidRDefault="00176283" w:rsidP="001762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1762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Click “Take Test” to open exam</w:t>
                      </w:r>
                    </w:p>
                  </w:txbxContent>
                </v:textbox>
              </v:shape>
            </w:pict>
          </mc:Fallback>
        </mc:AlternateContent>
      </w:r>
    </w:p>
    <w:p w:rsidR="00176283" w:rsidRDefault="00176283">
      <w:bookmarkStart w:id="0" w:name="_GoBack"/>
      <w:bookmarkEnd w:id="0"/>
    </w:p>
    <w:sectPr w:rsidR="00176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1027"/>
    <w:multiLevelType w:val="hybridMultilevel"/>
    <w:tmpl w:val="92E4DDCE"/>
    <w:lvl w:ilvl="0" w:tplc="ADE01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63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43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25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0C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4E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4E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65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85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83"/>
    <w:rsid w:val="00176283"/>
    <w:rsid w:val="0071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2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28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2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28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meo.com/778129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Lingenfelter, Lisa D.</dc:creator>
  <cp:lastModifiedBy>Lingenfelter, Lisa D.</cp:lastModifiedBy>
  <cp:revision>1</cp:revision>
  <dcterms:created xsi:type="dcterms:W3CDTF">2017-03-11T15:46:00Z</dcterms:created>
  <dcterms:modified xsi:type="dcterms:W3CDTF">2017-03-11T15:52:00Z</dcterms:modified>
</cp:coreProperties>
</file>