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EC" w:rsidRPr="009F66A4" w:rsidRDefault="00F905EC" w:rsidP="00F905EC">
      <w:pPr>
        <w:jc w:val="center"/>
        <w:rPr>
          <w:b/>
          <w:sz w:val="32"/>
          <w:szCs w:val="32"/>
          <w:u w:val="single"/>
        </w:rPr>
      </w:pPr>
      <w:r w:rsidRPr="009F66A4">
        <w:rPr>
          <w:b/>
          <w:sz w:val="32"/>
          <w:szCs w:val="32"/>
          <w:u w:val="single"/>
        </w:rPr>
        <w:t xml:space="preserve">REAGENT QC FLOW CHART </w:t>
      </w:r>
      <w:r w:rsidR="0031589D">
        <w:rPr>
          <w:b/>
          <w:sz w:val="32"/>
          <w:szCs w:val="32"/>
          <w:u w:val="single"/>
        </w:rPr>
        <w:t xml:space="preserve">–EMCP </w:t>
      </w:r>
    </w:p>
    <w:p w:rsidR="00F905EC" w:rsidRPr="009C6783" w:rsidRDefault="00F905EC" w:rsidP="00F905EC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510638</wp:posOffset>
                </wp:positionH>
                <wp:positionV relativeFrom="paragraph">
                  <wp:posOffset>39452</wp:posOffset>
                </wp:positionV>
                <wp:extent cx="5581403" cy="571500"/>
                <wp:effectExtent l="0" t="0" r="19685" b="19050"/>
                <wp:wrapNone/>
                <wp:docPr id="29" name="Beve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403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9" o:spid="_x0000_s1026" type="#_x0000_t84" style="position:absolute;margin-left:40.2pt;margin-top:3.1pt;width:439.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+WMQIAAGcEAAAOAAAAZHJzL2Uyb0RvYy54bWysVNuO0zAQfUfiHyy/01xo2Daqu1q6FCEt&#10;sNLCBzi20xh8w3ablq9n4rTdFnhC5MGayYxPZs6ZyeJ2rxXaCR+kNQQXkxwjYZjl0mwI/vpl/WqG&#10;UYjUcKqsEQQfRMC3y5cvFr2rRWk7q7jwCEBMqHtHcBejq7MssE5oGibWCQPB1npNI7h+k3FPe0DX&#10;Kivz/E3WW8+dt0yEAG/vxyBeJvy2FSx+btsgIlIEQ20xnT6dzXBmywWtN566TrJjGfQfqtBUGvjo&#10;GeqeRoq2Xv4BpSXzNtg2TpjVmW1byUTqAbop8t+6eeqoE6kXICe4M03h/8GyT7tHjyQnuJxjZKgG&#10;jd6KnVAIfCCnd6GGnCf36If2gnuw7HtAxq46ajbiznvbd4JyKKkY8rOrC4MT4Cpq+o+WAzTdRpt4&#10;2rdeD4DAANonOQ5nOcQ+IgYvq2pWTPPXGDGIVTdFlSe9Mlqfbjsf4nthNRoMgpuh8ARPdw8hJj34&#10;sSnKv2HUagXq7qhCRfmMdkwG3BNeatUqyddSqeT4TbNSHsFVgtfpSd0CI5dpyqCe4HlVVqmKq1i4&#10;hMjT8zcILSMshJKa4Nk5idYDx+8MT+MaqVSjDSUrcyR94HnUq7H8AJx7O047bCcYnfU/Meph0gkO&#10;P7bUC4zUBwO6zYvpdFiN5EyrmxIcfxlpLiPUMIAiOGI0mqs4rtPWebnp4EtF6t3YO9C6lfE0FGNV&#10;x2JhmsG6WpdLP2U9/x+WvwAAAP//AwBQSwMEFAAGAAgAAAAhAEPOb8/bAAAABwEAAA8AAABkcnMv&#10;ZG93bnJldi54bWxMjsFOwzAQRO9I/IO1SNyo04qGNo1TIRASt4qAOG/tbRKI7ch209CvZznR287O&#10;aOaV28n2YqQQO+8UzGcZCHLam841Cj7eX+5WIGJCZ7D3jhT8UIRtdX1VYmH8yb3RWKdGcImLBSpo&#10;UxoKKaNuyWKc+YEcewcfLCaWoZEm4InLbS8XWZZLi53jhRYHempJf9dHq6DTodlp6fOHLzwvz8/1&#10;OH/93Cl1ezM9bkAkmtJ/GP7wGR0qZtr7ozNR9ApW2T0nFeQLEGyvl2vWez74IatSXvJXvwAAAP//&#10;AwBQSwECLQAUAAYACAAAACEAtoM4kv4AAADhAQAAEwAAAAAAAAAAAAAAAAAAAAAAW0NvbnRlbnRf&#10;VHlwZXNdLnhtbFBLAQItABQABgAIAAAAIQA4/SH/1gAAAJQBAAALAAAAAAAAAAAAAAAAAC8BAABf&#10;cmVscy8ucmVsc1BLAQItABQABgAIAAAAIQDiyA+WMQIAAGcEAAAOAAAAAAAAAAAAAAAAAC4CAABk&#10;cnMvZTJvRG9jLnhtbFBLAQItABQABgAIAAAAIQBDzm/P2wAAAAcBAAAPAAAAAAAAAAAAAAAAAIsE&#10;AABkcnMvZG93bnJldi54bWxQSwUGAAAAAAQABADzAAAAkwUAAAAA&#10;"/>
            </w:pict>
          </mc:Fallback>
        </mc:AlternateContent>
      </w:r>
    </w:p>
    <w:p w:rsidR="00F905EC" w:rsidRPr="009C6783" w:rsidRDefault="00092096" w:rsidP="00F905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PERFORM QC as</w:t>
      </w:r>
      <w:r w:rsidR="001231F0">
        <w:rPr>
          <w:b/>
          <w:sz w:val="20"/>
          <w:szCs w:val="20"/>
        </w:rPr>
        <w:t xml:space="preserve"> per SOP.</w:t>
      </w:r>
    </w:p>
    <w:p w:rsidR="00F905EC" w:rsidRPr="001231F0" w:rsidRDefault="00F905EC" w:rsidP="00F905EC">
      <w:pPr>
        <w:jc w:val="center"/>
        <w:rPr>
          <w:b/>
          <w:color w:val="C00000"/>
          <w:sz w:val="20"/>
          <w:szCs w:val="20"/>
        </w:rPr>
      </w:pPr>
      <w:r w:rsidRPr="001231F0">
        <w:rPr>
          <w:b/>
          <w:color w:val="C00000"/>
          <w:sz w:val="20"/>
          <w:szCs w:val="20"/>
        </w:rPr>
        <w:t xml:space="preserve">*RECORD </w:t>
      </w:r>
      <w:r w:rsidRPr="001231F0">
        <w:rPr>
          <w:b/>
          <w:color w:val="C00000"/>
          <w:sz w:val="20"/>
          <w:szCs w:val="20"/>
          <w:u w:val="single"/>
        </w:rPr>
        <w:t>DATE IN USE</w:t>
      </w:r>
      <w:r w:rsidRPr="001231F0">
        <w:rPr>
          <w:b/>
          <w:color w:val="C00000"/>
          <w:sz w:val="20"/>
          <w:szCs w:val="20"/>
        </w:rPr>
        <w:t xml:space="preserve"> WHEN A NEW LOT IS OPENED ON FORM BBQC0-01 FORM B</w:t>
      </w:r>
      <w:r w:rsidR="00BE1F06">
        <w:rPr>
          <w:b/>
          <w:color w:val="C00000"/>
          <w:sz w:val="20"/>
          <w:szCs w:val="20"/>
        </w:rPr>
        <w:t>1</w:t>
      </w:r>
      <w:r w:rsidRPr="001231F0">
        <w:rPr>
          <w:b/>
          <w:color w:val="C00000"/>
          <w:sz w:val="20"/>
          <w:szCs w:val="20"/>
        </w:rPr>
        <w:t>*</w:t>
      </w:r>
    </w:p>
    <w:p w:rsidR="00F905EC" w:rsidRPr="009C6783" w:rsidRDefault="001231F0" w:rsidP="00F905EC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C11D7" wp14:editId="4A456FCC">
                <wp:simplePos x="0" y="0"/>
                <wp:positionH relativeFrom="column">
                  <wp:posOffset>4343400</wp:posOffset>
                </wp:positionH>
                <wp:positionV relativeFrom="paragraph">
                  <wp:posOffset>65405</wp:posOffset>
                </wp:positionV>
                <wp:extent cx="2305050" cy="1362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35F" w:rsidRPr="00A1692B" w:rsidRDefault="009B135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692B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A1692B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A169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Shift:</w:t>
                            </w:r>
                          </w:p>
                          <w:p w:rsidR="00F905EC" w:rsidRPr="00A1692B" w:rsidRDefault="001231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See</w:t>
                            </w:r>
                            <w:r w:rsidR="00F905EC" w:rsidRPr="00A1692B">
                              <w:rPr>
                                <w:sz w:val="20"/>
                                <w:szCs w:val="20"/>
                              </w:rPr>
                              <w:t xml:space="preserve"> BBQC01-01 Daily &amp; Day reagent QC procedure.</w:t>
                            </w:r>
                          </w:p>
                          <w:p w:rsidR="00092096" w:rsidRPr="00A1692B" w:rsidRDefault="00092096" w:rsidP="000920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1692B">
                              <w:rPr>
                                <w:sz w:val="20"/>
                                <w:szCs w:val="20"/>
                              </w:rPr>
                              <w:t>Perform QC per sop</w:t>
                            </w:r>
                          </w:p>
                          <w:p w:rsidR="00092096" w:rsidRPr="00A1692B" w:rsidRDefault="00092096" w:rsidP="000920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1692B">
                              <w:rPr>
                                <w:sz w:val="20"/>
                                <w:szCs w:val="20"/>
                              </w:rPr>
                              <w:t>Circle “No” in the New Shipment box.</w:t>
                            </w:r>
                          </w:p>
                          <w:p w:rsidR="00092096" w:rsidRDefault="00092096" w:rsidP="00F854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F854BD">
                              <w:rPr>
                                <w:sz w:val="20"/>
                                <w:szCs w:val="20"/>
                              </w:rPr>
                              <w:t>“NA” for date received</w:t>
                            </w:r>
                            <w:r>
                              <w:t>.</w:t>
                            </w:r>
                          </w:p>
                          <w:p w:rsidR="001231F0" w:rsidRPr="001231F0" w:rsidRDefault="001231F0" w:rsidP="00F854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1231F0">
                              <w:rPr>
                                <w:b/>
                              </w:rPr>
                              <w:t>STOP HERE.</w:t>
                            </w:r>
                          </w:p>
                          <w:p w:rsidR="00F854BD" w:rsidRDefault="00F854BD" w:rsidP="00F854B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5.15pt;width:181.5pt;height:10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9PJwIAAE4EAAAOAAAAZHJzL2Uyb0RvYy54bWysVNuO2yAQfa/Uf0C8N3acZLNrxVlts01V&#10;aXuRdvsBGOMYFRgKJHb69R1wNk1vL1UdCTHMcJg5Zyar20ErchDOSzAVnU5ySoTh0Eizq+jnp+2r&#10;a0p8YKZhCoyo6FF4ert++WLV21IU0IFqhCMIYnzZ24p2IdgyyzzvhGZ+AlYYdLbgNAtoul3WONYj&#10;ulZZkedXWQ+usQ648B5P70cnXSf8thU8fGxbLwJRFcXcQlpdWuu4ZusVK3eO2U7yUxrsH7LQTBp8&#10;9Ax1zwIjeyd/g9KSO/DQhgkHnUHbSi5SDVjNNP+lmseOWZFqQXK8PdPk/x8s/3D45IhsKjrLl5QY&#10;plGkJzEE8hoGUkR+eutLDHu0GBgGPEadU63ePgD/4omBTcfMTtw5B30nWIP5TePN7OLqiOMjSN2/&#10;hwafYfsACWhonY7kIR0E0VGn41mbmArHw2KWL/BHCUffdHZV5MtFeoOVz9et8+GtAE3ipqIOxU/w&#10;7PDgQ0yHlc8h8TUPSjZbqVQy3K7eKEcODBtlm74T+k9hypC+ojeLYjEy8FeIPH1/gtAyYMcrqSt6&#10;fQ5iZeTtjWlSPwYm1bjHlJU5ERm5G1kMQz0kzc761NAckVkHY4PjQOKmA/eNkh6bu6L+6545QYl6&#10;Z1Cdm+l8HqchGfPFskDDXXrqSw8zHKEqGigZt5uQJijyZuAOVWxl4jfKPWZyShmbNtF+GrA4FZd2&#10;ivrxN7D+DgAA//8DAFBLAwQUAAYACAAAACEA0wSIq+AAAAALAQAADwAAAGRycy9kb3ducmV2Lnht&#10;bEyPzU7DMBCE70i8g7VIXBC1SaM0hDgVQgLBrRQEVzfeJhH+Cbabhrdne4Ljzoxmv6nXszVswhAH&#10;7yTcLAQwdK3Xg+skvL89XpfAYlJOK+MdSvjBCOvm/KxWlfZH94rTNnWMSlyslIQ+pbHiPLY9WhUX&#10;fkRH3t4HqxKdoeM6qCOVW8MzIQpu1eDoQ69GfOix/doerIQyf54+48ty89EWe3ObrlbT03eQ8vJi&#10;vr8DlnBOf2E44RM6NMS08wenIzMSijKnLYkMsQR2Coh8RcpOQpblJfCm5v83NL8AAAD//wMAUEsB&#10;Ai0AFAAGAAgAAAAhALaDOJL+AAAA4QEAABMAAAAAAAAAAAAAAAAAAAAAAFtDb250ZW50X1R5cGVz&#10;XS54bWxQSwECLQAUAAYACAAAACEAOP0h/9YAAACUAQAACwAAAAAAAAAAAAAAAAAvAQAAX3JlbHMv&#10;LnJlbHNQSwECLQAUAAYACAAAACEACBXfTycCAABOBAAADgAAAAAAAAAAAAAAAAAuAgAAZHJzL2Uy&#10;b0RvYy54bWxQSwECLQAUAAYACAAAACEA0wSIq+AAAAALAQAADwAAAAAAAAAAAAAAAACBBAAAZHJz&#10;L2Rvd25yZXYueG1sUEsFBgAAAAAEAAQA8wAAAI4FAAAAAA==&#10;">
                <v:textbox>
                  <w:txbxContent>
                    <w:p w:rsidR="009B135F" w:rsidRPr="00A1692B" w:rsidRDefault="009B135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1692B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A1692B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A1692B">
                        <w:rPr>
                          <w:b/>
                          <w:sz w:val="20"/>
                          <w:szCs w:val="20"/>
                        </w:rPr>
                        <w:t xml:space="preserve"> Shift:</w:t>
                      </w:r>
                    </w:p>
                    <w:p w:rsidR="00F905EC" w:rsidRPr="00A1692B" w:rsidRDefault="001231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See</w:t>
                      </w:r>
                      <w:r w:rsidR="00F905EC" w:rsidRPr="00A1692B">
                        <w:rPr>
                          <w:sz w:val="20"/>
                          <w:szCs w:val="20"/>
                        </w:rPr>
                        <w:t xml:space="preserve"> BBQC01-01 Daily &amp; Day reagent QC procedure.</w:t>
                      </w:r>
                    </w:p>
                    <w:p w:rsidR="00092096" w:rsidRPr="00A1692B" w:rsidRDefault="00092096" w:rsidP="000920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A1692B">
                        <w:rPr>
                          <w:sz w:val="20"/>
                          <w:szCs w:val="20"/>
                        </w:rPr>
                        <w:t>Perform QC per sop</w:t>
                      </w:r>
                    </w:p>
                    <w:p w:rsidR="00092096" w:rsidRPr="00A1692B" w:rsidRDefault="00092096" w:rsidP="000920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A1692B">
                        <w:rPr>
                          <w:sz w:val="20"/>
                          <w:szCs w:val="20"/>
                        </w:rPr>
                        <w:t>Circle “No” in the New Shipment box.</w:t>
                      </w:r>
                    </w:p>
                    <w:p w:rsidR="00092096" w:rsidRDefault="00092096" w:rsidP="00F854B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F854BD">
                        <w:rPr>
                          <w:sz w:val="20"/>
                          <w:szCs w:val="20"/>
                        </w:rPr>
                        <w:t>“NA” for date received</w:t>
                      </w:r>
                      <w:r>
                        <w:t>.</w:t>
                      </w:r>
                    </w:p>
                    <w:p w:rsidR="001231F0" w:rsidRPr="001231F0" w:rsidRDefault="001231F0" w:rsidP="00F854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1231F0">
                        <w:rPr>
                          <w:b/>
                        </w:rPr>
                        <w:t>STOP HERE.</w:t>
                      </w:r>
                    </w:p>
                    <w:p w:rsidR="00F854BD" w:rsidRDefault="00F854BD" w:rsidP="00F854BD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F905E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A7C77" wp14:editId="71F5CE66">
                <wp:simplePos x="0" y="0"/>
                <wp:positionH relativeFrom="column">
                  <wp:posOffset>638175</wp:posOffset>
                </wp:positionH>
                <wp:positionV relativeFrom="paragraph">
                  <wp:posOffset>146050</wp:posOffset>
                </wp:positionV>
                <wp:extent cx="4762500" cy="391795"/>
                <wp:effectExtent l="0" t="0" r="0" b="825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5EC" w:rsidRPr="00FA37AE" w:rsidRDefault="00F905EC" w:rsidP="00F905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highlight w:val="lightGray"/>
                              </w:rPr>
                            </w:pPr>
                            <w:r w:rsidRPr="00FA37AE">
                              <w:rPr>
                                <w:b/>
                                <w:sz w:val="22"/>
                                <w:szCs w:val="22"/>
                                <w:highlight w:val="lightGray"/>
                              </w:rPr>
                              <w:t>NEW SHIPMENT</w:t>
                            </w:r>
                          </w:p>
                          <w:p w:rsidR="00F905EC" w:rsidRPr="00595F5C" w:rsidRDefault="00F905EC" w:rsidP="00F905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2094">
                              <w:rPr>
                                <w:b/>
                                <w:sz w:val="22"/>
                                <w:szCs w:val="22"/>
                                <w:highlight w:val="lightGray"/>
                              </w:rPr>
                              <w:t>YES                     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50.25pt;margin-top:11.5pt;width:3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d4tQ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mBK0A44e2GjQrRwRHEF/hl6n4Hbfg6MZ4Rx4drXq/k6WXzUSctVQsWU3SsmhYbSC/EJ70z+7&#10;OuFoC7IZPsgK4tCdkQ5orFVnmwftQIAOPD2euLG5lHBI5rMoDsBUgu0yCedJ7ELQ9Hi7V9q8Y7JD&#10;dpFhBdw7dLq/08ZmQ9Ojiw0mZMHb1vHfimcH4DidQGy4am02C0fnjyRI1ov1gngkmq09EuS5d1Os&#10;iDcrwnmcX+arVR7+tHFDkja8qpiwYY7SCsmfUXcQ+SSKk7i0bHll4WxKWm03q1ahPQVpF+47NOTM&#10;zX+ehmsC1PKipDAiwW2UeMVsMfdIQWIvmQcLLwiT22QWkITkxfOS7rhg/14SGjKcxFE8iem3tQXu&#10;e10bTTtuYHi0vMvw4uREUyvBtagctYbydlqftcKm/9QKoPtItBOs1eikVjNuRkCxKt7I6hGkqyQo&#10;C0QIEw8WjVTfMRpgemRYf9tRxTBq3wuQfxISYseN25B4HsFGnVs25xYqSoDKsMFoWq7MNKJ2veLb&#10;BiJND07IG3gyNXdqfsrq8NBgQriiDtPMjqDzvfN6mrnLXwAAAP//AwBQSwMEFAAGAAgAAAAhAKee&#10;spvbAAAACQEAAA8AAABkcnMvZG93bnJldi54bWxMj0FPwzAMhe9I/IfISNxYwlhhlKYTAnEFMdgk&#10;bl7jtRWNUzXZWv493glufvbT8/eK1eQ7daQhtoEtXM8MKOIquJZrC58fL1dLUDEhO+wCk4UfirAq&#10;z88KzF0Y+Z2O61QrCeGYo4UmpT7XOlYNeYyz0BPLbR8Gj0nkUGs34CjhvtNzY261x5blQ4M9PTVU&#10;fa8P3sLmdf+1XZi3+tln/Rgmo9nfa2svL6bHB1CJpvRnhhO+oEMpTLtwYBdVJ9qYTKwW5jfSSQzL&#10;7LTYybC4A10W+n+D8hcAAP//AwBQSwECLQAUAAYACAAAACEAtoM4kv4AAADhAQAAEwAAAAAAAAAA&#10;AAAAAAAAAAAAW0NvbnRlbnRfVHlwZXNdLnhtbFBLAQItABQABgAIAAAAIQA4/SH/1gAAAJQBAAAL&#10;AAAAAAAAAAAAAAAAAC8BAABfcmVscy8ucmVsc1BLAQItABQABgAIAAAAIQB2pkd4tQIAALsFAAAO&#10;AAAAAAAAAAAAAAAAAC4CAABkcnMvZTJvRG9jLnhtbFBLAQItABQABgAIAAAAIQCnnrKb2wAAAAkB&#10;AAAPAAAAAAAAAAAAAAAAAA8FAABkcnMvZG93bnJldi54bWxQSwUGAAAAAAQABADzAAAAFwYAAAAA&#10;" filled="f" stroked="f">
                <v:textbox>
                  <w:txbxContent>
                    <w:p w:rsidR="00F905EC" w:rsidRPr="00FA37AE" w:rsidRDefault="00F905EC" w:rsidP="00F905EC">
                      <w:pPr>
                        <w:jc w:val="center"/>
                        <w:rPr>
                          <w:b/>
                          <w:sz w:val="22"/>
                          <w:szCs w:val="22"/>
                          <w:highlight w:val="lightGray"/>
                        </w:rPr>
                      </w:pPr>
                      <w:r w:rsidRPr="00FA37AE">
                        <w:rPr>
                          <w:b/>
                          <w:sz w:val="22"/>
                          <w:szCs w:val="22"/>
                          <w:highlight w:val="lightGray"/>
                        </w:rPr>
                        <w:t>NEW SHIPMENT</w:t>
                      </w:r>
                    </w:p>
                    <w:p w:rsidR="00F905EC" w:rsidRPr="00595F5C" w:rsidRDefault="00F905EC" w:rsidP="00F905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02094">
                        <w:rPr>
                          <w:b/>
                          <w:sz w:val="22"/>
                          <w:szCs w:val="22"/>
                          <w:highlight w:val="lightGray"/>
                        </w:rPr>
                        <w:t>YES                                NO</w:t>
                      </w:r>
                    </w:p>
                  </w:txbxContent>
                </v:textbox>
              </v:shape>
            </w:pict>
          </mc:Fallback>
        </mc:AlternateContent>
      </w:r>
    </w:p>
    <w:p w:rsidR="00F905EC" w:rsidRPr="009C6783" w:rsidRDefault="00F905EC" w:rsidP="00F905EC">
      <w:pPr>
        <w:rPr>
          <w:b/>
          <w:sz w:val="20"/>
          <w:szCs w:val="20"/>
        </w:rPr>
      </w:pPr>
    </w:p>
    <w:p w:rsidR="00F905EC" w:rsidRPr="009C6783" w:rsidRDefault="009F72C5" w:rsidP="00F905EC">
      <w:pPr>
        <w:tabs>
          <w:tab w:val="left" w:pos="763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BB97D" wp14:editId="0967F8B5">
                <wp:simplePos x="0" y="0"/>
                <wp:positionH relativeFrom="column">
                  <wp:posOffset>1647825</wp:posOffset>
                </wp:positionH>
                <wp:positionV relativeFrom="paragraph">
                  <wp:posOffset>135255</wp:posOffset>
                </wp:positionV>
                <wp:extent cx="476250" cy="285750"/>
                <wp:effectExtent l="38100" t="0" r="19050" b="571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10.65pt" to="167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M1PgIAAGgEAAAOAAAAZHJzL2Uyb0RvYy54bWysVN2u0zAMvkfiHaLcb11L91etO0LtBheH&#10;w6QdHiBL0jUiTaIkWzch3h0n+4HBDULsInNi+7P92e7i6dRJdOTWCa1KnA5HGHFFNRNqX+Ivr+vB&#10;DCPniWJEasVLfOYOPy3fvln0puCZbrVk3CIAUa7oTYlb702RJI62vCNuqA1XoGy07YiHq90nzJIe&#10;0DuZZKPRJOm1ZcZqyp2D1/qixMuI3zSc+s9N47hHssSQm4+njecunMlyQYq9JaYV9JoG+YcsOiIU&#10;BL1D1cQTdLDiD6hOUKudbvyQ6i7RTSMojzVANenot2q2LTE81gLkOHOnyf0/WPpy3FgkWImzCUaK&#10;dNCjrbdE7FuPKq0UMKgtAiUw1RtXgEOlNjbUSk9qa541/eqQ0lVL1J7HjF/PBlDS4JE8uISLMxBv&#10;13/SDGzIwetI26mxHWqkMB+DYwAHatAp9ul87xM/eUThMZ9OsjF0k4Iqm42nIIdYpAgwwdlY5z9w&#10;3aEglFgKFWgkBTk+O38xvZmEZ6XXQkp4J4VUqC/xfJyNo4PTUrCgDDpn97tKWnQkYZji7xr3wczq&#10;g2IRrOWEra6yJ0KCjHwkx1sBdEmOQ7SOM4wkh/0J0iU9qUJEKBgSvkqXefo2H81Xs9UsH+TZZDXI&#10;R3U9eL+u8sFknU7H9bu6qur0e0g+zYtWMMZVyP8222n+d7Nz3bLLVN6n+05U8ogeyYdkb/8x6dj7&#10;0O7L4Ow0O29sqC6MAYxzNL6uXtiXX+/R6ucHYvkDAAD//wMAUEsDBBQABgAIAAAAIQAMAgn54AAA&#10;AAkBAAAPAAAAZHJzL2Rvd25yZXYueG1sTI9NT4NAEIbvJv6HzZh4swulkBZZGmM08WRsa5p427Ij&#10;YNlZZLcF/fWOJ73Nx5N3ninWk+3EGQffOlIQzyIQSJUzLdUKXnePN0sQPmgyunOECr7Qw7q8vCh0&#10;btxIGzxvQy04hHyuFTQh9LmUvmrQaj9zPRLv3t1gdeB2qKUZ9MjhtpPzKMqk1S3xhUb3eN9gddye&#10;rILVbkzdy3DcL+L28+374SP0T89Bqeur6e4WRMAp/MHwq8/qULLTwZ3IeNEpmKerlFEu4gQEA0my&#10;4MFBQZYlIMtC/v+g/AEAAP//AwBQSwECLQAUAAYACAAAACEAtoM4kv4AAADhAQAAEwAAAAAAAAAA&#10;AAAAAAAAAAAAW0NvbnRlbnRfVHlwZXNdLnhtbFBLAQItABQABgAIAAAAIQA4/SH/1gAAAJQBAAAL&#10;AAAAAAAAAAAAAAAAAC8BAABfcmVscy8ucmVsc1BLAQItABQABgAIAAAAIQDihvM1PgIAAGgEAAAO&#10;AAAAAAAAAAAAAAAAAC4CAABkcnMvZTJvRG9jLnhtbFBLAQItABQABgAIAAAAIQAMAgn54AAAAAkB&#10;AAAPAAAAAAAAAAAAAAAAAJgEAABkcnMvZG93bnJldi54bWxQSwUGAAAAAAQABADzAAAApQUAAAAA&#10;">
                <v:stroke endarrow="block"/>
              </v:line>
            </w:pict>
          </mc:Fallback>
        </mc:AlternateContent>
      </w:r>
      <w:r w:rsidR="00F905EC">
        <w:rPr>
          <w:b/>
          <w:sz w:val="20"/>
          <w:szCs w:val="20"/>
        </w:rPr>
        <w:tab/>
      </w:r>
    </w:p>
    <w:p w:rsidR="00F905EC" w:rsidRPr="009C6783" w:rsidRDefault="00F854BD" w:rsidP="00F905E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AB9820" wp14:editId="03F7D7EC">
                <wp:simplePos x="0" y="0"/>
                <wp:positionH relativeFrom="column">
                  <wp:posOffset>3886200</wp:posOffset>
                </wp:positionH>
                <wp:positionV relativeFrom="paragraph">
                  <wp:posOffset>36830</wp:posOffset>
                </wp:positionV>
                <wp:extent cx="457200" cy="0"/>
                <wp:effectExtent l="0" t="76200" r="19050" b="95250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9pt" to="34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A/NAIAAFs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4gEj&#10;RXpo0s5bItrOo0orBRJqi4IXtBqMKyClUlsbqqUntTNPmn5zSOmqI6rlkfPL2QBMFjKSNylh4wzc&#10;uB8+awYx5OB1FO7U2D5AgiToFPtzvveHnzyicJhPH6DnGNGbKyHFLc9Y5z9x3aNglFgKFZQjBTk+&#10;OR94kOIWEo6V3ggpY/elQkOJF9PJNCY4LQULzhDmbLuvpEVHEuYn/mJR4HkdZvVBsQjWccLWV9sT&#10;IcFGPqrhrQB9JMfhtp4zjCSHJxOsCz2pwo1QKxC+WpcR+r5IF+v5ep6P8slsPcrTuh593FT5aLbJ&#10;Hqb1h7qq6uxHIJ/lRScY4yrwv41zlv/duFwf1mUQ7wN9Fyp5ix4VBbK3/0g6Njv09zIpe83OWxuq&#10;C32HCY7B19cWnsjrfYz69U1Y/QQAAP//AwBQSwMEFAAGAAgAAAAhABRvLA7dAAAABwEAAA8AAABk&#10;cnMvZG93bnJldi54bWxMj0FLw0AQhe+C/2EZwZvdpGgIaTZFhHppVdqK2Ns2OybB7GzY3bTx3zt6&#10;0ePHG958r1xOthcn9KFzpCCdJSCQamc6ahS87lc3OYgQNRndO0IFXxhgWV1elLow7kxbPO1iI7iE&#10;QqEVtDEOhZShbtHqMHMDEmcfzlsdGX0jjddnLre9nCdJJq3uiD+0esCHFuvP3WgVbDerdf62Hqfa&#10;Hx7T5/3L5uk95EpdX033CxARp/h3DD/6rA4VOx3dSCaIXkGWznlLVHDHCzjP8lvm4y/LqpT//atv&#10;AAAA//8DAFBLAQItABQABgAIAAAAIQC2gziS/gAAAOEBAAATAAAAAAAAAAAAAAAAAAAAAABbQ29u&#10;dGVudF9UeXBlc10ueG1sUEsBAi0AFAAGAAgAAAAhADj9If/WAAAAlAEAAAsAAAAAAAAAAAAAAAAA&#10;LwEAAF9yZWxzLy5yZWxzUEsBAi0AFAAGAAgAAAAhABpqcD80AgAAWwQAAA4AAAAAAAAAAAAAAAAA&#10;LgIAAGRycy9lMm9Eb2MueG1sUEsBAi0AFAAGAAgAAAAhABRvLA7dAAAABwEAAA8AAAAAAAAAAAAA&#10;AAAAjgQAAGRycy9kb3ducmV2LnhtbFBLBQYAAAAABAAEAPMAAACYBQAAAAA=&#10;">
                <v:stroke endarrow="block"/>
              </v:line>
            </w:pict>
          </mc:Fallback>
        </mc:AlternateContent>
      </w:r>
    </w:p>
    <w:p w:rsidR="00F905EC" w:rsidRPr="009C6783" w:rsidRDefault="00F905EC" w:rsidP="00F905EC">
      <w:pPr>
        <w:rPr>
          <w:b/>
          <w:sz w:val="20"/>
          <w:szCs w:val="20"/>
        </w:rPr>
      </w:pPr>
      <w:r w:rsidRPr="009C6783">
        <w:rPr>
          <w:b/>
          <w:sz w:val="20"/>
          <w:szCs w:val="20"/>
        </w:rPr>
        <w:t xml:space="preserve"> </w:t>
      </w:r>
      <w:r w:rsidRPr="009C6783">
        <w:rPr>
          <w:b/>
          <w:sz w:val="20"/>
          <w:szCs w:val="20"/>
        </w:rPr>
        <w:tab/>
      </w:r>
      <w:r w:rsidRPr="009C6783">
        <w:rPr>
          <w:b/>
          <w:sz w:val="20"/>
          <w:szCs w:val="20"/>
        </w:rPr>
        <w:tab/>
      </w:r>
    </w:p>
    <w:p w:rsidR="00F905EC" w:rsidRPr="009C6783" w:rsidRDefault="00F905EC" w:rsidP="00F905EC">
      <w:pPr>
        <w:rPr>
          <w:b/>
          <w:sz w:val="20"/>
          <w:szCs w:val="20"/>
        </w:rPr>
      </w:pPr>
      <w:r w:rsidRPr="009C6783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New Lot or </w:t>
      </w:r>
      <w:r w:rsidR="00733741">
        <w:rPr>
          <w:b/>
          <w:sz w:val="20"/>
          <w:szCs w:val="20"/>
        </w:rPr>
        <w:t>Current</w:t>
      </w:r>
      <w:r w:rsidRPr="009C6783">
        <w:rPr>
          <w:b/>
          <w:sz w:val="20"/>
          <w:szCs w:val="20"/>
        </w:rPr>
        <w:t xml:space="preserve"> lot</w:t>
      </w:r>
      <w:r w:rsidRPr="009C6783">
        <w:rPr>
          <w:b/>
          <w:sz w:val="20"/>
          <w:szCs w:val="20"/>
        </w:rPr>
        <w:tab/>
      </w:r>
      <w:r w:rsidRPr="009C6783">
        <w:rPr>
          <w:b/>
          <w:sz w:val="20"/>
          <w:szCs w:val="20"/>
        </w:rPr>
        <w:tab/>
      </w:r>
      <w:r w:rsidRPr="009C6783">
        <w:rPr>
          <w:b/>
          <w:sz w:val="20"/>
          <w:szCs w:val="20"/>
        </w:rPr>
        <w:tab/>
      </w:r>
    </w:p>
    <w:p w:rsidR="00F905EC" w:rsidRPr="009C6783" w:rsidRDefault="00F854BD" w:rsidP="0075696F">
      <w:pPr>
        <w:ind w:right="-18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8F808" wp14:editId="14B04378">
                <wp:simplePos x="0" y="0"/>
                <wp:positionH relativeFrom="column">
                  <wp:posOffset>561975</wp:posOffset>
                </wp:positionH>
                <wp:positionV relativeFrom="paragraph">
                  <wp:posOffset>46355</wp:posOffset>
                </wp:positionV>
                <wp:extent cx="0" cy="361950"/>
                <wp:effectExtent l="76200" t="0" r="76200" b="571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3.65pt" to="44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dtNAIAAFkEAAAOAAAAZHJzL2Uyb0RvYy54bWysVNuO2jAQfa/Uf7D8Drlso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E8x0iR&#10;Hnq09ZaIfedRrZUCBbVF4ASlBuNKSKjVxoZa6UltzZOm3xxSuu6I2vPI+OVsACULGcmblLBxBu7b&#10;DZ81gxhy8DrKdmptHyBBEHSK3Tnfu8NPHtHLIYXTh2k2n8TGJaS85Rnr/CeuexSMCkuhgm6kJMcn&#10;5wMPUt5CwrHSayFl7L1UaKjwfJJPYoLTUrDgDGHO7ne1tOhIwvTEXywKPK/DrD4oFsE6Ttjqansi&#10;JNjIRzW8FaCP5Djc1nOGkeTwYIJ1oSdVuBFqBcJX6zJA3+fpfDVbzYpRkU9XoyJtmtHHdV2Mpuvs&#10;w6R5aOq6yX4E8llRdoIxrgL/2zBnxd8Ny/VZXcbwPs53oZK36FFRIHv7j6Rjs0N/L5Oy0+y8saG6&#10;0HeY3xh8fWvhgbzex6hfX4TlTwAAAP//AwBQSwMEFAAGAAgAAAAhAORiycrcAAAABgEAAA8AAABk&#10;cnMvZG93bnJldi54bWxMjsFOwzAQRO9I/IO1SNyoUwrFCtlUCKlcWkBtEYKbGy9JRLyObKcNf4/h&#10;AsfRjN68YjHaThzIh9YxwnSSgSCunGm5RnjZLS8UiBA1G905JoQvCrAoT08KnRt35A0dtrEWCcIh&#10;1whNjH0uZagasjpMXE+cug/nrY4p+loar48Jbjt5mWVzaXXL6aHRPd03VH1uB4uwWS9X6nU1jJV/&#10;f5g+7Z7Xj29BIZ6fjXe3ICKN8W8MP/pJHcrktHcDmyA6BKWu0xLhZgYi1b9xjzC/moEsC/lfv/wG&#10;AAD//wMAUEsBAi0AFAAGAAgAAAAhALaDOJL+AAAA4QEAABMAAAAAAAAAAAAAAAAAAAAAAFtDb250&#10;ZW50X1R5cGVzXS54bWxQSwECLQAUAAYACAAAACEAOP0h/9YAAACUAQAACwAAAAAAAAAAAAAAAAAv&#10;AQAAX3JlbHMvLnJlbHNQSwECLQAUAAYACAAAACEAXXS3bTQCAABZBAAADgAAAAAAAAAAAAAAAAAu&#10;AgAAZHJzL2Uyb0RvYy54bWxQSwECLQAUAAYACAAAACEA5GLJytwAAAAGAQAADwAAAAAAAAAAAAAA&#10;AACOBAAAZHJzL2Rvd25yZXYueG1sUEsFBgAAAAAEAAQA8wAAAJcFAAAAAA==&#10;">
                <v:stroke endarrow="block"/>
              </v:line>
            </w:pict>
          </mc:Fallback>
        </mc:AlternateContent>
      </w:r>
      <w:r w:rsidR="004A0A6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9101C" wp14:editId="618BE0E1">
                <wp:simplePos x="0" y="0"/>
                <wp:positionH relativeFrom="column">
                  <wp:posOffset>1190625</wp:posOffset>
                </wp:positionH>
                <wp:positionV relativeFrom="paragraph">
                  <wp:posOffset>46355</wp:posOffset>
                </wp:positionV>
                <wp:extent cx="0" cy="361950"/>
                <wp:effectExtent l="76200" t="0" r="76200" b="571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3.65pt" to="93.7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b1NAIAAFkEAAAOAAAAZHJzL2Uyb0RvYy54bWysVE2P2yAQvVfqf0Dcs7bz1cSKs6rspJdt&#10;N1K2P4AAtlExICBxoqr/vQNO0t32UlXNgQzMzOPNm8Grx3Mn0YlbJ7QqcPaQYsQV1UyopsBfX7aj&#10;BUbOE8WI1IoX+MIdfly/f7fqTc7HutWScYsARLm8NwVuvTd5kjja8o64B224AmetbUc8bG2TMEt6&#10;QO9kMk7TedJry4zVlDsHp9XgxOuIX9ec+ue6dtwjWWDg5uNq43oIa7JekbyxxLSCXmmQf2DREaHg&#10;0jtURTxBRyv+gOoEtdrp2j9Q3SW6rgXlsQaoJkt/q2bfEsNjLSCOM3eZ3P+DpV9OO4sEK/B4gpEi&#10;HfRo7y0RTetRqZUCBbVF4ASleuNySCjVzoZa6VntzZOm3xxSumyJanhk/HIxgJKFjORNStg4A/cd&#10;+s+aQQw5eh1lO9e2C5AgCDrH7lzu3eFnj+hwSOF0Ms+Ws9i4hOS3PGOd/8R1h4JRYClU0I3k5PTk&#10;fOBB8ltIOFZ6K6SMvZcK9QVezsazmOC0FCw4Q5izzaGUFp1ImJ74i0WB53WY1UfFIljLCdtcbU+E&#10;BBv5qIa3AvSRHIfbOs4wkhweTLAGelKFG6FWIHy1hgH6vkyXm8VmMR1Nx/PNaJpW1ejjtpyO5tvs&#10;w6yaVGVZZT8C+Wyat4IxrgL/2zBn078bluuzGsbwPs53oZK36FFRIHv7j6Rjs0N/h0k5aHbZ2VBd&#10;6DvMbwy+vrXwQF7vY9SvL8L6JwAAAP//AwBQSwMEFAAGAAgAAAAhAGpAzWbeAAAACAEAAA8AAABk&#10;cnMvZG93bnJldi54bWxMj0FPwkAQhe8m/ofNmHiTLaLQ1G6JMcELqAEMwdvSHdvG7myzu4X67x28&#10;6PHLe3nzTT4fbCuO6EPjSMF4lIBAKp1pqFLwvl3cpCBC1GR06wgVfGOAeXF5kevMuBOt8biJleAR&#10;CplWUMfYZVKGskarw8h1SJx9Om91ZPSVNF6feNy28jZJptLqhvhCrTt8qrH82vRWwXq1WKa7ZT+U&#10;/uN5/Lp9W73sQ6rU9dXw+AAi4hD/ynDWZ3Uo2OngejJBtMzp7J6rCmYTEOf8lw8KpncTkEUu/z9Q&#10;/AAAAP//AwBQSwECLQAUAAYACAAAACEAtoM4kv4AAADhAQAAEwAAAAAAAAAAAAAAAAAAAAAAW0Nv&#10;bnRlbnRfVHlwZXNdLnhtbFBLAQItABQABgAIAAAAIQA4/SH/1gAAAJQBAAALAAAAAAAAAAAAAAAA&#10;AC8BAABfcmVscy8ucmVsc1BLAQItABQABgAIAAAAIQAR+3b1NAIAAFkEAAAOAAAAAAAAAAAAAAAA&#10;AC4CAABkcnMvZTJvRG9jLnhtbFBLAQItABQABgAIAAAAIQBqQM1m3gAAAAgBAAAPAAAAAAAAAAAA&#10;AAAAAI4EAABkcnMvZG93bnJldi54bWxQSwUGAAAAAAQABADzAAAAmQUAAAAA&#10;">
                <v:stroke endarrow="block"/>
              </v:line>
            </w:pict>
          </mc:Fallback>
        </mc:AlternateContent>
      </w:r>
      <w:r w:rsidR="00F905EC" w:rsidRPr="009C6783">
        <w:rPr>
          <w:b/>
          <w:sz w:val="20"/>
          <w:szCs w:val="20"/>
        </w:rPr>
        <w:tab/>
      </w:r>
      <w:r w:rsidR="00F905EC" w:rsidRPr="009C6783">
        <w:rPr>
          <w:b/>
          <w:sz w:val="20"/>
          <w:szCs w:val="20"/>
        </w:rPr>
        <w:tab/>
      </w:r>
      <w:r w:rsidR="00F905EC" w:rsidRPr="009C6783">
        <w:rPr>
          <w:b/>
          <w:sz w:val="20"/>
          <w:szCs w:val="20"/>
        </w:rPr>
        <w:tab/>
      </w:r>
      <w:r w:rsidR="00F905EC" w:rsidRPr="009C6783">
        <w:rPr>
          <w:b/>
          <w:sz w:val="20"/>
          <w:szCs w:val="20"/>
        </w:rPr>
        <w:tab/>
      </w:r>
      <w:r w:rsidR="00F905EC" w:rsidRPr="009C6783">
        <w:rPr>
          <w:b/>
          <w:sz w:val="20"/>
          <w:szCs w:val="20"/>
        </w:rPr>
        <w:tab/>
      </w:r>
      <w:r w:rsidR="00F905EC" w:rsidRPr="009C6783">
        <w:rPr>
          <w:b/>
          <w:sz w:val="20"/>
          <w:szCs w:val="20"/>
        </w:rPr>
        <w:tab/>
      </w:r>
      <w:bookmarkStart w:id="0" w:name="_GoBack"/>
      <w:bookmarkEnd w:id="0"/>
    </w:p>
    <w:p w:rsidR="003B7293" w:rsidRDefault="000D681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E4B4F3" wp14:editId="24FE81E8">
                <wp:simplePos x="0" y="0"/>
                <wp:positionH relativeFrom="column">
                  <wp:posOffset>1804670</wp:posOffset>
                </wp:positionH>
                <wp:positionV relativeFrom="paragraph">
                  <wp:posOffset>492125</wp:posOffset>
                </wp:positionV>
                <wp:extent cx="4841875" cy="1295400"/>
                <wp:effectExtent l="0" t="0" r="15875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B34" w:rsidRPr="00733741" w:rsidRDefault="00C7293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741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733741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73374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Shift:</w:t>
                            </w:r>
                          </w:p>
                          <w:p w:rsidR="00C72935" w:rsidRPr="00354CA1" w:rsidRDefault="00B9105D" w:rsidP="00A1692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354CA1">
                              <w:rPr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C72935" w:rsidRPr="00354CA1">
                              <w:rPr>
                                <w:sz w:val="22"/>
                                <w:szCs w:val="22"/>
                              </w:rPr>
                              <w:t xml:space="preserve">All QC performed on lots with the </w:t>
                            </w:r>
                            <w:r w:rsidR="00C72935" w:rsidRPr="00354CA1">
                              <w:rPr>
                                <w:color w:val="548DD4" w:themeColor="text2" w:themeTint="99"/>
                                <w:sz w:val="22"/>
                                <w:szCs w:val="22"/>
                              </w:rPr>
                              <w:t>Light blue sticker:</w:t>
                            </w:r>
                          </w:p>
                          <w:p w:rsidR="00C72935" w:rsidRPr="00354CA1" w:rsidRDefault="00C72935" w:rsidP="00C729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54CA1">
                              <w:rPr>
                                <w:sz w:val="22"/>
                                <w:szCs w:val="22"/>
                              </w:rPr>
                              <w:t xml:space="preserve">Place a </w:t>
                            </w:r>
                            <w:r w:rsidRPr="00354CA1"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  <w:t>Green</w:t>
                            </w:r>
                            <w:r w:rsidRPr="00354CA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“</w:t>
                            </w:r>
                            <w:r w:rsidRPr="00354CA1"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  <w:t>Lot in use”</w:t>
                            </w:r>
                            <w:r w:rsidRPr="00354CA1">
                              <w:rPr>
                                <w:sz w:val="22"/>
                                <w:szCs w:val="22"/>
                              </w:rPr>
                              <w:t xml:space="preserve"> sticker on the box</w:t>
                            </w:r>
                            <w:r w:rsidR="00A1692B" w:rsidRPr="00354CA1">
                              <w:rPr>
                                <w:sz w:val="22"/>
                                <w:szCs w:val="22"/>
                              </w:rPr>
                              <w:t>es</w:t>
                            </w:r>
                            <w:r w:rsidRPr="00354CA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72935" w:rsidRPr="00354CA1" w:rsidRDefault="00C72935" w:rsidP="00C729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54CA1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Date </w:t>
                            </w:r>
                            <w:r w:rsidRPr="00354CA1"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354CA1">
                              <w:rPr>
                                <w:sz w:val="22"/>
                                <w:szCs w:val="22"/>
                                <w:u w:val="single"/>
                              </w:rPr>
                              <w:t>initial</w:t>
                            </w:r>
                            <w:r w:rsidRPr="00354C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0EE8" w:rsidRPr="00354CA1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090EE8" w:rsidRPr="00354CA1"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  <w:t>Green</w:t>
                            </w:r>
                            <w:r w:rsidR="00A1692B" w:rsidRPr="00354CA1"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4CA1"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  <w:t>stickers.</w:t>
                            </w:r>
                          </w:p>
                          <w:p w:rsidR="00C72935" w:rsidRPr="00354CA1" w:rsidRDefault="00C72935" w:rsidP="00C729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54CA1">
                              <w:rPr>
                                <w:sz w:val="22"/>
                                <w:szCs w:val="22"/>
                              </w:rPr>
                              <w:t xml:space="preserve">Place the reagents in the Frig designated for </w:t>
                            </w:r>
                            <w:r w:rsidR="00A1692B" w:rsidRPr="00354CA1">
                              <w:rPr>
                                <w:sz w:val="22"/>
                                <w:szCs w:val="22"/>
                              </w:rPr>
                              <w:t>“Lots</w:t>
                            </w:r>
                            <w:r w:rsidRPr="00354CA1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IN USE”.</w:t>
                            </w:r>
                          </w:p>
                          <w:p w:rsidR="00090EE8" w:rsidRPr="00354CA1" w:rsidRDefault="00EF5C91" w:rsidP="00C729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54CA1">
                              <w:rPr>
                                <w:sz w:val="22"/>
                                <w:szCs w:val="22"/>
                              </w:rPr>
                              <w:t>Document QC don</w:t>
                            </w:r>
                            <w:r w:rsidR="00090EE8" w:rsidRPr="00354CA1">
                              <w:rPr>
                                <w:sz w:val="22"/>
                                <w:szCs w:val="22"/>
                              </w:rPr>
                              <w:t>e, initial and date the invoice</w:t>
                            </w:r>
                            <w:r w:rsidR="00354CA1">
                              <w:rPr>
                                <w:sz w:val="22"/>
                                <w:szCs w:val="22"/>
                              </w:rPr>
                              <w:t xml:space="preserve"> (s)</w:t>
                            </w:r>
                            <w:r w:rsidR="00090EE8" w:rsidRPr="00354CA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90EE8" w:rsidRPr="00354CA1" w:rsidRDefault="00090EE8" w:rsidP="00090E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54CA1">
                              <w:rPr>
                                <w:sz w:val="22"/>
                                <w:szCs w:val="22"/>
                              </w:rPr>
                              <w:t>Place the invoice</w:t>
                            </w:r>
                            <w:r w:rsidR="00354CA1">
                              <w:rPr>
                                <w:sz w:val="22"/>
                                <w:szCs w:val="22"/>
                              </w:rPr>
                              <w:t xml:space="preserve"> (s)</w:t>
                            </w:r>
                            <w:r w:rsidRPr="00354CA1">
                              <w:rPr>
                                <w:sz w:val="22"/>
                                <w:szCs w:val="22"/>
                              </w:rPr>
                              <w:t xml:space="preserve"> back into the new shipment box.</w:t>
                            </w:r>
                          </w:p>
                          <w:p w:rsidR="00090EE8" w:rsidRPr="00090EE8" w:rsidRDefault="00090EE8" w:rsidP="00733741">
                            <w:pPr>
                              <w:pStyle w:val="ListParagrap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90EE8" w:rsidRPr="00A1692B" w:rsidRDefault="00090EE8" w:rsidP="00090EE8">
                            <w:pPr>
                              <w:pStyle w:val="ListParagrap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Place the invoice back into the new shipment box.</w:t>
                            </w:r>
                          </w:p>
                          <w:p w:rsidR="00090EE8" w:rsidRPr="00090EE8" w:rsidRDefault="00090EE8" w:rsidP="00C729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72935" w:rsidRPr="00C72935" w:rsidRDefault="00C72935" w:rsidP="00A1692B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C72935" w:rsidRDefault="00C72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2.1pt;margin-top:38.75pt;width:381.25pt;height:10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fyKQIAAE4EAAAOAAAAZHJzL2Uyb0RvYy54bWysVNuO2yAQfa/Uf0C8N77I2U2sOKtttqkq&#10;bS/Sbj8AYxyjAuMCiZ1+fQecpNG2fanqB8Qww2HmnBmv7katyEFYJ8FUNJullAjDoZFmV9Gvz9s3&#10;C0qcZ6ZhCoyo6FE4erd+/Wo19KXIoQPVCEsQxLhy6Cvaed+XSeJ4JzRzM+iFQWcLVjOPpt0ljWUD&#10;omuV5Gl6kwxgm94CF87h6cPkpOuI37aC+89t64QnqqKYm4+rjWsd1mS9YuXOsr6T/JQG+4csNJMG&#10;H71APTDPyN7K36C05BYctH7GQSfQtpKLWANWk6UvqnnqWC9iLUiO6y80uf8Hyz8dvlgim4rmy5wS&#10;wzSK9CxGT97CSPLAz9C7EsOeegz0Ix6jzrFW1z8C/+aIgU3HzE7cWwtDJ1iD+WXhZnJ1dcJxAaQe&#10;PkKDz7C9hwg0tlYH8pAOguio0/GiTUiF42GxKLLF7ZwSjr4sX86LNKqXsPJ8vbfOvxegSdhU1KL4&#10;EZ4dHp0P6bDyHBJec6Bks5VKRcPu6o2y5MCwUbbxixW8CFOGDBVdzvP5xMBfIdL4/QlCS48dr6Su&#10;6OISxMrA2zvTxH70TKppjykrcyIycDex6Md6jJrdnPWpoTkisxamBseBxE0H9gclAzZ3Rd33PbOC&#10;EvXBoDrLrCjCNESjmN/maNhrT33tYYYjVEU9JdN24+MEBd4M3KOKrYz8BrmnTE4pY9NG2k8DFqbi&#10;2o5Rv34D658AAAD//wMAUEsDBBQABgAIAAAAIQDmshZC4AAAAAsBAAAPAAAAZHJzL2Rvd25yZXYu&#10;eG1sTI/BTsMwEETvSPyDtUhcUOs0pEkIcSqEBKI3aBFc3XibRMTrYLtp+HucExxX8zTzttxMumcj&#10;WtcZErBaRsCQaqM6agS8758WOTDnJSnZG0IBP+hgU11elLJQ5kxvOO58w0IJuUIKaL0fCs5d3aKW&#10;bmkGpJAdjdXSh9M2XFl5DuW653EUpVzLjsJCKwd8bLH+2p20gDx5GT/d9vb1o06P/Z2/ycbnbyvE&#10;9dX0cA/M4+T/YJj1gzpUwelgTqQc6wXEeRIHVECWrYHNQJSkGbDDHK3WwKuS//+h+gUAAP//AwBQ&#10;SwECLQAUAAYACAAAACEAtoM4kv4AAADhAQAAEwAAAAAAAAAAAAAAAAAAAAAAW0NvbnRlbnRfVHlw&#10;ZXNdLnhtbFBLAQItABQABgAIAAAAIQA4/SH/1gAAAJQBAAALAAAAAAAAAAAAAAAAAC8BAABfcmVs&#10;cy8ucmVsc1BLAQItABQABgAIAAAAIQA2RbfyKQIAAE4EAAAOAAAAAAAAAAAAAAAAAC4CAABkcnMv&#10;ZTJvRG9jLnhtbFBLAQItABQABgAIAAAAIQDmshZC4AAAAAsBAAAPAAAAAAAAAAAAAAAAAIMEAABk&#10;cnMvZG93bnJldi54bWxQSwUGAAAAAAQABADzAAAAkAUAAAAA&#10;">
                <v:textbox>
                  <w:txbxContent>
                    <w:p w:rsidR="003A0B34" w:rsidRPr="00733741" w:rsidRDefault="00C7293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741">
                        <w:rPr>
                          <w:b/>
                          <w:sz w:val="22"/>
                          <w:szCs w:val="22"/>
                        </w:rPr>
                        <w:t>3</w:t>
                      </w:r>
                      <w:r w:rsidRPr="00733741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Pr="00733741">
                        <w:rPr>
                          <w:b/>
                          <w:sz w:val="22"/>
                          <w:szCs w:val="22"/>
                        </w:rPr>
                        <w:t xml:space="preserve"> Shift:</w:t>
                      </w:r>
                    </w:p>
                    <w:p w:rsidR="00C72935" w:rsidRPr="00354CA1" w:rsidRDefault="00B9105D" w:rsidP="00A1692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354CA1">
                        <w:rPr>
                          <w:sz w:val="22"/>
                          <w:szCs w:val="22"/>
                        </w:rPr>
                        <w:t xml:space="preserve">For </w:t>
                      </w:r>
                      <w:r w:rsidR="00C72935" w:rsidRPr="00354CA1">
                        <w:rPr>
                          <w:sz w:val="22"/>
                          <w:szCs w:val="22"/>
                        </w:rPr>
                        <w:t xml:space="preserve">All QC performed on lots with the </w:t>
                      </w:r>
                      <w:r w:rsidR="00C72935" w:rsidRPr="00354CA1">
                        <w:rPr>
                          <w:color w:val="548DD4" w:themeColor="text2" w:themeTint="99"/>
                          <w:sz w:val="22"/>
                          <w:szCs w:val="22"/>
                        </w:rPr>
                        <w:t>Light blue sticker:</w:t>
                      </w:r>
                    </w:p>
                    <w:p w:rsidR="00C72935" w:rsidRPr="00354CA1" w:rsidRDefault="00C72935" w:rsidP="00C729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354CA1">
                        <w:rPr>
                          <w:sz w:val="22"/>
                          <w:szCs w:val="22"/>
                        </w:rPr>
                        <w:t xml:space="preserve">Place a </w:t>
                      </w:r>
                      <w:r w:rsidRPr="00354CA1">
                        <w:rPr>
                          <w:b/>
                          <w:color w:val="00B050"/>
                          <w:sz w:val="22"/>
                          <w:szCs w:val="22"/>
                        </w:rPr>
                        <w:t>Green</w:t>
                      </w:r>
                      <w:r w:rsidRPr="00354CA1">
                        <w:rPr>
                          <w:b/>
                          <w:sz w:val="22"/>
                          <w:szCs w:val="22"/>
                        </w:rPr>
                        <w:t xml:space="preserve"> “</w:t>
                      </w:r>
                      <w:r w:rsidRPr="00354CA1">
                        <w:rPr>
                          <w:b/>
                          <w:color w:val="00B050"/>
                          <w:sz w:val="22"/>
                          <w:szCs w:val="22"/>
                        </w:rPr>
                        <w:t>Lot in use”</w:t>
                      </w:r>
                      <w:r w:rsidRPr="00354CA1">
                        <w:rPr>
                          <w:sz w:val="22"/>
                          <w:szCs w:val="22"/>
                        </w:rPr>
                        <w:t xml:space="preserve"> sticker on the box</w:t>
                      </w:r>
                      <w:r w:rsidR="00A1692B" w:rsidRPr="00354CA1">
                        <w:rPr>
                          <w:sz w:val="22"/>
                          <w:szCs w:val="22"/>
                        </w:rPr>
                        <w:t>es</w:t>
                      </w:r>
                      <w:r w:rsidRPr="00354CA1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72935" w:rsidRPr="00354CA1" w:rsidRDefault="00C72935" w:rsidP="00C729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354CA1">
                        <w:rPr>
                          <w:sz w:val="22"/>
                          <w:szCs w:val="22"/>
                          <w:u w:val="single"/>
                        </w:rPr>
                        <w:t xml:space="preserve">Date </w:t>
                      </w:r>
                      <w:r w:rsidRPr="00354CA1"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Pr="00354CA1">
                        <w:rPr>
                          <w:sz w:val="22"/>
                          <w:szCs w:val="22"/>
                          <w:u w:val="single"/>
                        </w:rPr>
                        <w:t>initial</w:t>
                      </w:r>
                      <w:r w:rsidRPr="00354CA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90EE8" w:rsidRPr="00354CA1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090EE8" w:rsidRPr="00354CA1">
                        <w:rPr>
                          <w:b/>
                          <w:color w:val="00B050"/>
                          <w:sz w:val="22"/>
                          <w:szCs w:val="22"/>
                        </w:rPr>
                        <w:t>Green</w:t>
                      </w:r>
                      <w:r w:rsidR="00A1692B" w:rsidRPr="00354CA1">
                        <w:rPr>
                          <w:b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Pr="00354CA1">
                        <w:rPr>
                          <w:b/>
                          <w:color w:val="00B050"/>
                          <w:sz w:val="22"/>
                          <w:szCs w:val="22"/>
                        </w:rPr>
                        <w:t>stickers.</w:t>
                      </w:r>
                    </w:p>
                    <w:p w:rsidR="00C72935" w:rsidRPr="00354CA1" w:rsidRDefault="00C72935" w:rsidP="00C729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354CA1">
                        <w:rPr>
                          <w:sz w:val="22"/>
                          <w:szCs w:val="22"/>
                        </w:rPr>
                        <w:t xml:space="preserve">Place the reagents in the Frig designated for </w:t>
                      </w:r>
                      <w:r w:rsidR="00A1692B" w:rsidRPr="00354CA1">
                        <w:rPr>
                          <w:sz w:val="22"/>
                          <w:szCs w:val="22"/>
                        </w:rPr>
                        <w:t>“Lots</w:t>
                      </w:r>
                      <w:r w:rsidRPr="00354CA1">
                        <w:rPr>
                          <w:sz w:val="22"/>
                          <w:szCs w:val="22"/>
                          <w:u w:val="single"/>
                        </w:rPr>
                        <w:t xml:space="preserve"> IN USE”.</w:t>
                      </w:r>
                    </w:p>
                    <w:p w:rsidR="00090EE8" w:rsidRPr="00354CA1" w:rsidRDefault="00EF5C91" w:rsidP="00C729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354CA1">
                        <w:rPr>
                          <w:sz w:val="22"/>
                          <w:szCs w:val="22"/>
                        </w:rPr>
                        <w:t>Document QC don</w:t>
                      </w:r>
                      <w:r w:rsidR="00090EE8" w:rsidRPr="00354CA1">
                        <w:rPr>
                          <w:sz w:val="22"/>
                          <w:szCs w:val="22"/>
                        </w:rPr>
                        <w:t>e, initial and date the invoice</w:t>
                      </w:r>
                      <w:r w:rsidR="00354CA1">
                        <w:rPr>
                          <w:sz w:val="22"/>
                          <w:szCs w:val="22"/>
                        </w:rPr>
                        <w:t xml:space="preserve"> (s)</w:t>
                      </w:r>
                      <w:r w:rsidR="00090EE8" w:rsidRPr="00354CA1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090EE8" w:rsidRPr="00354CA1" w:rsidRDefault="00090EE8" w:rsidP="00090E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354CA1">
                        <w:rPr>
                          <w:sz w:val="22"/>
                          <w:szCs w:val="22"/>
                        </w:rPr>
                        <w:t>Place the invoice</w:t>
                      </w:r>
                      <w:r w:rsidR="00354CA1">
                        <w:rPr>
                          <w:sz w:val="22"/>
                          <w:szCs w:val="22"/>
                        </w:rPr>
                        <w:t xml:space="preserve"> (s)</w:t>
                      </w:r>
                      <w:r w:rsidRPr="00354CA1">
                        <w:rPr>
                          <w:sz w:val="22"/>
                          <w:szCs w:val="22"/>
                        </w:rPr>
                        <w:t xml:space="preserve"> back into the new shipment box.</w:t>
                      </w:r>
                    </w:p>
                    <w:p w:rsidR="00090EE8" w:rsidRPr="00090EE8" w:rsidRDefault="00090EE8" w:rsidP="00733741">
                      <w:pPr>
                        <w:pStyle w:val="ListParagraph"/>
                        <w:rPr>
                          <w:b/>
                          <w:u w:val="single"/>
                        </w:rPr>
                      </w:pPr>
                    </w:p>
                    <w:p w:rsidR="00090EE8" w:rsidRPr="00A1692B" w:rsidRDefault="00090EE8" w:rsidP="00090EE8">
                      <w:pPr>
                        <w:pStyle w:val="ListParagrap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Place the invoice back into the new shipment box.</w:t>
                      </w:r>
                    </w:p>
                    <w:p w:rsidR="00090EE8" w:rsidRPr="00090EE8" w:rsidRDefault="00090EE8" w:rsidP="00C729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u w:val="single"/>
                        </w:rPr>
                      </w:pPr>
                    </w:p>
                    <w:p w:rsidR="00C72935" w:rsidRPr="00C72935" w:rsidRDefault="00C72935" w:rsidP="00A1692B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C72935" w:rsidRDefault="00C72935"/>
                  </w:txbxContent>
                </v:textbox>
              </v:shape>
            </w:pict>
          </mc:Fallback>
        </mc:AlternateContent>
      </w:r>
      <w:r w:rsidR="00A8136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49D77E" wp14:editId="6FDCB0C5">
                <wp:simplePos x="0" y="0"/>
                <wp:positionH relativeFrom="column">
                  <wp:posOffset>379730</wp:posOffset>
                </wp:positionH>
                <wp:positionV relativeFrom="paragraph">
                  <wp:posOffset>2787650</wp:posOffset>
                </wp:positionV>
                <wp:extent cx="0" cy="386080"/>
                <wp:effectExtent l="76200" t="0" r="57150" b="52070"/>
                <wp:wrapNone/>
                <wp:docPr id="288" name="Straight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219.5pt" to="29.9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DbNQ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HFql&#10;SA9N2nlLRNt5VGmlQEJtUfCCVoNxBaRUamtDtfSkduZJ028OKV11RLU8cn45G4DJQkbyJiVsnIEb&#10;98NnzSCGHLyOwp0a2wdIkASdYn/O9/7wk0f0ckjh9GE+S+exdQkpbnnGOv+J6x4Fo8RSqKAcKcjx&#10;yfnAgxS3kHCs9EZIGbsvFRpKvJhOpjHBaSlYcIYwZ9t9JS06kjA/8ReLAs/rMKsPikWwjhO2vtqe&#10;CAk28lENbwXoIzkOt/WcYSQ5PJlgXehJFW6EWoHw1bqM0PdFuljP1/N8lE9m61Ge1vXo46bKR7NN&#10;9mFaP9RVVWc/AvksLzrBGFeB/22cs/zvxuX6sC6DeB/ou1DJW/SoKJC9/UfSsdmhv5dJ2Wt23tpQ&#10;Xeg7THAMvr628ERe72PUr2/C6icAAAD//wMAUEsDBBQABgAIAAAAIQD7Jsp23wAAAAkBAAAPAAAA&#10;ZHJzL2Rvd25yZXYueG1sTI9LT8MwEITvSPwHa5G4Uae8lIQ4FUIql5aiPlTBzY2XJCJeR7bThn/P&#10;wgWOOzOa/aaYjbYTR/ShdaRgOklAIFXOtFQr2G3nVymIEDUZ3TlCBV8YYFaenxU6N+5EazxuYi24&#10;hEKuFTQx9rmUoWrQ6jBxPRJ7H85bHfn0tTRen7jcdvI6Se6l1S3xh0b3+NRg9bkZrIL1cr5I94th&#10;rPz783S1fV2+vIVUqcuL8fEBRMQx/oXhB5/RoWSmgxvIBNEpuMuYPCq4vcl4Ewd+hQMLGTuyLOT/&#10;BeU3AAAA//8DAFBLAQItABQABgAIAAAAIQC2gziS/gAAAOEBAAATAAAAAAAAAAAAAAAAAAAAAABb&#10;Q29udGVudF9UeXBlc10ueG1sUEsBAi0AFAAGAAgAAAAhADj9If/WAAAAlAEAAAsAAAAAAAAAAAAA&#10;AAAALwEAAF9yZWxzLy5yZWxzUEsBAi0AFAAGAAgAAAAhAArw8Ns1AgAAWwQAAA4AAAAAAAAAAAAA&#10;AAAALgIAAGRycy9lMm9Eb2MueG1sUEsBAi0AFAAGAAgAAAAhAPsmynbfAAAACQEAAA8AAAAAAAAA&#10;AAAAAAAAjwQAAGRycy9kb3ducmV2LnhtbFBLBQYAAAAABAAEAPMAAACbBQAAAAA=&#10;">
                <v:stroke endarrow="block"/>
              </v:line>
            </w:pict>
          </mc:Fallback>
        </mc:AlternateContent>
      </w:r>
      <w:r w:rsidR="0075696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767805" wp14:editId="5BE7146F">
                <wp:simplePos x="0" y="0"/>
                <wp:positionH relativeFrom="column">
                  <wp:posOffset>4953000</wp:posOffset>
                </wp:positionH>
                <wp:positionV relativeFrom="paragraph">
                  <wp:posOffset>1953895</wp:posOffset>
                </wp:positionV>
                <wp:extent cx="1695450" cy="4857750"/>
                <wp:effectExtent l="0" t="0" r="19050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05D" w:rsidRPr="00D04A36" w:rsidRDefault="00B910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4A36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D04A36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D04A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Shift</w:t>
                            </w:r>
                            <w:r w:rsidRPr="00D04A36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9105D" w:rsidRPr="00D04A36" w:rsidRDefault="00B9105D" w:rsidP="00B02E8F">
                            <w:pPr>
                              <w:pStyle w:val="ListParagraph"/>
                              <w:ind w:left="180" w:hanging="90"/>
                              <w:rPr>
                                <w:sz w:val="20"/>
                                <w:szCs w:val="20"/>
                              </w:rPr>
                            </w:pPr>
                            <w:r w:rsidRPr="00D04A36">
                              <w:rPr>
                                <w:sz w:val="20"/>
                                <w:szCs w:val="20"/>
                              </w:rPr>
                              <w:t xml:space="preserve">For ALL QC performed on lots with the </w:t>
                            </w:r>
                            <w:r w:rsidRPr="00D04A36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Orange sticker</w:t>
                            </w:r>
                            <w:r w:rsidR="00EF5C91" w:rsidRPr="00D04A36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9105D" w:rsidRPr="00D04A36" w:rsidRDefault="00EF5C91" w:rsidP="00B9105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04A36">
                              <w:rPr>
                                <w:sz w:val="20"/>
                                <w:szCs w:val="20"/>
                              </w:rPr>
                              <w:t>Place</w:t>
                            </w:r>
                            <w:r w:rsidR="00966E98">
                              <w:rPr>
                                <w:sz w:val="20"/>
                                <w:szCs w:val="20"/>
                              </w:rPr>
                              <w:t xml:space="preserve"> the reagents</w:t>
                            </w:r>
                            <w:r w:rsidRPr="00D04A36">
                              <w:rPr>
                                <w:sz w:val="20"/>
                                <w:szCs w:val="20"/>
                              </w:rPr>
                              <w:t xml:space="preserve"> back into the Frig designated for “Lots </w:t>
                            </w:r>
                            <w:r w:rsidRPr="00D04A36">
                              <w:rPr>
                                <w:sz w:val="20"/>
                                <w:szCs w:val="20"/>
                                <w:u w:val="single"/>
                              </w:rPr>
                              <w:t>NOT IN USE</w:t>
                            </w:r>
                            <w:r w:rsidRPr="00D04A36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EF5C91" w:rsidRPr="00D04A36" w:rsidRDefault="00EF5C91" w:rsidP="00EF5C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4A36">
                              <w:rPr>
                                <w:sz w:val="20"/>
                                <w:szCs w:val="20"/>
                              </w:rPr>
                              <w:t xml:space="preserve">Document:” QC done, initial and date” the invoice.  </w:t>
                            </w:r>
                          </w:p>
                          <w:p w:rsidR="00EF5C91" w:rsidRPr="00966E98" w:rsidRDefault="00090EE8" w:rsidP="00EF5C9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4A36">
                              <w:rPr>
                                <w:sz w:val="20"/>
                                <w:szCs w:val="20"/>
                              </w:rPr>
                              <w:t>Place the invoice</w:t>
                            </w:r>
                            <w:r w:rsidR="00EF5C91" w:rsidRPr="00D04A36">
                              <w:rPr>
                                <w:sz w:val="20"/>
                                <w:szCs w:val="20"/>
                              </w:rPr>
                              <w:t xml:space="preserve"> back into </w:t>
                            </w:r>
                            <w:r w:rsidR="00966E98">
                              <w:rPr>
                                <w:sz w:val="20"/>
                                <w:szCs w:val="20"/>
                              </w:rPr>
                              <w:t xml:space="preserve">the new </w:t>
                            </w:r>
                            <w:r w:rsidR="00B02E8F">
                              <w:rPr>
                                <w:sz w:val="20"/>
                                <w:szCs w:val="20"/>
                              </w:rPr>
                              <w:t>ship</w:t>
                            </w:r>
                            <w:r w:rsidR="00B02E8F" w:rsidRPr="00D04A36">
                              <w:rPr>
                                <w:sz w:val="20"/>
                                <w:szCs w:val="20"/>
                              </w:rPr>
                              <w:t>ment</w:t>
                            </w:r>
                            <w:r w:rsidR="00EF5C91" w:rsidRPr="00D04A36">
                              <w:rPr>
                                <w:sz w:val="20"/>
                                <w:szCs w:val="20"/>
                              </w:rPr>
                              <w:t xml:space="preserve"> box.</w:t>
                            </w:r>
                          </w:p>
                          <w:p w:rsidR="00966E98" w:rsidRPr="00D04A36" w:rsidRDefault="00966E98" w:rsidP="00966E98">
                            <w:pPr>
                              <w:pStyle w:val="ListParagrap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54CA1" w:rsidRPr="00D04A36" w:rsidRDefault="00354CA1" w:rsidP="00D04A36">
                            <w:pPr>
                              <w:ind w:left="36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4A36">
                              <w:rPr>
                                <w:b/>
                                <w:sz w:val="20"/>
                                <w:szCs w:val="20"/>
                              </w:rPr>
                              <w:t>NOTE:</w:t>
                            </w:r>
                            <w:r w:rsidRPr="00D04A36">
                              <w:rPr>
                                <w:sz w:val="20"/>
                                <w:szCs w:val="20"/>
                              </w:rPr>
                              <w:t xml:space="preserve"> If the new</w:t>
                            </w:r>
                            <w:r w:rsidR="00D04A36" w:rsidRPr="00D04A36">
                              <w:rPr>
                                <w:sz w:val="20"/>
                                <w:szCs w:val="20"/>
                              </w:rPr>
                              <w:t xml:space="preserve"> lot </w:t>
                            </w:r>
                            <w:r w:rsidR="00966E98">
                              <w:rPr>
                                <w:sz w:val="20"/>
                                <w:szCs w:val="20"/>
                              </w:rPr>
                              <w:t>needs to be put into use</w:t>
                            </w:r>
                            <w:r w:rsidR="00D04A36" w:rsidRPr="00D04A36">
                              <w:rPr>
                                <w:sz w:val="20"/>
                                <w:szCs w:val="20"/>
                              </w:rPr>
                              <w:t>, a green sticker can be completed and  the reagen</w:t>
                            </w:r>
                            <w:r w:rsidR="00966E98">
                              <w:rPr>
                                <w:sz w:val="20"/>
                                <w:szCs w:val="20"/>
                              </w:rPr>
                              <w:t>t can be placed into use, docum</w:t>
                            </w:r>
                            <w:r w:rsidR="00D04A36" w:rsidRPr="00D04A36">
                              <w:rPr>
                                <w:sz w:val="20"/>
                                <w:szCs w:val="20"/>
                              </w:rPr>
                              <w:t xml:space="preserve">ented on </w:t>
                            </w:r>
                            <w:r w:rsidR="00D04A36" w:rsidRPr="00F4489A">
                              <w:rPr>
                                <w:b/>
                                <w:sz w:val="20"/>
                                <w:szCs w:val="20"/>
                              </w:rPr>
                              <w:t>BBQC0-01 FORM B</w:t>
                            </w:r>
                            <w:r w:rsidR="00BE1F06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F4489A" w:rsidRPr="00F4489A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D04A36" w:rsidRPr="00F448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p</w:t>
                            </w:r>
                            <w:r w:rsidR="00966E98" w:rsidRPr="00F4489A">
                              <w:rPr>
                                <w:b/>
                                <w:sz w:val="20"/>
                                <w:szCs w:val="20"/>
                              </w:rPr>
                              <w:t>laced in</w:t>
                            </w:r>
                            <w:r w:rsidR="00D04A36" w:rsidRPr="00F448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the frig designated for Lot in use.</w:t>
                            </w:r>
                          </w:p>
                          <w:p w:rsidR="00EF5C91" w:rsidRPr="00966E98" w:rsidRDefault="00B02E8F" w:rsidP="00B02E8F">
                            <w:pPr>
                              <w:pStyle w:val="ListParagraph"/>
                              <w:ind w:left="270" w:hanging="9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*T</w:t>
                            </w:r>
                            <w:r w:rsidR="00966E98" w:rsidRPr="00966E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he reagent does not need to be </w:t>
                            </w:r>
                            <w:proofErr w:type="spellStart"/>
                            <w:r w:rsidR="00966E98" w:rsidRPr="00966E98">
                              <w:rPr>
                                <w:b/>
                                <w:sz w:val="20"/>
                                <w:szCs w:val="20"/>
                              </w:rPr>
                              <w:t>QC’</w:t>
                            </w:r>
                            <w:r w:rsidR="00966E98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proofErr w:type="spellEnd"/>
                            <w:r w:rsidR="00966E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twice, </w:t>
                            </w:r>
                            <w:r w:rsidR="00F4489A">
                              <w:rPr>
                                <w:b/>
                                <w:sz w:val="20"/>
                                <w:szCs w:val="20"/>
                              </w:rPr>
                              <w:t>however, the</w:t>
                            </w:r>
                            <w:r w:rsidR="00966E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489A">
                              <w:rPr>
                                <w:b/>
                                <w:sz w:val="20"/>
                                <w:szCs w:val="20"/>
                              </w:rPr>
                              <w:t>QC results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new shipment </w:t>
                            </w:r>
                            <w:r w:rsidR="00966E98">
                              <w:rPr>
                                <w:b/>
                                <w:sz w:val="20"/>
                                <w:szCs w:val="20"/>
                              </w:rPr>
                              <w:t>shou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966E9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 be written on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its</w:t>
                            </w:r>
                            <w:r w:rsidR="00F448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own form for tracking purposes.</w:t>
                            </w:r>
                          </w:p>
                          <w:p w:rsidR="00B9105D" w:rsidRDefault="00B9105D" w:rsidP="00B02E8F">
                            <w:pPr>
                              <w:ind w:left="270" w:hanging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0pt;margin-top:153.85pt;width:133.5pt;height:38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MMJgIAAE4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RfFpQY&#10;prFJT2II5C0MJI/89NaX6PZo0TEMeI19TrV6ew/8qycGNh0zO3HrHPSdYA3mN4svs4unI46PIHX/&#10;ERoMw/YBEtDQOh3JQzoIomOfjufexFR4DHm1nBdzNHG0FdfzxQKVGIOVz8+t8+G9AE2iUFGHzU/w&#10;7HDvw+j67BKjeVCy2UqlkuJ29UY5cmA4KNv0ndB/clOG9BVdzvP5yMBfIabp+xOElgEnXkld0euz&#10;Eysjb+9Mg2myMjCpRhmrU+ZEZORuZDEM9TD2LAaIJNfQHJFZB+OA40Ki0IH7TkmPw11R/23PnKBE&#10;fTDYneWsKOI2JKWYL3JU3KWlvrQwwxGqooGSUdyEtEExVQO32MVWJn5fMjmljEObOnRasLgVl3ry&#10;evkNrH8AAAD//wMAUEsDBBQABgAIAAAAIQBVfFAe4QAAAA0BAAAPAAAAZHJzL2Rvd25yZXYueG1s&#10;TI/BTsMwEETvSPyDtUhcELVpqzqEOBVCAsGtlKpc3WSbRNjrYLtp+HucE9x2d0azb4r1aA0b0IfO&#10;kYK7mQCGVLm6o0bB7uP5NgMWoqZaG0eo4AcDrMvLi0LntTvTOw7b2LAUQiHXCtoY+5zzULVodZi5&#10;HilpR+etjmn1Da+9Pqdwa/hciBW3uqP0odU9PrVYfW1PVkG2fB0+w9tis69WR3Mfb+Tw8u2Vur4a&#10;Hx+ARRzjnxkm/IQOZWI6uBPVgRkFMhOpS1SwEFICmxxiKdPpME1yLoGXBf/fovwFAAD//wMAUEsB&#10;Ai0AFAAGAAgAAAAhALaDOJL+AAAA4QEAABMAAAAAAAAAAAAAAAAAAAAAAFtDb250ZW50X1R5cGVz&#10;XS54bWxQSwECLQAUAAYACAAAACEAOP0h/9YAAACUAQAACwAAAAAAAAAAAAAAAAAvAQAAX3JlbHMv&#10;LnJlbHNQSwECLQAUAAYACAAAACEApskTDCYCAABOBAAADgAAAAAAAAAAAAAAAAAuAgAAZHJzL2Uy&#10;b0RvYy54bWxQSwECLQAUAAYACAAAACEAVXxQHuEAAAANAQAADwAAAAAAAAAAAAAAAACABAAAZHJz&#10;L2Rvd25yZXYueG1sUEsFBgAAAAAEAAQA8wAAAI4FAAAAAA==&#10;">
                <v:textbox>
                  <w:txbxContent>
                    <w:p w:rsidR="00B9105D" w:rsidRPr="00D04A36" w:rsidRDefault="00B9105D">
                      <w:pPr>
                        <w:rPr>
                          <w:sz w:val="20"/>
                          <w:szCs w:val="20"/>
                        </w:rPr>
                      </w:pPr>
                      <w:r w:rsidRPr="00D04A36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D04A36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D04A36">
                        <w:rPr>
                          <w:b/>
                          <w:sz w:val="20"/>
                          <w:szCs w:val="20"/>
                        </w:rPr>
                        <w:t xml:space="preserve"> Shift</w:t>
                      </w:r>
                      <w:r w:rsidRPr="00D04A36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B9105D" w:rsidRPr="00D04A36" w:rsidRDefault="00B9105D" w:rsidP="00B02E8F">
                      <w:pPr>
                        <w:pStyle w:val="ListParagraph"/>
                        <w:ind w:left="180" w:hanging="90"/>
                        <w:rPr>
                          <w:sz w:val="20"/>
                          <w:szCs w:val="20"/>
                        </w:rPr>
                      </w:pPr>
                      <w:r w:rsidRPr="00D04A36">
                        <w:rPr>
                          <w:sz w:val="20"/>
                          <w:szCs w:val="20"/>
                        </w:rPr>
                        <w:t xml:space="preserve">For ALL QC performed on lots with the </w:t>
                      </w:r>
                      <w:r w:rsidRPr="00D04A36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Orange sticker</w:t>
                      </w:r>
                      <w:r w:rsidR="00EF5C91" w:rsidRPr="00D04A36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:</w:t>
                      </w:r>
                    </w:p>
                    <w:p w:rsidR="00B9105D" w:rsidRPr="00D04A36" w:rsidRDefault="00EF5C91" w:rsidP="00B9105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D04A36">
                        <w:rPr>
                          <w:sz w:val="20"/>
                          <w:szCs w:val="20"/>
                        </w:rPr>
                        <w:t>Place</w:t>
                      </w:r>
                      <w:r w:rsidR="00966E98">
                        <w:rPr>
                          <w:sz w:val="20"/>
                          <w:szCs w:val="20"/>
                        </w:rPr>
                        <w:t xml:space="preserve"> the reagents</w:t>
                      </w:r>
                      <w:r w:rsidRPr="00D04A36">
                        <w:rPr>
                          <w:sz w:val="20"/>
                          <w:szCs w:val="20"/>
                        </w:rPr>
                        <w:t xml:space="preserve"> back into the Frig designated for “Lots </w:t>
                      </w:r>
                      <w:r w:rsidRPr="00D04A36">
                        <w:rPr>
                          <w:sz w:val="20"/>
                          <w:szCs w:val="20"/>
                          <w:u w:val="single"/>
                        </w:rPr>
                        <w:t>NOT IN USE</w:t>
                      </w:r>
                      <w:r w:rsidRPr="00D04A36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EF5C91" w:rsidRPr="00D04A36" w:rsidRDefault="00EF5C91" w:rsidP="00EF5C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D04A36">
                        <w:rPr>
                          <w:sz w:val="20"/>
                          <w:szCs w:val="20"/>
                        </w:rPr>
                        <w:t xml:space="preserve">Document:” QC done, initial and date” the invoice.  </w:t>
                      </w:r>
                    </w:p>
                    <w:p w:rsidR="00EF5C91" w:rsidRPr="00966E98" w:rsidRDefault="00090EE8" w:rsidP="00EF5C9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D04A36">
                        <w:rPr>
                          <w:sz w:val="20"/>
                          <w:szCs w:val="20"/>
                        </w:rPr>
                        <w:t>Place the invoice</w:t>
                      </w:r>
                      <w:r w:rsidR="00EF5C91" w:rsidRPr="00D04A36">
                        <w:rPr>
                          <w:sz w:val="20"/>
                          <w:szCs w:val="20"/>
                        </w:rPr>
                        <w:t xml:space="preserve"> back into </w:t>
                      </w:r>
                      <w:r w:rsidR="00966E98">
                        <w:rPr>
                          <w:sz w:val="20"/>
                          <w:szCs w:val="20"/>
                        </w:rPr>
                        <w:t xml:space="preserve">the new </w:t>
                      </w:r>
                      <w:r w:rsidR="00B02E8F">
                        <w:rPr>
                          <w:sz w:val="20"/>
                          <w:szCs w:val="20"/>
                        </w:rPr>
                        <w:t>ship</w:t>
                      </w:r>
                      <w:r w:rsidR="00B02E8F" w:rsidRPr="00D04A36">
                        <w:rPr>
                          <w:sz w:val="20"/>
                          <w:szCs w:val="20"/>
                        </w:rPr>
                        <w:t>ment</w:t>
                      </w:r>
                      <w:r w:rsidR="00EF5C91" w:rsidRPr="00D04A36">
                        <w:rPr>
                          <w:sz w:val="20"/>
                          <w:szCs w:val="20"/>
                        </w:rPr>
                        <w:t xml:space="preserve"> box.</w:t>
                      </w:r>
                    </w:p>
                    <w:p w:rsidR="00966E98" w:rsidRPr="00D04A36" w:rsidRDefault="00966E98" w:rsidP="00966E98">
                      <w:pPr>
                        <w:pStyle w:val="ListParagraph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354CA1" w:rsidRPr="00D04A36" w:rsidRDefault="00354CA1" w:rsidP="00D04A36">
                      <w:pPr>
                        <w:ind w:left="36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D04A36">
                        <w:rPr>
                          <w:b/>
                          <w:sz w:val="20"/>
                          <w:szCs w:val="20"/>
                        </w:rPr>
                        <w:t>NOTE:</w:t>
                      </w:r>
                      <w:r w:rsidRPr="00D04A36">
                        <w:rPr>
                          <w:sz w:val="20"/>
                          <w:szCs w:val="20"/>
                        </w:rPr>
                        <w:t xml:space="preserve"> If the new</w:t>
                      </w:r>
                      <w:r w:rsidR="00D04A36" w:rsidRPr="00D04A36">
                        <w:rPr>
                          <w:sz w:val="20"/>
                          <w:szCs w:val="20"/>
                        </w:rPr>
                        <w:t xml:space="preserve"> lot </w:t>
                      </w:r>
                      <w:r w:rsidR="00966E98">
                        <w:rPr>
                          <w:sz w:val="20"/>
                          <w:szCs w:val="20"/>
                        </w:rPr>
                        <w:t>needs to be put into use</w:t>
                      </w:r>
                      <w:r w:rsidR="00D04A36" w:rsidRPr="00D04A36">
                        <w:rPr>
                          <w:sz w:val="20"/>
                          <w:szCs w:val="20"/>
                        </w:rPr>
                        <w:t>, a green sticker can be completed and  the reagen</w:t>
                      </w:r>
                      <w:r w:rsidR="00966E98">
                        <w:rPr>
                          <w:sz w:val="20"/>
                          <w:szCs w:val="20"/>
                        </w:rPr>
                        <w:t>t can be placed into use, docum</w:t>
                      </w:r>
                      <w:r w:rsidR="00D04A36" w:rsidRPr="00D04A36">
                        <w:rPr>
                          <w:sz w:val="20"/>
                          <w:szCs w:val="20"/>
                        </w:rPr>
                        <w:t xml:space="preserve">ented on </w:t>
                      </w:r>
                      <w:r w:rsidR="00D04A36" w:rsidRPr="00F4489A">
                        <w:rPr>
                          <w:b/>
                          <w:sz w:val="20"/>
                          <w:szCs w:val="20"/>
                        </w:rPr>
                        <w:t>BBQC0-01 FORM B</w:t>
                      </w:r>
                      <w:r w:rsidR="00BE1F06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F4489A" w:rsidRPr="00F4489A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D04A36" w:rsidRPr="00F4489A">
                        <w:rPr>
                          <w:b/>
                          <w:sz w:val="20"/>
                          <w:szCs w:val="20"/>
                        </w:rPr>
                        <w:t xml:space="preserve"> and p</w:t>
                      </w:r>
                      <w:r w:rsidR="00966E98" w:rsidRPr="00F4489A">
                        <w:rPr>
                          <w:b/>
                          <w:sz w:val="20"/>
                          <w:szCs w:val="20"/>
                        </w:rPr>
                        <w:t>laced in</w:t>
                      </w:r>
                      <w:r w:rsidR="00D04A36" w:rsidRPr="00F4489A">
                        <w:rPr>
                          <w:b/>
                          <w:sz w:val="20"/>
                          <w:szCs w:val="20"/>
                        </w:rPr>
                        <w:t xml:space="preserve"> the frig designated for Lot in use.</w:t>
                      </w:r>
                    </w:p>
                    <w:p w:rsidR="00EF5C91" w:rsidRPr="00966E98" w:rsidRDefault="00B02E8F" w:rsidP="00B02E8F">
                      <w:pPr>
                        <w:pStyle w:val="ListParagraph"/>
                        <w:ind w:left="270" w:hanging="9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*T</w:t>
                      </w:r>
                      <w:r w:rsidR="00966E98" w:rsidRPr="00966E98">
                        <w:rPr>
                          <w:b/>
                          <w:sz w:val="20"/>
                          <w:szCs w:val="20"/>
                        </w:rPr>
                        <w:t xml:space="preserve">he reagent does not need to be </w:t>
                      </w:r>
                      <w:proofErr w:type="spellStart"/>
                      <w:r w:rsidR="00966E98" w:rsidRPr="00966E98">
                        <w:rPr>
                          <w:b/>
                          <w:sz w:val="20"/>
                          <w:szCs w:val="20"/>
                        </w:rPr>
                        <w:t>QC’</w:t>
                      </w:r>
                      <w:r w:rsidR="00966E98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proofErr w:type="spellEnd"/>
                      <w:r w:rsidR="00966E98">
                        <w:rPr>
                          <w:b/>
                          <w:sz w:val="20"/>
                          <w:szCs w:val="20"/>
                        </w:rPr>
                        <w:t xml:space="preserve"> twice, </w:t>
                      </w:r>
                      <w:r w:rsidR="00F4489A">
                        <w:rPr>
                          <w:b/>
                          <w:sz w:val="20"/>
                          <w:szCs w:val="20"/>
                        </w:rPr>
                        <w:t>however, the</w:t>
                      </w:r>
                      <w:r w:rsidR="00966E9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4489A">
                        <w:rPr>
                          <w:b/>
                          <w:sz w:val="20"/>
                          <w:szCs w:val="20"/>
                        </w:rPr>
                        <w:t>QC results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for new shipment </w:t>
                      </w:r>
                      <w:r w:rsidR="00966E98">
                        <w:rPr>
                          <w:b/>
                          <w:sz w:val="20"/>
                          <w:szCs w:val="20"/>
                        </w:rPr>
                        <w:t>shou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 w:rsidR="00966E98">
                        <w:rPr>
                          <w:b/>
                          <w:sz w:val="20"/>
                          <w:szCs w:val="20"/>
                        </w:rPr>
                        <w:t xml:space="preserve">d be written on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its</w:t>
                      </w:r>
                      <w:r w:rsidR="00F4489A">
                        <w:rPr>
                          <w:b/>
                          <w:sz w:val="20"/>
                          <w:szCs w:val="20"/>
                        </w:rPr>
                        <w:t xml:space="preserve"> own form for tracking purposes.</w:t>
                      </w:r>
                    </w:p>
                    <w:p w:rsidR="00B9105D" w:rsidRDefault="00B9105D" w:rsidP="00B02E8F">
                      <w:pPr>
                        <w:ind w:left="270" w:hanging="90"/>
                      </w:pPr>
                    </w:p>
                  </w:txbxContent>
                </v:textbox>
              </v:shape>
            </w:pict>
          </mc:Fallback>
        </mc:AlternateContent>
      </w:r>
      <w:r w:rsidR="0096449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07BE24" wp14:editId="03164BE4">
                <wp:simplePos x="0" y="0"/>
                <wp:positionH relativeFrom="column">
                  <wp:posOffset>4152900</wp:posOffset>
                </wp:positionH>
                <wp:positionV relativeFrom="paragraph">
                  <wp:posOffset>1782445</wp:posOffset>
                </wp:positionV>
                <wp:extent cx="0" cy="590550"/>
                <wp:effectExtent l="76200" t="38100" r="57150" b="19050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40.35pt" to="327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hVOgIAAGUEAAAOAAAAZHJzL2Uyb0RvYy54bWysVMuu0zAQ3SPxD5b3bZKSlDZqeoWSls0F&#10;KvXC3rWdxsKxLdttWiH+nbH7gMIGIbpwx/bM8cyZM1k8nXqJjtw6oVWFs3GKEVdUM6H2Ff78sh7N&#10;MHKeKEakVrzCZ+7w0/L1q8VgSj7RnZaMWwQgypWDqXDnvSmTxNGO98SNteEKLltte+Jha/cJs2QA&#10;9F4mkzSdJoO2zFhNuXNw2lwu8TLity2n/lPbOu6RrDDk5uNq47oLa7JckHJviekEvaZB/iGLnggF&#10;j96hGuIJOljxB1QvqNVOt35MdZ/othWUxxqgmiz9rZptRwyPtQA5ztxpcv8Pln48biwSrMKTeYaR&#10;Ij00aestEfvOo1orBRRqi8ItcDUYV0JIrTY2VEtPamueNf3qkNJ1R9Sex5xfzgZgYkTyEBI2zsCL&#10;u+GDZuBDDl5H4k6t7VErhfkSAgM4kINOsVPne6f4ySN6OaRwWszToohNTEgZEEKcsc6/57pHwaiw&#10;FCpwSEpyfHYeagDXm0s4VnotpIw6kAoNFZ4XkyIGOC0FC5fBzdn9rpYWHUlQUvwFQgDswc3qg2IR&#10;rOOEra62J0KCjXzkxVsBTEmOw2s9ZxhJDsMTrAuiVOFFqBUSvloXMX2bp/PVbDXLR/lkuhrladOM&#10;3q3rfDRdZ2+L5k1T1032PSSf5WUnGOMq5H8Tdpb/nXCuI3aR5F3ad6KSR/RIAiR7+49Jx7aHTl80&#10;s9PsvLGhuqAA0HJ0vs5dGJZf99Hr59dh+QMAAP//AwBQSwMEFAAGAAgAAAAhAFCOSiHhAAAACwEA&#10;AA8AAABkcnMvZG93bnJldi54bWxMj81OwzAQhO9IvIO1SNyo09+UkE2FEEicKmgREjc3XpLQ2A72&#10;tkl5eow4wHF2RrPf5KvBtOJIPjTOIoxHCQiypdONrRBetg9XSxCBldWqdZYQThRgVZyf5SrTrrfP&#10;dNxwJWKJDZlCqJm7TMpQ1mRUGLmObPTenTeKo/SV1F71sdy0cpIkC2lUY+OHWnV0V1O53xwMwvW2&#10;n7snv3+djZvPt6/7D+4e14x4eTHc3oBgGvgvDD/4ER2KyLRzB6uDaBEW81ncwgiTZZKCiInfyw5h&#10;mk5TkEUu/28ovgEAAP//AwBQSwECLQAUAAYACAAAACEAtoM4kv4AAADhAQAAEwAAAAAAAAAAAAAA&#10;AAAAAAAAW0NvbnRlbnRfVHlwZXNdLnhtbFBLAQItABQABgAIAAAAIQA4/SH/1gAAAJQBAAALAAAA&#10;AAAAAAAAAAAAAC8BAABfcmVscy8ucmVsc1BLAQItABQABgAIAAAAIQDFBMhVOgIAAGUEAAAOAAAA&#10;AAAAAAAAAAAAAC4CAABkcnMvZTJvRG9jLnhtbFBLAQItABQABgAIAAAAIQBQjkoh4QAAAAsBAAAP&#10;AAAAAAAAAAAAAAAAAJQEAABkcnMvZG93bnJldi54bWxQSwUGAAAAAAQABADzAAAAogUAAAAA&#10;">
                <v:stroke endarrow="block"/>
              </v:line>
            </w:pict>
          </mc:Fallback>
        </mc:AlternateContent>
      </w:r>
      <w:r w:rsidR="0096449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6A1105" wp14:editId="451BA038">
                <wp:simplePos x="0" y="0"/>
                <wp:positionH relativeFrom="column">
                  <wp:posOffset>2533650</wp:posOffset>
                </wp:positionH>
                <wp:positionV relativeFrom="paragraph">
                  <wp:posOffset>2372995</wp:posOffset>
                </wp:positionV>
                <wp:extent cx="2362200" cy="4565650"/>
                <wp:effectExtent l="0" t="0" r="19050" b="2540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5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35F" w:rsidRPr="00964493" w:rsidRDefault="009B135F" w:rsidP="009B135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b/>
                                <w:sz w:val="20"/>
                                <w:szCs w:val="20"/>
                              </w:rPr>
                              <w:t>3rd Shift:</w:t>
                            </w:r>
                          </w:p>
                          <w:p w:rsidR="009B135F" w:rsidRPr="00964493" w:rsidRDefault="009B135F" w:rsidP="009B13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>Read the communication log</w:t>
                            </w:r>
                          </w:p>
                          <w:p w:rsidR="008045A2" w:rsidRPr="00964493" w:rsidRDefault="008045A2" w:rsidP="00C377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>Retrieve</w:t>
                            </w:r>
                            <w:r w:rsidR="009B135F" w:rsidRPr="00964493"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invoice from the </w:t>
                            </w:r>
                            <w:proofErr w:type="gramStart"/>
                            <w:r w:rsidRPr="00964493"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proofErr w:type="gramEnd"/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 shipment QC box.</w:t>
                            </w:r>
                          </w:p>
                          <w:p w:rsidR="008045A2" w:rsidRPr="00964493" w:rsidRDefault="008045A2" w:rsidP="009B13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Perform QC on 1 of each lot of reagent with either an </w:t>
                            </w:r>
                            <w:r w:rsidRPr="00964493">
                              <w:rPr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orange</w:t>
                            </w:r>
                            <w:r w:rsidRPr="00964493">
                              <w:rPr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sticker or a </w:t>
                            </w:r>
                            <w:r w:rsidRPr="00964493"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light blue sticker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8045A2" w:rsidRPr="00964493" w:rsidRDefault="00C37713" w:rsidP="009B13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>Document the QC</w:t>
                            </w:r>
                            <w:r w:rsidR="00DD0C36" w:rsidRPr="0096449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82E" w:rsidRPr="00964493"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DD0C36" w:rsidRPr="00964493">
                              <w:rPr>
                                <w:sz w:val="20"/>
                                <w:szCs w:val="20"/>
                              </w:rPr>
                              <w:t>Anti-A, Anti-</w:t>
                            </w:r>
                            <w:r w:rsidR="00A7682E" w:rsidRPr="00964493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DD0C36" w:rsidRPr="00964493">
                              <w:rPr>
                                <w:sz w:val="20"/>
                                <w:szCs w:val="20"/>
                              </w:rPr>
                              <w:t>, Anti- D, Anti-AB, 3% A1 cells and 3%B cells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 on form BBQC01-01 Form</w:t>
                            </w:r>
                            <w:r w:rsidR="003A0B34" w:rsidRPr="0096449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</w:p>
                          <w:p w:rsidR="00C37713" w:rsidRPr="00964493" w:rsidRDefault="00C37713" w:rsidP="00C377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>Document the</w:t>
                            </w:r>
                            <w:r w:rsidR="00A7682E" w:rsidRPr="00964493">
                              <w:rPr>
                                <w:sz w:val="20"/>
                                <w:szCs w:val="20"/>
                              </w:rPr>
                              <w:t xml:space="preserve"> QC for</w:t>
                            </w:r>
                            <w:r w:rsidR="00DD0C36" w:rsidRPr="00964493">
                              <w:rPr>
                                <w:sz w:val="20"/>
                                <w:szCs w:val="20"/>
                              </w:rPr>
                              <w:t xml:space="preserve"> 0.8 % A1 cells, 0.8 % B cells,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0C36" w:rsidRPr="00964493">
                              <w:rPr>
                                <w:sz w:val="20"/>
                                <w:szCs w:val="20"/>
                              </w:rPr>
                              <w:t xml:space="preserve">ABD gels cards </w:t>
                            </w:r>
                            <w:r w:rsidR="00A7682E" w:rsidRPr="00964493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DD0C36" w:rsidRPr="00964493">
                              <w:rPr>
                                <w:sz w:val="20"/>
                                <w:szCs w:val="20"/>
                              </w:rPr>
                              <w:t xml:space="preserve">IgG gel cards 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on BBQC01-03 Form </w:t>
                            </w:r>
                            <w:r w:rsidR="003A0B34" w:rsidRPr="00964493">
                              <w:rPr>
                                <w:sz w:val="20"/>
                                <w:szCs w:val="20"/>
                              </w:rPr>
                              <w:t>B Day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 of Use QC</w:t>
                            </w:r>
                            <w:r w:rsidR="00DD0C36" w:rsidRPr="0096449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37713" w:rsidRPr="00964493" w:rsidRDefault="00C37713" w:rsidP="009B13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>Circle “Yes” for new shipment.</w:t>
                            </w:r>
                          </w:p>
                          <w:p w:rsidR="00C37713" w:rsidRPr="00964493" w:rsidRDefault="00C37713" w:rsidP="009B13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>Document date received.</w:t>
                            </w:r>
                          </w:p>
                          <w:p w:rsidR="00C37713" w:rsidRPr="00964493" w:rsidRDefault="00C37713" w:rsidP="009B13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Fill </w:t>
                            </w:r>
                            <w:r w:rsidR="00DD0C36" w:rsidRPr="00964493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DD0C36" w:rsidRPr="00964493">
                              <w:rPr>
                                <w:sz w:val="20"/>
                                <w:szCs w:val="20"/>
                              </w:rPr>
                              <w:t>applicable spaces.</w:t>
                            </w:r>
                          </w:p>
                          <w:p w:rsidR="00DD0C36" w:rsidRPr="00964493" w:rsidRDefault="00DD0C36" w:rsidP="009B13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>Initial a</w:t>
                            </w:r>
                            <w:r w:rsidR="00354CA1" w:rsidRPr="00964493">
                              <w:rPr>
                                <w:sz w:val="20"/>
                                <w:szCs w:val="20"/>
                              </w:rPr>
                              <w:t>nd Date the form.</w:t>
                            </w:r>
                          </w:p>
                          <w:p w:rsidR="00CA1C19" w:rsidRPr="00964493" w:rsidRDefault="00CA1C19" w:rsidP="00CA1C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>Place</w:t>
                            </w:r>
                            <w:r w:rsidR="003A0B34" w:rsidRPr="00964493">
                              <w:rPr>
                                <w:sz w:val="20"/>
                                <w:szCs w:val="20"/>
                              </w:rPr>
                              <w:t xml:space="preserve"> completed form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 in QC binder under </w:t>
                            </w:r>
                            <w:r w:rsidR="003A0B34" w:rsidRPr="00964493">
                              <w:rPr>
                                <w:sz w:val="20"/>
                                <w:szCs w:val="20"/>
                              </w:rPr>
                              <w:t>BBQC01-01 Form B”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 Daily Reagent Identification</w:t>
                            </w:r>
                            <w:r w:rsidR="003A0B34" w:rsidRPr="00964493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  <w:p w:rsidR="003A0B34" w:rsidRPr="00964493" w:rsidRDefault="003A0B34" w:rsidP="00CA1C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Place a </w:t>
                            </w:r>
                            <w:r w:rsidRPr="00964493">
                              <w:rPr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Yellow</w:t>
                            </w:r>
                            <w:r w:rsidRPr="00964493">
                              <w:rPr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“Shipment </w:t>
                            </w:r>
                            <w:proofErr w:type="spellStart"/>
                            <w:r w:rsidRPr="00964493">
                              <w:rPr>
                                <w:sz w:val="20"/>
                                <w:szCs w:val="20"/>
                              </w:rPr>
                              <w:t>Qc’</w:t>
                            </w:r>
                            <w:r w:rsidR="009C43F2" w:rsidRPr="00964493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proofErr w:type="spellEnd"/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 by” sticker on each box</w:t>
                            </w:r>
                            <w:r w:rsidR="009C43F2" w:rsidRPr="0096449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3F2" w:rsidRPr="00964493" w:rsidRDefault="009C43F2" w:rsidP="00CA1C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Initial and date </w:t>
                            </w:r>
                            <w:r w:rsidR="001231F0" w:rsidRPr="00964493">
                              <w:rPr>
                                <w:sz w:val="20"/>
                                <w:szCs w:val="20"/>
                              </w:rPr>
                              <w:t>each yellow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 xml:space="preserve"> sticker. </w:t>
                            </w:r>
                          </w:p>
                          <w:p w:rsidR="000828C1" w:rsidRPr="00964493" w:rsidRDefault="000828C1" w:rsidP="000828C1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9644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*NOTE: </w:t>
                            </w:r>
                            <w:proofErr w:type="spellStart"/>
                            <w:r w:rsidR="00690417" w:rsidRPr="00964493">
                              <w:rPr>
                                <w:b/>
                                <w:sz w:val="20"/>
                                <w:szCs w:val="20"/>
                              </w:rPr>
                              <w:t>Donot</w:t>
                            </w:r>
                            <w:proofErr w:type="spellEnd"/>
                            <w:r w:rsidR="00690417" w:rsidRPr="009644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perform</w:t>
                            </w:r>
                            <w:r w:rsidRPr="009644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64493">
                              <w:rPr>
                                <w:b/>
                                <w:sz w:val="20"/>
                                <w:szCs w:val="20"/>
                              </w:rPr>
                              <w:t>New</w:t>
                            </w:r>
                            <w:proofErr w:type="gramEnd"/>
                            <w:r w:rsidRPr="0096449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shipm</w:t>
                            </w:r>
                            <w:r w:rsidR="00701575" w:rsidRPr="00964493">
                              <w:rPr>
                                <w:b/>
                                <w:sz w:val="20"/>
                                <w:szCs w:val="20"/>
                              </w:rPr>
                              <w:t>ent QC on the Same form as the Routine daily Q</w:t>
                            </w:r>
                            <w:r w:rsidRPr="00964493"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96449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01575" w:rsidRDefault="00701575" w:rsidP="000828C1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01575" w:rsidRPr="00701575" w:rsidRDefault="00701575" w:rsidP="007015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828C1" w:rsidRPr="00B9105D" w:rsidRDefault="000828C1" w:rsidP="00964493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30" type="#_x0000_t202" style="position:absolute;margin-left:199.5pt;margin-top:186.85pt;width:186pt;height:35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7j8JwIAAFAEAAAOAAAAZHJzL2Uyb0RvYy54bWysVNuO2jAQfa/Uf7D8XgIp0CUirLZsqSpt&#10;L9JuP2BwHGLV9qS2IaFf37EDFG3bl6pBsjye8fGZMzMsb3uj2UE6r9CWfDIacyatwErZXcm/Pm1e&#10;3XDmA9gKNFpZ8qP0/Hb18sWyawuZY4O6ko4RiPVF15a8CaEtssyLRhrwI2ylJWeNzkAg0+2yykFH&#10;6EZn+Xg8zzp0VetQSO/p9H5w8lXCr2spwue69jIwXXLiFtLq0rqNa7ZaQrFz0DZKnGjAP7AwoCw9&#10;eoG6hwBs79RvUEYJhx7rMBJoMqxrJWTKgbKZjJ9l89hAK1MuJI5vLzL5/wcrPh2+OKaqkucL0seC&#10;oSI9yT6wt9izeEYKda0vKPCxpdDQk4MqnbL17QOKb55ZXDdgd/LOOewaCRUxnMSb2dXVAcdHkG33&#10;ESt6CPYBE1BfOxPlI0EYoROT46U6kYygw/z1PKeScybIN53N6ZfYZVCcr7fOh/cSDYubkjsqf4KH&#10;w4MPkQ4U55D4mketqo3SOhlut11rxw5ArbJJX8rgWZi2rCv5YpbPBgX+CjFO358gjArU81qZkt9c&#10;gqCIur2zVerIAEoPe6Ks7UnIqN2gYui3fara9FyfLVZHUtbh0OI0krRp0P3grKP2Lrn/vgcnOdMf&#10;LFVnMZlO4zwkYzp7k5Phrj3baw9YQVAlD5wN23VIMxR1s3hHVaxV0jeWe2Byokxtm2Q/jVici2s7&#10;Rf36I1j9BAAA//8DAFBLAwQUAAYACAAAACEAw6Z0ouEAAAAMAQAADwAAAGRycy9kb3ducmV2Lnht&#10;bEyPwU7DMBBE70j8g7VIXBB12qC6CXEqhASCWylVubqxm0TY62C7afh7lhPcdndGs2+q9eQsG02I&#10;vUcJ81kGzGDjdY+thN370+0KWEwKtbIejYRvE2FdX15UqtT+jG9m3KaWUQjGUknoUhpKzmPTGafi&#10;zA8GSTv64FSiNbRcB3WmcGf5IsuW3Kke6UOnBvPYmeZze3ISVncv40d8zTf7Znm0RboR4/NXkPL6&#10;anq4B5bMlP7M8ItP6FAT08GfUEdmJeRFQV0SDSIXwMghxJwuB7JmxUIAryv+v0T9AwAA//8DAFBL&#10;AQItABQABgAIAAAAIQC2gziS/gAAAOEBAAATAAAAAAAAAAAAAAAAAAAAAABbQ29udGVudF9UeXBl&#10;c10ueG1sUEsBAi0AFAAGAAgAAAAhADj9If/WAAAAlAEAAAsAAAAAAAAAAAAAAAAALwEAAF9yZWxz&#10;Ly5yZWxzUEsBAi0AFAAGAAgAAAAhAPYTuPwnAgAAUAQAAA4AAAAAAAAAAAAAAAAALgIAAGRycy9l&#10;Mm9Eb2MueG1sUEsBAi0AFAAGAAgAAAAhAMOmdKLhAAAADAEAAA8AAAAAAAAAAAAAAAAAgQQAAGRy&#10;cy9kb3ducmV2LnhtbFBLBQYAAAAABAAEAPMAAACPBQAAAAA=&#10;">
                <v:textbox>
                  <w:txbxContent>
                    <w:p w:rsidR="009B135F" w:rsidRPr="00964493" w:rsidRDefault="009B135F" w:rsidP="009B135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64493">
                        <w:rPr>
                          <w:b/>
                          <w:sz w:val="20"/>
                          <w:szCs w:val="20"/>
                        </w:rPr>
                        <w:t>3rd Shift:</w:t>
                      </w:r>
                    </w:p>
                    <w:p w:rsidR="009B135F" w:rsidRPr="00964493" w:rsidRDefault="009B135F" w:rsidP="009B13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>Read the communication log</w:t>
                      </w:r>
                    </w:p>
                    <w:p w:rsidR="008045A2" w:rsidRPr="00964493" w:rsidRDefault="008045A2" w:rsidP="00C377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>Retrieve</w:t>
                      </w:r>
                      <w:r w:rsidR="009B135F" w:rsidRPr="00964493">
                        <w:rPr>
                          <w:sz w:val="20"/>
                          <w:szCs w:val="20"/>
                        </w:rPr>
                        <w:t xml:space="preserve"> the 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invoice from the </w:t>
                      </w:r>
                      <w:proofErr w:type="gramStart"/>
                      <w:r w:rsidRPr="00964493">
                        <w:rPr>
                          <w:sz w:val="20"/>
                          <w:szCs w:val="20"/>
                        </w:rPr>
                        <w:t>New</w:t>
                      </w:r>
                      <w:proofErr w:type="gramEnd"/>
                      <w:r w:rsidRPr="00964493">
                        <w:rPr>
                          <w:sz w:val="20"/>
                          <w:szCs w:val="20"/>
                        </w:rPr>
                        <w:t xml:space="preserve"> shipment QC box.</w:t>
                      </w:r>
                    </w:p>
                    <w:p w:rsidR="008045A2" w:rsidRPr="00964493" w:rsidRDefault="008045A2" w:rsidP="009B13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 xml:space="preserve">Perform QC on 1 of each lot of reagent with either an </w:t>
                      </w:r>
                      <w:r w:rsidRPr="00964493">
                        <w:rPr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orange</w:t>
                      </w:r>
                      <w:r w:rsidRPr="00964493">
                        <w:rPr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sticker or a </w:t>
                      </w:r>
                      <w:r w:rsidRPr="00964493">
                        <w:rPr>
                          <w:b/>
                          <w:color w:val="548DD4" w:themeColor="text2" w:themeTint="99"/>
                          <w:sz w:val="20"/>
                          <w:szCs w:val="20"/>
                        </w:rPr>
                        <w:t>light blue sticker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8045A2" w:rsidRPr="00964493" w:rsidRDefault="00C37713" w:rsidP="009B13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>Document the QC</w:t>
                      </w:r>
                      <w:r w:rsidR="00DD0C36" w:rsidRPr="0096449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682E" w:rsidRPr="00964493">
                        <w:rPr>
                          <w:sz w:val="20"/>
                          <w:szCs w:val="20"/>
                        </w:rPr>
                        <w:t xml:space="preserve">for </w:t>
                      </w:r>
                      <w:r w:rsidR="00DD0C36" w:rsidRPr="00964493">
                        <w:rPr>
                          <w:sz w:val="20"/>
                          <w:szCs w:val="20"/>
                        </w:rPr>
                        <w:t>Anti-A, Anti-</w:t>
                      </w:r>
                      <w:r w:rsidR="00A7682E" w:rsidRPr="00964493">
                        <w:rPr>
                          <w:sz w:val="20"/>
                          <w:szCs w:val="20"/>
                        </w:rPr>
                        <w:t>B</w:t>
                      </w:r>
                      <w:r w:rsidR="00DD0C36" w:rsidRPr="00964493">
                        <w:rPr>
                          <w:sz w:val="20"/>
                          <w:szCs w:val="20"/>
                        </w:rPr>
                        <w:t>, Anti- D, Anti-AB, 3% A1 cells and 3%B cells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 on form BBQC01-01 Form</w:t>
                      </w:r>
                      <w:r w:rsidR="003A0B34" w:rsidRPr="0096449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A </w:t>
                      </w:r>
                    </w:p>
                    <w:p w:rsidR="00C37713" w:rsidRPr="00964493" w:rsidRDefault="00C37713" w:rsidP="00C377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>Document the</w:t>
                      </w:r>
                      <w:r w:rsidR="00A7682E" w:rsidRPr="00964493">
                        <w:rPr>
                          <w:sz w:val="20"/>
                          <w:szCs w:val="20"/>
                        </w:rPr>
                        <w:t xml:space="preserve"> QC for</w:t>
                      </w:r>
                      <w:r w:rsidR="00DD0C36" w:rsidRPr="00964493">
                        <w:rPr>
                          <w:sz w:val="20"/>
                          <w:szCs w:val="20"/>
                        </w:rPr>
                        <w:t xml:space="preserve"> 0.8 % A1 cells, 0.8 % B cells,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D0C36" w:rsidRPr="00964493">
                        <w:rPr>
                          <w:sz w:val="20"/>
                          <w:szCs w:val="20"/>
                        </w:rPr>
                        <w:t xml:space="preserve">ABD gels cards </w:t>
                      </w:r>
                      <w:r w:rsidR="00A7682E" w:rsidRPr="00964493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DD0C36" w:rsidRPr="00964493">
                        <w:rPr>
                          <w:sz w:val="20"/>
                          <w:szCs w:val="20"/>
                        </w:rPr>
                        <w:t xml:space="preserve">IgG gel cards 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on BBQC01-03 Form </w:t>
                      </w:r>
                      <w:r w:rsidR="003A0B34" w:rsidRPr="00964493">
                        <w:rPr>
                          <w:sz w:val="20"/>
                          <w:szCs w:val="20"/>
                        </w:rPr>
                        <w:t>B Day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 of Use QC</w:t>
                      </w:r>
                      <w:r w:rsidR="00DD0C36" w:rsidRPr="0096449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37713" w:rsidRPr="00964493" w:rsidRDefault="00C37713" w:rsidP="009B13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>Circle “Yes” for new shipment.</w:t>
                      </w:r>
                    </w:p>
                    <w:p w:rsidR="00C37713" w:rsidRPr="00964493" w:rsidRDefault="00C37713" w:rsidP="009B13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>Document date received.</w:t>
                      </w:r>
                    </w:p>
                    <w:p w:rsidR="00C37713" w:rsidRPr="00964493" w:rsidRDefault="00C37713" w:rsidP="009B13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 xml:space="preserve">Fill </w:t>
                      </w:r>
                      <w:r w:rsidR="00DD0C36" w:rsidRPr="00964493">
                        <w:rPr>
                          <w:sz w:val="20"/>
                          <w:szCs w:val="20"/>
                        </w:rPr>
                        <w:t xml:space="preserve">in 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all </w:t>
                      </w:r>
                      <w:r w:rsidR="00DD0C36" w:rsidRPr="00964493">
                        <w:rPr>
                          <w:sz w:val="20"/>
                          <w:szCs w:val="20"/>
                        </w:rPr>
                        <w:t>applicable spaces.</w:t>
                      </w:r>
                    </w:p>
                    <w:p w:rsidR="00DD0C36" w:rsidRPr="00964493" w:rsidRDefault="00DD0C36" w:rsidP="009B135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>Initial a</w:t>
                      </w:r>
                      <w:r w:rsidR="00354CA1" w:rsidRPr="00964493">
                        <w:rPr>
                          <w:sz w:val="20"/>
                          <w:szCs w:val="20"/>
                        </w:rPr>
                        <w:t>nd Date the form.</w:t>
                      </w:r>
                    </w:p>
                    <w:p w:rsidR="00CA1C19" w:rsidRPr="00964493" w:rsidRDefault="00CA1C19" w:rsidP="00CA1C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>Place</w:t>
                      </w:r>
                      <w:r w:rsidR="003A0B34" w:rsidRPr="00964493">
                        <w:rPr>
                          <w:sz w:val="20"/>
                          <w:szCs w:val="20"/>
                        </w:rPr>
                        <w:t xml:space="preserve"> completed form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 in QC binder under </w:t>
                      </w:r>
                      <w:r w:rsidR="003A0B34" w:rsidRPr="00964493">
                        <w:rPr>
                          <w:sz w:val="20"/>
                          <w:szCs w:val="20"/>
                        </w:rPr>
                        <w:t>BBQC01-01 Form B”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 Daily Reagent Identification</w:t>
                      </w:r>
                      <w:r w:rsidR="003A0B34" w:rsidRPr="00964493">
                        <w:rPr>
                          <w:sz w:val="20"/>
                          <w:szCs w:val="20"/>
                        </w:rPr>
                        <w:t>”.</w:t>
                      </w:r>
                    </w:p>
                    <w:p w:rsidR="003A0B34" w:rsidRPr="00964493" w:rsidRDefault="003A0B34" w:rsidP="00CA1C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 xml:space="preserve">Place a </w:t>
                      </w:r>
                      <w:r w:rsidRPr="00964493">
                        <w:rPr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>Yellow</w:t>
                      </w:r>
                      <w:r w:rsidRPr="00964493">
                        <w:rPr>
                          <w:color w:val="FFC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“Shipment </w:t>
                      </w:r>
                      <w:proofErr w:type="spellStart"/>
                      <w:r w:rsidRPr="00964493">
                        <w:rPr>
                          <w:sz w:val="20"/>
                          <w:szCs w:val="20"/>
                        </w:rPr>
                        <w:t>Qc’</w:t>
                      </w:r>
                      <w:r w:rsidR="009C43F2" w:rsidRPr="00964493">
                        <w:rPr>
                          <w:sz w:val="20"/>
                          <w:szCs w:val="20"/>
                        </w:rPr>
                        <w:t>d</w:t>
                      </w:r>
                      <w:proofErr w:type="spellEnd"/>
                      <w:r w:rsidRPr="00964493">
                        <w:rPr>
                          <w:sz w:val="20"/>
                          <w:szCs w:val="20"/>
                        </w:rPr>
                        <w:t xml:space="preserve"> by” sticker on each box</w:t>
                      </w:r>
                      <w:r w:rsidR="009C43F2" w:rsidRPr="0096449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C43F2" w:rsidRPr="00964493" w:rsidRDefault="009C43F2" w:rsidP="00CA1C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964493">
                        <w:rPr>
                          <w:sz w:val="20"/>
                          <w:szCs w:val="20"/>
                        </w:rPr>
                        <w:t xml:space="preserve">Initial and date </w:t>
                      </w:r>
                      <w:r w:rsidR="001231F0" w:rsidRPr="00964493">
                        <w:rPr>
                          <w:sz w:val="20"/>
                          <w:szCs w:val="20"/>
                        </w:rPr>
                        <w:t>each yellow</w:t>
                      </w:r>
                      <w:r w:rsidRPr="00964493">
                        <w:rPr>
                          <w:sz w:val="20"/>
                          <w:szCs w:val="20"/>
                        </w:rPr>
                        <w:t xml:space="preserve"> sticker. </w:t>
                      </w:r>
                    </w:p>
                    <w:p w:rsidR="000828C1" w:rsidRPr="00964493" w:rsidRDefault="000828C1" w:rsidP="000828C1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964493">
                        <w:rPr>
                          <w:b/>
                          <w:sz w:val="20"/>
                          <w:szCs w:val="20"/>
                        </w:rPr>
                        <w:t xml:space="preserve">*NOTE: </w:t>
                      </w:r>
                      <w:proofErr w:type="spellStart"/>
                      <w:r w:rsidR="00690417" w:rsidRPr="00964493">
                        <w:rPr>
                          <w:b/>
                          <w:sz w:val="20"/>
                          <w:szCs w:val="20"/>
                        </w:rPr>
                        <w:t>Donot</w:t>
                      </w:r>
                      <w:proofErr w:type="spellEnd"/>
                      <w:r w:rsidR="00690417" w:rsidRPr="00964493">
                        <w:rPr>
                          <w:b/>
                          <w:sz w:val="20"/>
                          <w:szCs w:val="20"/>
                        </w:rPr>
                        <w:t xml:space="preserve"> perform</w:t>
                      </w:r>
                      <w:r w:rsidRPr="0096449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964493">
                        <w:rPr>
                          <w:b/>
                          <w:sz w:val="20"/>
                          <w:szCs w:val="20"/>
                        </w:rPr>
                        <w:t>New</w:t>
                      </w:r>
                      <w:proofErr w:type="gramEnd"/>
                      <w:r w:rsidRPr="00964493">
                        <w:rPr>
                          <w:b/>
                          <w:sz w:val="20"/>
                          <w:szCs w:val="20"/>
                        </w:rPr>
                        <w:t xml:space="preserve"> shipm</w:t>
                      </w:r>
                      <w:r w:rsidR="00701575" w:rsidRPr="00964493">
                        <w:rPr>
                          <w:b/>
                          <w:sz w:val="20"/>
                          <w:szCs w:val="20"/>
                        </w:rPr>
                        <w:t>ent QC on the Same form as the Routine daily Q</w:t>
                      </w:r>
                      <w:r w:rsidRPr="00964493"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Pr="0096449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01575" w:rsidRDefault="00701575" w:rsidP="000828C1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:rsidR="00701575" w:rsidRPr="00701575" w:rsidRDefault="00701575" w:rsidP="0070157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828C1" w:rsidRPr="00B9105D" w:rsidRDefault="000828C1" w:rsidP="00964493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E9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DE660A" wp14:editId="21FD7928">
                <wp:simplePos x="0" y="0"/>
                <wp:positionH relativeFrom="column">
                  <wp:posOffset>6276975</wp:posOffset>
                </wp:positionH>
                <wp:positionV relativeFrom="paragraph">
                  <wp:posOffset>1782445</wp:posOffset>
                </wp:positionV>
                <wp:extent cx="0" cy="171450"/>
                <wp:effectExtent l="76200" t="0" r="57150" b="57150"/>
                <wp:wrapNone/>
                <wp:docPr id="293" name="Straight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25pt,140.35pt" to="494.2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//NAIAAFsEAAAOAAAAZHJzL2Uyb0RvYy54bWysVMGO2jAQvVfqP1i+QxI2sBARVlUCvWxb&#10;JLYfYGyHWHVsyzYEVPXfO3aA7raXqioHM/bMPL95M87y6dxJdOLWCa1KnI1TjLiimgl1KPHXl81o&#10;jpHzRDEiteIlvnCHn1bv3y17U/CJbrVk3CIAUa7oTYlb702RJI62vCNurA1X4Gy07YiHrT0kzJIe&#10;0DuZTNJ0lvTaMmM15c7BaT048SriNw2n/kvTOO6RLDFw83G1cd2HNVktSXGwxLSCXmmQf2DREaHg&#10;0jtUTTxBRyv+gOoEtdrpxo+p7hLdNILyWANUk6W/VbNrieGxFhDHmbtM7v/B0s+nrUWClXiyeMBI&#10;kQ6atPOWiEPrUaWVAgm1RcELWvXGFZBSqa0N1dKz2plnTb85pHTVEnXgkfPLxQBMFjKSNylh4wzc&#10;uO8/aQYx5Oh1FO7c2C5AgiToHPtzufeHnz2iwyGF0+wxy6exdQkpbnnGOv+R6w4Fo8RSqKAcKcjp&#10;2fnAgxS3kHCs9EZIGbsvFepLvJhOpjHBaSlYcIYwZw/7Slp0ImF+4i8WBZ7XYVYfFYtgLSdsfbU9&#10;ERJs5KMa3grQR3Icbus4w0hyeDLBGuhJFW6EWoHw1RpG6PsiXazn63k+yiez9ShP63r0YVPlo9km&#10;e5zWD3VV1dmPQD7Li1YwxlXgfxvnLP+7cbk+rGEQ7wN9Fyp5ix4VBbK3/0g6Njv0d5iUvWaXrQ3V&#10;hb7DBMfg62sLT+T1Pkb9+iasfgIAAP//AwBQSwMEFAAGAAgAAAAhAP7dNHzhAAAACwEAAA8AAABk&#10;cnMvZG93bnJldi54bWxMj8FOwzAMhu9IvENkJG4s2RA0K00nhDQuG6BtaIJb1pi2onGqJN3K2xPE&#10;AY62P/3+/mIx2o4d0YfWkYLpRABDqpxpqVbwulteSWAhajK6c4QKvjDAojw/K3Ru3Ik2eNzGmqUQ&#10;CrlW0MTY55yHqkGrw8T1SOn24bzVMY2+5sbrUwq3HZ8Jccutbil9aHSPDw1Wn9vBKtislyu5Xw1j&#10;5d8fp8+7l/XTW5BKXV6M93fAIo7xD4Yf/aQOZXI6uIFMYJ2CuZQ3CVUwkyIDlojfzUHBtcgy4GXB&#10;/3covwEAAP//AwBQSwECLQAUAAYACAAAACEAtoM4kv4AAADhAQAAEwAAAAAAAAAAAAAAAAAAAAAA&#10;W0NvbnRlbnRfVHlwZXNdLnhtbFBLAQItABQABgAIAAAAIQA4/SH/1gAAAJQBAAALAAAAAAAAAAAA&#10;AAAAAC8BAABfcmVscy8ucmVsc1BLAQItABQABgAIAAAAIQCit0//NAIAAFsEAAAOAAAAAAAAAAAA&#10;AAAAAC4CAABkcnMvZTJvRG9jLnhtbFBLAQItABQABgAIAAAAIQD+3TR84QAAAAsBAAAPAAAAAAAA&#10;AAAAAAAAAI4EAABkcnMvZG93bnJldi54bWxQSwUGAAAAAAQABADzAAAAnAUAAAAA&#10;">
                <v:stroke endarrow="block"/>
              </v:line>
            </w:pict>
          </mc:Fallback>
        </mc:AlternateContent>
      </w:r>
      <w:r w:rsidR="002A292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1DC01C" wp14:editId="545FBE13">
                <wp:simplePos x="0" y="0"/>
                <wp:positionH relativeFrom="column">
                  <wp:posOffset>-733425</wp:posOffset>
                </wp:positionH>
                <wp:positionV relativeFrom="paragraph">
                  <wp:posOffset>296545</wp:posOffset>
                </wp:positionV>
                <wp:extent cx="2495550" cy="2486025"/>
                <wp:effectExtent l="0" t="0" r="19050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2C5" w:rsidRPr="009F72C5" w:rsidRDefault="00701575" w:rsidP="000920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86D12">
                              <w:rPr>
                                <w:b/>
                              </w:rPr>
                              <w:t>Day Shift (or 2</w:t>
                            </w:r>
                            <w:r w:rsidR="00F86D12" w:rsidRPr="00F86D12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="00F86D12">
                              <w:rPr>
                                <w:b/>
                              </w:rPr>
                              <w:t xml:space="preserve"> shift)</w:t>
                            </w:r>
                          </w:p>
                          <w:p w:rsidR="00092096" w:rsidRDefault="00092096" w:rsidP="00092096">
                            <w:r>
                              <w:t xml:space="preserve">If </w:t>
                            </w:r>
                            <w:r w:rsidR="009F72C5">
                              <w:t xml:space="preserve">the new shipment </w:t>
                            </w:r>
                            <w:r w:rsidR="004A0A69">
                              <w:t>is</w:t>
                            </w:r>
                            <w:r w:rsidR="002A2922">
                              <w:t xml:space="preserve"> listed</w:t>
                            </w:r>
                            <w:r w:rsidR="009F72C5">
                              <w:t xml:space="preserve"> below continue to the next step.</w:t>
                            </w:r>
                          </w:p>
                          <w:p w:rsidR="00092096" w:rsidRDefault="00092096" w:rsidP="000920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Anti </w:t>
                            </w:r>
                            <w:r w:rsidR="009F72C5">
                              <w:t>-</w:t>
                            </w:r>
                            <w:r>
                              <w:t>A</w:t>
                            </w:r>
                          </w:p>
                          <w:p w:rsidR="00092096" w:rsidRDefault="00092096" w:rsidP="000920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Anti-B</w:t>
                            </w:r>
                          </w:p>
                          <w:p w:rsidR="00092096" w:rsidRDefault="00092096" w:rsidP="000920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Anti-D</w:t>
                            </w:r>
                          </w:p>
                          <w:p w:rsidR="00092096" w:rsidRDefault="00092096" w:rsidP="000920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Anti</w:t>
                            </w:r>
                            <w:r w:rsidR="00DD0C36">
                              <w:t>-</w:t>
                            </w:r>
                            <w:r>
                              <w:t xml:space="preserve"> AB</w:t>
                            </w:r>
                          </w:p>
                          <w:p w:rsidR="00092096" w:rsidRDefault="009F72C5" w:rsidP="000920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3% A1 cells</w:t>
                            </w:r>
                          </w:p>
                          <w:p w:rsidR="009F72C5" w:rsidRDefault="009F72C5" w:rsidP="000920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3% B cells</w:t>
                            </w:r>
                          </w:p>
                          <w:p w:rsidR="009F72C5" w:rsidRDefault="009F72C5" w:rsidP="000920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0.8% A1 cells</w:t>
                            </w:r>
                          </w:p>
                          <w:p w:rsidR="009F72C5" w:rsidRDefault="009F72C5" w:rsidP="000920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0.8% B cells</w:t>
                            </w:r>
                          </w:p>
                          <w:p w:rsidR="009F72C5" w:rsidRDefault="009F72C5" w:rsidP="000920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ABD gel cards</w:t>
                            </w:r>
                          </w:p>
                          <w:p w:rsidR="009F72C5" w:rsidRDefault="009F72C5" w:rsidP="000920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IgG gel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-57.75pt;margin-top:23.35pt;width:196.5pt;height:19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nFJgIAAE4EAAAOAAAAZHJzL2Uyb0RvYy54bWysVNuO0zAQfUfiHyy/06QhWdqo6WrpUoS0&#10;XKRdPsBxnMbC9gTbbVK+nrHTlnIRD4g8WB7P+HjmnJmsbketyEFYJ8FUdD5LKRGGQyPNrqKfn7Yv&#10;FpQ4z0zDFBhR0aNw9Hb9/Nlq6EuRQQeqEZYgiHHl0Fe0874vk8TxTmjmZtALg84WrGYeTbtLGssG&#10;RNcqydL0JhnANr0FLpzD0/vJSdcRv20F9x/b1glPVEUxNx9XG9c6rMl6xcqdZX0n+SkN9g9ZaCYN&#10;PnqBumeekb2Vv0FpyS04aP2Mg06gbSUXsQasZp7+Us1jx3oRa0FyXH+hyf0/WP7h8MkS2VT05ZwS&#10;wzRq9CRGT17DSPAI+Rl6V2LYY4+BfsRz1DnW6voH4F8cMbDpmNmJO2th6ARrML94M7m6OuG4AFIP&#10;76HBd9jeQwQaW6sDeUgHQXTU6XjRJuTC8TDLl0VRoIujL8sXN2lWhOwSVp6v99b5twI0CZuKWhQ/&#10;wrPDg/NT6DkkvOZAyWYrlYqG3dUbZcmBYaNs43dC/ylMGTJUdFng23+HSOP3JwgtPXa8krqii0sQ&#10;KwNvb0wT+9EzqaY9VqcMFhmIDNxNLPqxHqNm+VmfGpojMmthanAcSNx0YL9RMmBzV9R93TMrKFHv&#10;DKqznOd5mIZo5MWrDA177amvPcxwhKqop2TabnycoMCAgTtUsZWR35DllMkpZWzaqNBpwMJUXNsx&#10;6sdvYP0dAAD//wMAUEsDBBQABgAIAAAAIQBYj63x4QAAAAsBAAAPAAAAZHJzL2Rvd25yZXYueG1s&#10;TI/BTsMwDIbvSLxDZCQuaEvbbW0pTSeEBIIbDATXrMnaisQpSdaVt8ec4Ojfn35/rrezNWzSPgwO&#10;BaTLBJjG1qkBOwFvr/eLEliIEpU0DrWAbx1g25yf1bJS7oQvetrFjlEJhkoK6GMcK85D22srw9KN&#10;Gml3cN7KSKPvuPLyROXW8CxJcm7lgHShl6O+63X7uTtaAeX6cfoIT6vn9zY/mOt4VUwPX16Iy4v5&#10;9gZY1HP8g+FXn9ShIae9O6IKzAhYpOlmQ6yAdV4AIyIrCgr2FKzKDHhT8/8/ND8AAAD//wMAUEsB&#10;Ai0AFAAGAAgAAAAhALaDOJL+AAAA4QEAABMAAAAAAAAAAAAAAAAAAAAAAFtDb250ZW50X1R5cGVz&#10;XS54bWxQSwECLQAUAAYACAAAACEAOP0h/9YAAACUAQAACwAAAAAAAAAAAAAAAAAvAQAAX3JlbHMv&#10;LnJlbHNQSwECLQAUAAYACAAAACEA0OxZxSYCAABOBAAADgAAAAAAAAAAAAAAAAAuAgAAZHJzL2Uy&#10;b0RvYy54bWxQSwECLQAUAAYACAAAACEAWI+t8eEAAAALAQAADwAAAAAAAAAAAAAAAACABAAAZHJz&#10;L2Rvd25yZXYueG1sUEsFBgAAAAAEAAQA8wAAAI4FAAAAAA==&#10;">
                <v:textbox>
                  <w:txbxContent>
                    <w:p w:rsidR="009F72C5" w:rsidRPr="009F72C5" w:rsidRDefault="00701575" w:rsidP="000920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F86D12">
                        <w:rPr>
                          <w:b/>
                        </w:rPr>
                        <w:t>Day Shift (or 2</w:t>
                      </w:r>
                      <w:r w:rsidR="00F86D12" w:rsidRPr="00F86D12">
                        <w:rPr>
                          <w:b/>
                          <w:vertAlign w:val="superscript"/>
                        </w:rPr>
                        <w:t>nd</w:t>
                      </w:r>
                      <w:r w:rsidR="00F86D12">
                        <w:rPr>
                          <w:b/>
                        </w:rPr>
                        <w:t xml:space="preserve"> shift)</w:t>
                      </w:r>
                    </w:p>
                    <w:p w:rsidR="00092096" w:rsidRDefault="00092096" w:rsidP="00092096">
                      <w:r>
                        <w:t xml:space="preserve">If </w:t>
                      </w:r>
                      <w:r w:rsidR="009F72C5">
                        <w:t xml:space="preserve">the new shipment </w:t>
                      </w:r>
                      <w:r w:rsidR="004A0A69">
                        <w:t>is</w:t>
                      </w:r>
                      <w:r w:rsidR="002A2922">
                        <w:t xml:space="preserve"> listed</w:t>
                      </w:r>
                      <w:r w:rsidR="009F72C5">
                        <w:t xml:space="preserve"> below continue to the next step.</w:t>
                      </w:r>
                    </w:p>
                    <w:p w:rsidR="00092096" w:rsidRDefault="00092096" w:rsidP="0009209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Anti </w:t>
                      </w:r>
                      <w:r w:rsidR="009F72C5">
                        <w:t>-</w:t>
                      </w:r>
                      <w:r>
                        <w:t>A</w:t>
                      </w:r>
                    </w:p>
                    <w:p w:rsidR="00092096" w:rsidRDefault="00092096" w:rsidP="0009209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Anti-B</w:t>
                      </w:r>
                    </w:p>
                    <w:p w:rsidR="00092096" w:rsidRDefault="00092096" w:rsidP="0009209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Anti-D</w:t>
                      </w:r>
                    </w:p>
                    <w:p w:rsidR="00092096" w:rsidRDefault="00092096" w:rsidP="0009209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Anti</w:t>
                      </w:r>
                      <w:r w:rsidR="00DD0C36">
                        <w:t>-</w:t>
                      </w:r>
                      <w:r>
                        <w:t xml:space="preserve"> AB</w:t>
                      </w:r>
                    </w:p>
                    <w:p w:rsidR="00092096" w:rsidRDefault="009F72C5" w:rsidP="0009209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3% A1 cells</w:t>
                      </w:r>
                    </w:p>
                    <w:p w:rsidR="009F72C5" w:rsidRDefault="009F72C5" w:rsidP="0009209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3% B cells</w:t>
                      </w:r>
                    </w:p>
                    <w:p w:rsidR="009F72C5" w:rsidRDefault="009F72C5" w:rsidP="0009209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0.8% A1 cells</w:t>
                      </w:r>
                    </w:p>
                    <w:p w:rsidR="009F72C5" w:rsidRDefault="009F72C5" w:rsidP="0009209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0.8% B cells</w:t>
                      </w:r>
                    </w:p>
                    <w:p w:rsidR="009F72C5" w:rsidRDefault="009F72C5" w:rsidP="0009209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ABD gel cards</w:t>
                      </w:r>
                    </w:p>
                    <w:p w:rsidR="009F72C5" w:rsidRDefault="009F72C5" w:rsidP="0009209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IgG gel cards</w:t>
                      </w:r>
                    </w:p>
                  </w:txbxContent>
                </v:textbox>
              </v:shape>
            </w:pict>
          </mc:Fallback>
        </mc:AlternateContent>
      </w:r>
      <w:r w:rsidR="0070157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BB8D0" wp14:editId="74BE0290">
                <wp:simplePos x="0" y="0"/>
                <wp:positionH relativeFrom="column">
                  <wp:posOffset>2124075</wp:posOffset>
                </wp:positionH>
                <wp:positionV relativeFrom="paragraph">
                  <wp:posOffset>2839720</wp:posOffset>
                </wp:positionV>
                <wp:extent cx="409575" cy="333375"/>
                <wp:effectExtent l="0" t="38100" r="47625" b="28575"/>
                <wp:wrapNone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223.6pt" to="199.5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xjPwIAAGoEAAAOAAAAZHJzL2Uyb0RvYy54bWysVMFu2zAMvQ/YPwi6p7ZTp02MOsVgJ7t0&#10;W4B2uyuSHAuTJUFS4wTD/n2kkmbrdhmG+aBQIvn4+ETl7v4waLKXPihralpc5ZRIw61QZlfTz0/r&#10;yZySEJkRTFsja3qUgd4v3765G10lp7a3WkhPAMSEanQ17WN0VZYF3suBhSvrpAFnZ/3AImz9LhOe&#10;jYA+6Gya5zfZaL1w3nIZApy2JyddJvyukzx+6rogI9E1BW4xrT6tW1yz5R2rdp65XvEzDfYPLAam&#10;DBS9QLUsMvLs1R9Qg+LeBtvFK26HzHad4jL1AN0U+W/dPPbMydQLiBPcRabw/2D5x/3GEyVqOp0v&#10;KDFsgEt6jJ6pXR9JY40BCa0n6AWtRhcqSGnMxmO3/GAe3YPlXwMxtumZ2cnE+enoAKbAjOxVCm6C&#10;g4rb8YMVEMOeo03CHTo/kE4r9wUTERzEIYd0U8fLTclDJBwOy3wxu51RwsF1DR/YWItVCIPJzof4&#10;XtqBoFFTrQwKySq2fwjxFPoSgsfGrpXWcM4qbchY08VsOksJwWol0Im+4HfbRnuyZzhO6TvXfRXm&#10;7bMRCayXTKzOdmRKg01iEid6BXJpSbHaIAUlWsILQutETxusCA0D4bN1mqhvi3yxmq/m5aSc3qwm&#10;Zd62k3frppzcrIvbWXvdNk1bfEfyRVn1SghpkP/LdBfl303P+Z2d5vIy3xehstfoSXwg+/KbSKe7&#10;x+s+Dc7WiuPGY3c4BjDQKfj8+PDF/LpPUT//IpY/AAAA//8DAFBLAwQUAAYACAAAACEARRns+uIA&#10;AAALAQAADwAAAGRycy9kb3ducmV2LnhtbEyPwU7DMAyG70i8Q2Qkbizd2jFSmk4IgcQJwYaQuGWt&#10;acsapyTZWnh6zAmOtj/9/v5iPdleHNGHzpGG+SwBgVS5uqNGw8v2/uIKRIiGatM7Qg1fGGBdnp4U&#10;Jq/dSM943MRGcAiF3GhoYxxyKUPVojVh5gYkvr07b03k0Tey9mbkcNvLRZJcSms64g+tGfC2xWq/&#10;OVgNajsu3ZPfv2bz7vPt++4jDg+PUevzs+nmGkTEKf7B8KvP6lCy084dqA6i15Cm2ZJRDVm2WoBg&#10;IlWK2+14o9QKZFnI/x3KHwAAAP//AwBQSwECLQAUAAYACAAAACEAtoM4kv4AAADhAQAAEwAAAAAA&#10;AAAAAAAAAAAAAAAAW0NvbnRlbnRfVHlwZXNdLnhtbFBLAQItABQABgAIAAAAIQA4/SH/1gAAAJQB&#10;AAALAAAAAAAAAAAAAAAAAC8BAABfcmVscy8ucmVsc1BLAQItABQABgAIAAAAIQDFs6xjPwIAAGoE&#10;AAAOAAAAAAAAAAAAAAAAAC4CAABkcnMvZTJvRG9jLnhtbFBLAQItABQABgAIAAAAIQBFGez64gAA&#10;AAsBAAAPAAAAAAAAAAAAAAAAAJkEAABkcnMvZG93bnJldi54bWxQSwUGAAAAAAQABADzAAAAqAUA&#10;AAAA&#10;">
                <v:stroke endarrow="block"/>
              </v:line>
            </w:pict>
          </mc:Fallback>
        </mc:AlternateContent>
      </w:r>
      <w:r w:rsidR="0070157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754A05" wp14:editId="06A57777">
                <wp:simplePos x="0" y="0"/>
                <wp:positionH relativeFrom="column">
                  <wp:posOffset>-733425</wp:posOffset>
                </wp:positionH>
                <wp:positionV relativeFrom="paragraph">
                  <wp:posOffset>3173095</wp:posOffset>
                </wp:positionV>
                <wp:extent cx="2990850" cy="3346450"/>
                <wp:effectExtent l="0" t="0" r="19050" b="2540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34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EC" w:rsidRPr="004A0A69" w:rsidRDefault="007015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F905EC" w:rsidRPr="004A0A69">
                              <w:rPr>
                                <w:b/>
                              </w:rPr>
                              <w:t>Day Shift:</w:t>
                            </w:r>
                          </w:p>
                          <w:p w:rsidR="00F905EC" w:rsidRDefault="00F905EC"/>
                          <w:p w:rsidR="00F905EC" w:rsidRDefault="004A0A69" w:rsidP="00D73D8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Document reagents</w:t>
                            </w:r>
                            <w:r w:rsidR="00F905EC">
                              <w:t xml:space="preserve"> in materials receipt log.</w:t>
                            </w:r>
                          </w:p>
                          <w:p w:rsidR="00F905EC" w:rsidRDefault="002A2922" w:rsidP="00D73D8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new lot: </w:t>
                            </w:r>
                            <w:r w:rsidR="00F905EC">
                              <w:t>Place “</w:t>
                            </w:r>
                            <w:r w:rsidR="00F905EC" w:rsidRPr="004A0A69">
                              <w:rPr>
                                <w:b/>
                                <w:color w:val="E36C0A" w:themeColor="accent6" w:themeShade="BF"/>
                              </w:rPr>
                              <w:t>New Lot New Shipment QC</w:t>
                            </w:r>
                            <w:r w:rsidR="00F905EC">
                              <w:t xml:space="preserve">” sticker –(orange) </w:t>
                            </w:r>
                          </w:p>
                          <w:p w:rsidR="00F905EC" w:rsidRDefault="00F905EC" w:rsidP="00D73D8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If current lot in use- Place “</w:t>
                            </w:r>
                            <w:r w:rsidRPr="004A0A69">
                              <w:rPr>
                                <w:b/>
                                <w:color w:val="548DD4" w:themeColor="text2" w:themeTint="99"/>
                              </w:rPr>
                              <w:t>Current Lot new Shipment</w:t>
                            </w:r>
                            <w:r>
                              <w:t>” sticker- (light blue)</w:t>
                            </w:r>
                          </w:p>
                          <w:p w:rsidR="004A0A69" w:rsidRDefault="004A0A69" w:rsidP="00D73D8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Place reagents in the Frig designated for lots not in use.</w:t>
                            </w:r>
                          </w:p>
                          <w:p w:rsidR="00A12991" w:rsidRDefault="00A12991" w:rsidP="00D73D8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Make a copy of the invoice</w:t>
                            </w:r>
                            <w:r w:rsidR="00A7682E">
                              <w:t xml:space="preserve"> (s)</w:t>
                            </w:r>
                            <w:r>
                              <w:t>.</w:t>
                            </w:r>
                          </w:p>
                          <w:p w:rsidR="00A12991" w:rsidRDefault="00A12991" w:rsidP="00D73D8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Place the original </w:t>
                            </w:r>
                            <w:r w:rsidR="00A7682E">
                              <w:t xml:space="preserve">copy </w:t>
                            </w:r>
                            <w:r>
                              <w:t>in Lead tech’s rack.</w:t>
                            </w:r>
                          </w:p>
                          <w:p w:rsidR="00A12991" w:rsidRDefault="00A12991" w:rsidP="00D73D8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Place copy in the box for New Shipment QC.</w:t>
                            </w:r>
                          </w:p>
                          <w:p w:rsidR="00A12991" w:rsidRDefault="00A12991" w:rsidP="00D73D8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Notify 3</w:t>
                            </w:r>
                            <w:r w:rsidRPr="00A12991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shift in</w:t>
                            </w:r>
                            <w:r w:rsidR="00A7682E">
                              <w:t xml:space="preserve"> the</w:t>
                            </w:r>
                            <w:r>
                              <w:t xml:space="preserve"> communication log that a new shipment needs QC.</w:t>
                            </w:r>
                          </w:p>
                          <w:p w:rsidR="00A12991" w:rsidRDefault="00A12991" w:rsidP="00A12991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-57.75pt;margin-top:249.85pt;width:235.5pt;height:26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86JgIAAE4EAAAOAAAAZHJzL2Uyb0RvYy54bWysVNtu2zAMfR+wfxD0vjjXLjHiFF26DAO6&#10;C9DuA2hZjoVJoicpsbuvHyWnaXZ7GeYHQRSpw8ND0evr3mh2lM4rtAWfjMacSSuwUnZf8C8Pu1dL&#10;znwAW4FGKwv+KD2/3rx8se7aXE6xQV1JxwjE+rxrC96E0OZZ5kUjDfgRttKSs0ZnIJDp9lnloCN0&#10;o7PpeHyVdeiq1qGQ3tPp7eDkm4Rf11KET3XtZWC64MQtpNWltYxrtllDvnfQNkqcaMA/sDCgLCU9&#10;Q91CAHZw6jcoo4RDj3UYCTQZ1rUSMtVA1UzGv1Rz30ArUy0kjm/PMvn/Bys+Hj87pqqCz0geC4Z6&#10;9CD7wN5gz+iI9Olan1PYfUuBoadz6nOq1bd3KL56ZnHbgN3LG+ewayRUxG8Sb2YXVwccH0HK7gNW&#10;lAcOARNQXzsTxSM5GKETkcdzbyIXQYfT1Wq8XJBLkG82m1/NyYg5IH+63jof3kk0LG4K7qj5CR6O&#10;dz4MoU8hMZtHraqd0joZbl9utWNHoIeyS98J/acwbVlX8NViuhgU+CvEOH1/gjAq0IvXyhR8eQ6C&#10;POr21lZEE/IASg97qk7bk5BRu0HF0Jd96tkiJogil1g9krIOhwdOA0mbBt13zjp63AX33w7gJGf6&#10;vaXurCbzeZyGZMwXr6dkuEtPeekBKwiq4IGzYbsNaYIiVYs31MVaJX2fmZwo06NNHToNWJyKSztF&#10;Pf8GNj8AAAD//wMAUEsDBBQABgAIAAAAIQBQQ+XS4wAAAA0BAAAPAAAAZHJzL2Rvd25yZXYueG1s&#10;TI/BTsMwDIbvSLxDZCQuaEu7re1amk4ICTRuMBBcs8ZrK5qkJFnXvT3eCY62P/3+/nIz6Z6N6Hxn&#10;jYB4HgFDU1vVmUbAx/vTbA3MB2mU7K1BAWf0sKmur0pZKHsybzjuQsMoxPhCCmhDGArOfd2iln5u&#10;BzR0O1inZaDRNVw5eaJw3fNFFKVcy87Qh1YO+Nhi/b07agHr1Xb88i/L1886PfR5uMvG5x8nxO3N&#10;9HAPLOAU/mC46JM6VOS0t0ejPOsFzOI4SYgVsMrzDBghy+Sy2RMbLdIMeFXy/y2qXwAAAP//AwBQ&#10;SwECLQAUAAYACAAAACEAtoM4kv4AAADhAQAAEwAAAAAAAAAAAAAAAAAAAAAAW0NvbnRlbnRfVHlw&#10;ZXNdLnhtbFBLAQItABQABgAIAAAAIQA4/SH/1gAAAJQBAAALAAAAAAAAAAAAAAAAAC8BAABfcmVs&#10;cy8ucmVsc1BLAQItABQABgAIAAAAIQAoni86JgIAAE4EAAAOAAAAAAAAAAAAAAAAAC4CAABkcnMv&#10;ZTJvRG9jLnhtbFBLAQItABQABgAIAAAAIQBQQ+XS4wAAAA0BAAAPAAAAAAAAAAAAAAAAAIAEAABk&#10;cnMvZG93bnJldi54bWxQSwUGAAAAAAQABADzAAAAkAUAAAAA&#10;">
                <v:textbox>
                  <w:txbxContent>
                    <w:p w:rsidR="00F905EC" w:rsidRPr="004A0A69" w:rsidRDefault="007015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F905EC" w:rsidRPr="004A0A69">
                        <w:rPr>
                          <w:b/>
                        </w:rPr>
                        <w:t>Day Shift:</w:t>
                      </w:r>
                    </w:p>
                    <w:p w:rsidR="00F905EC" w:rsidRDefault="00F905EC"/>
                    <w:p w:rsidR="00F905EC" w:rsidRDefault="004A0A69" w:rsidP="00D73D8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Document reagents</w:t>
                      </w:r>
                      <w:r w:rsidR="00F905EC">
                        <w:t xml:space="preserve"> in materials receipt log.</w:t>
                      </w:r>
                    </w:p>
                    <w:p w:rsidR="00F905EC" w:rsidRDefault="002A2922" w:rsidP="00D73D8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If new lot: </w:t>
                      </w:r>
                      <w:r w:rsidR="00F905EC">
                        <w:t>Place “</w:t>
                      </w:r>
                      <w:r w:rsidR="00F905EC" w:rsidRPr="004A0A69">
                        <w:rPr>
                          <w:b/>
                          <w:color w:val="E36C0A" w:themeColor="accent6" w:themeShade="BF"/>
                        </w:rPr>
                        <w:t>New Lot New Shipment QC</w:t>
                      </w:r>
                      <w:r w:rsidR="00F905EC">
                        <w:t xml:space="preserve">” sticker –(orange) </w:t>
                      </w:r>
                    </w:p>
                    <w:p w:rsidR="00F905EC" w:rsidRDefault="00F905EC" w:rsidP="00D73D8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If current lot in use- Place “</w:t>
                      </w:r>
                      <w:r w:rsidRPr="004A0A69">
                        <w:rPr>
                          <w:b/>
                          <w:color w:val="548DD4" w:themeColor="text2" w:themeTint="99"/>
                        </w:rPr>
                        <w:t>Current Lot new Shipment</w:t>
                      </w:r>
                      <w:r>
                        <w:t>” sticker- (light blue)</w:t>
                      </w:r>
                    </w:p>
                    <w:p w:rsidR="004A0A69" w:rsidRDefault="004A0A69" w:rsidP="00D73D8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Place reagents in the Frig designated for lots not in use.</w:t>
                      </w:r>
                    </w:p>
                    <w:p w:rsidR="00A12991" w:rsidRDefault="00A12991" w:rsidP="00D73D8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Make a copy of the invoice</w:t>
                      </w:r>
                      <w:r w:rsidR="00A7682E">
                        <w:t xml:space="preserve"> (s)</w:t>
                      </w:r>
                      <w:r>
                        <w:t>.</w:t>
                      </w:r>
                    </w:p>
                    <w:p w:rsidR="00A12991" w:rsidRDefault="00A12991" w:rsidP="00D73D8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Place the original </w:t>
                      </w:r>
                      <w:r w:rsidR="00A7682E">
                        <w:t xml:space="preserve">copy </w:t>
                      </w:r>
                      <w:r>
                        <w:t>in Lead tech’s rack.</w:t>
                      </w:r>
                    </w:p>
                    <w:p w:rsidR="00A12991" w:rsidRDefault="00A12991" w:rsidP="00D73D8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Place copy in the box for New Shipment QC.</w:t>
                      </w:r>
                    </w:p>
                    <w:p w:rsidR="00A12991" w:rsidRDefault="00A12991" w:rsidP="00D73D8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Notify 3</w:t>
                      </w:r>
                      <w:r w:rsidRPr="00A12991">
                        <w:rPr>
                          <w:vertAlign w:val="superscript"/>
                        </w:rPr>
                        <w:t>rd</w:t>
                      </w:r>
                      <w:r>
                        <w:t xml:space="preserve"> shift in</w:t>
                      </w:r>
                      <w:r w:rsidR="00A7682E">
                        <w:t xml:space="preserve"> the</w:t>
                      </w:r>
                      <w:r>
                        <w:t xml:space="preserve"> communication log that a new shipment needs QC.</w:t>
                      </w:r>
                    </w:p>
                    <w:p w:rsidR="00A12991" w:rsidRDefault="00A12991" w:rsidP="00A12991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sectPr w:rsidR="003B7293" w:rsidSect="000828C1">
      <w:footerReference w:type="default" r:id="rId8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A4" w:rsidRDefault="009F66A4" w:rsidP="009F66A4">
      <w:r>
        <w:separator/>
      </w:r>
    </w:p>
  </w:endnote>
  <w:endnote w:type="continuationSeparator" w:id="0">
    <w:p w:rsidR="009F66A4" w:rsidRDefault="009F66A4" w:rsidP="009F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A4" w:rsidRPr="000828C1" w:rsidRDefault="009F66A4" w:rsidP="009F66A4">
    <w:pPr>
      <w:pStyle w:val="Footer"/>
      <w:rPr>
        <w:sz w:val="20"/>
        <w:szCs w:val="20"/>
      </w:rPr>
    </w:pPr>
    <w:r w:rsidRPr="000828C1">
      <w:rPr>
        <w:sz w:val="20"/>
        <w:szCs w:val="20"/>
      </w:rPr>
      <w:tab/>
    </w:r>
    <w:r w:rsidRPr="000828C1">
      <w:rPr>
        <w:sz w:val="20"/>
        <w:szCs w:val="20"/>
      </w:rPr>
      <w:tab/>
    </w:r>
  </w:p>
  <w:p w:rsidR="009F66A4" w:rsidRDefault="009F66A4">
    <w:pPr>
      <w:pStyle w:val="Footer"/>
    </w:pPr>
  </w:p>
  <w:p w:rsidR="000828C1" w:rsidRDefault="000828C1">
    <w:pPr>
      <w:pStyle w:val="Footer"/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</w:t>
    </w:r>
    <w:r w:rsidRPr="000828C1">
      <w:rPr>
        <w:b/>
        <w:sz w:val="20"/>
        <w:szCs w:val="20"/>
      </w:rPr>
      <w:t>BBQC01-01 FORM C1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A4" w:rsidRDefault="009F66A4" w:rsidP="009F66A4">
      <w:r>
        <w:separator/>
      </w:r>
    </w:p>
  </w:footnote>
  <w:footnote w:type="continuationSeparator" w:id="0">
    <w:p w:rsidR="009F66A4" w:rsidRDefault="009F66A4" w:rsidP="009F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475"/>
    <w:multiLevelType w:val="hybridMultilevel"/>
    <w:tmpl w:val="662C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13C"/>
    <w:multiLevelType w:val="hybridMultilevel"/>
    <w:tmpl w:val="86B4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83A19"/>
    <w:multiLevelType w:val="hybridMultilevel"/>
    <w:tmpl w:val="05B42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05A6D"/>
    <w:multiLevelType w:val="hybridMultilevel"/>
    <w:tmpl w:val="E25EF2E4"/>
    <w:lvl w:ilvl="0" w:tplc="D25CC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E79B9"/>
    <w:multiLevelType w:val="hybridMultilevel"/>
    <w:tmpl w:val="844C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E3AA0"/>
    <w:multiLevelType w:val="hybridMultilevel"/>
    <w:tmpl w:val="7792B116"/>
    <w:lvl w:ilvl="0" w:tplc="23061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43AC0"/>
    <w:multiLevelType w:val="hybridMultilevel"/>
    <w:tmpl w:val="1B66A2A6"/>
    <w:lvl w:ilvl="0" w:tplc="23061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77AF4"/>
    <w:multiLevelType w:val="hybridMultilevel"/>
    <w:tmpl w:val="E8827F72"/>
    <w:lvl w:ilvl="0" w:tplc="D25CC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EC"/>
    <w:rsid w:val="00036492"/>
    <w:rsid w:val="000828C1"/>
    <w:rsid w:val="00090EE8"/>
    <w:rsid w:val="00092096"/>
    <w:rsid w:val="000D6817"/>
    <w:rsid w:val="001231F0"/>
    <w:rsid w:val="0014630F"/>
    <w:rsid w:val="00260F67"/>
    <w:rsid w:val="002A2922"/>
    <w:rsid w:val="0031589D"/>
    <w:rsid w:val="00354CA1"/>
    <w:rsid w:val="003A0B34"/>
    <w:rsid w:val="003B7293"/>
    <w:rsid w:val="0045726B"/>
    <w:rsid w:val="004A0A69"/>
    <w:rsid w:val="00690417"/>
    <w:rsid w:val="00701575"/>
    <w:rsid w:val="00733741"/>
    <w:rsid w:val="0075696F"/>
    <w:rsid w:val="008045A2"/>
    <w:rsid w:val="00964493"/>
    <w:rsid w:val="00966E98"/>
    <w:rsid w:val="009B135F"/>
    <w:rsid w:val="009C43F2"/>
    <w:rsid w:val="009F66A4"/>
    <w:rsid w:val="009F72C5"/>
    <w:rsid w:val="00A12991"/>
    <w:rsid w:val="00A1692B"/>
    <w:rsid w:val="00A7682E"/>
    <w:rsid w:val="00A81366"/>
    <w:rsid w:val="00B02E8F"/>
    <w:rsid w:val="00B9105D"/>
    <w:rsid w:val="00BE1F06"/>
    <w:rsid w:val="00C37713"/>
    <w:rsid w:val="00C72935"/>
    <w:rsid w:val="00CA1C19"/>
    <w:rsid w:val="00D04A36"/>
    <w:rsid w:val="00D34EC4"/>
    <w:rsid w:val="00DD0C36"/>
    <w:rsid w:val="00EF5C91"/>
    <w:rsid w:val="00F4489A"/>
    <w:rsid w:val="00F728D2"/>
    <w:rsid w:val="00F854BD"/>
    <w:rsid w:val="00F86D12"/>
    <w:rsid w:val="00F905EC"/>
    <w:rsid w:val="00F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6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6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6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6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AEHN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Pettina K Walton</dc:creator>
  <cp:lastModifiedBy>Pettina K Walton</cp:lastModifiedBy>
  <cp:revision>18</cp:revision>
  <cp:lastPrinted>2016-08-30T21:01:00Z</cp:lastPrinted>
  <dcterms:created xsi:type="dcterms:W3CDTF">2016-08-18T15:46:00Z</dcterms:created>
  <dcterms:modified xsi:type="dcterms:W3CDTF">2016-08-30T21:01:00Z</dcterms:modified>
</cp:coreProperties>
</file>