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43C6" w14:textId="5F5B549B" w:rsidR="004A73E6" w:rsidRDefault="004618A5" w:rsidP="000C278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Chemistry</w:t>
      </w:r>
      <w:r w:rsidR="004A73E6" w:rsidRPr="00173B98">
        <w:rPr>
          <w:rFonts w:ascii="Arial" w:hAnsi="Arial" w:cs="Arial"/>
          <w:b/>
          <w:bCs/>
          <w:sz w:val="32"/>
          <w:szCs w:val="32"/>
        </w:rPr>
        <w:t xml:space="preserve"> Update</w:t>
      </w:r>
      <w:r>
        <w:rPr>
          <w:rFonts w:ascii="Arial" w:hAnsi="Arial" w:cs="Arial"/>
          <w:b/>
          <w:bCs/>
          <w:sz w:val="32"/>
          <w:szCs w:val="32"/>
        </w:rPr>
        <w:t>,</w:t>
      </w:r>
      <w:r w:rsidR="004A73E6" w:rsidRPr="00173B98">
        <w:rPr>
          <w:rFonts w:ascii="Arial" w:hAnsi="Arial" w:cs="Arial"/>
          <w:b/>
          <w:bCs/>
          <w:sz w:val="32"/>
          <w:szCs w:val="32"/>
        </w:rPr>
        <w:t xml:space="preserve"> </w:t>
      </w:r>
      <w:r w:rsidR="00D50807">
        <w:rPr>
          <w:rFonts w:ascii="Arial" w:hAnsi="Arial" w:cs="Arial"/>
          <w:b/>
          <w:bCs/>
          <w:sz w:val="32"/>
          <w:szCs w:val="32"/>
        </w:rPr>
        <w:t>1</w:t>
      </w:r>
      <w:r w:rsidR="00CC2C02">
        <w:rPr>
          <w:rFonts w:ascii="Arial" w:hAnsi="Arial" w:cs="Arial"/>
          <w:b/>
          <w:bCs/>
          <w:sz w:val="32"/>
          <w:szCs w:val="32"/>
        </w:rPr>
        <w:t>2</w:t>
      </w:r>
      <w:r w:rsidR="004A73E6" w:rsidRPr="00173B98">
        <w:rPr>
          <w:rFonts w:ascii="Arial" w:hAnsi="Arial" w:cs="Arial"/>
          <w:b/>
          <w:bCs/>
          <w:sz w:val="32"/>
          <w:szCs w:val="32"/>
        </w:rPr>
        <w:t>/</w:t>
      </w:r>
      <w:r w:rsidR="00CB2AEA">
        <w:rPr>
          <w:rFonts w:ascii="Arial" w:hAnsi="Arial" w:cs="Arial"/>
          <w:b/>
          <w:bCs/>
          <w:sz w:val="32"/>
          <w:szCs w:val="32"/>
        </w:rPr>
        <w:t>21</w:t>
      </w:r>
      <w:r w:rsidR="004A73E6" w:rsidRPr="00173B98">
        <w:rPr>
          <w:rFonts w:ascii="Arial" w:hAnsi="Arial" w:cs="Arial"/>
          <w:b/>
          <w:bCs/>
          <w:sz w:val="32"/>
          <w:szCs w:val="32"/>
        </w:rPr>
        <w:t>/2021</w:t>
      </w:r>
      <w:r w:rsidR="001B1EF6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A30DE2B" w14:textId="77777777" w:rsidR="00CE6DD7" w:rsidRPr="00173B98" w:rsidRDefault="00CE6DD7" w:rsidP="000C278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3FE1EBC" w14:textId="779E3F0C" w:rsidR="000D0049" w:rsidRPr="004618A5" w:rsidRDefault="004A73E6" w:rsidP="004A73E6">
      <w:pPr>
        <w:rPr>
          <w:rFonts w:ascii="Arial" w:hAnsi="Arial" w:cs="Arial"/>
          <w:b/>
          <w:bCs/>
          <w:sz w:val="28"/>
          <w:szCs w:val="28"/>
          <w:lang w:val="en"/>
        </w:rPr>
      </w:pPr>
      <w:r w:rsidRPr="004618A5">
        <w:rPr>
          <w:rFonts w:ascii="Arial" w:hAnsi="Arial" w:cs="Arial"/>
          <w:b/>
          <w:bCs/>
          <w:sz w:val="28"/>
          <w:szCs w:val="28"/>
          <w:lang w:val="en"/>
        </w:rPr>
        <w:t>A quick update for all Chemistry Team members:</w:t>
      </w:r>
    </w:p>
    <w:p w14:paraId="42CD4052" w14:textId="22A7A1FD" w:rsidR="00D47C9B" w:rsidRPr="004618A5" w:rsidRDefault="00D47C9B" w:rsidP="004A73E6">
      <w:pPr>
        <w:rPr>
          <w:rFonts w:ascii="Arial" w:hAnsi="Arial" w:cs="Arial"/>
          <w:b/>
          <w:bCs/>
          <w:sz w:val="28"/>
          <w:szCs w:val="28"/>
          <w:u w:val="single"/>
          <w:lang w:val="en"/>
        </w:rPr>
      </w:pPr>
      <w:r w:rsidRPr="004618A5">
        <w:rPr>
          <w:rFonts w:ascii="Arial" w:hAnsi="Arial" w:cs="Arial"/>
          <w:b/>
          <w:bCs/>
          <w:sz w:val="28"/>
          <w:szCs w:val="28"/>
          <w:u w:val="single"/>
          <w:lang w:val="en"/>
        </w:rPr>
        <w:t>Hospital News:</w:t>
      </w:r>
    </w:p>
    <w:p w14:paraId="7EDFA9AF" w14:textId="70C6C553" w:rsidR="00DD514C" w:rsidRPr="004618A5" w:rsidRDefault="00B02288" w:rsidP="004A73E6">
      <w:pPr>
        <w:rPr>
          <w:rFonts w:ascii="Arial" w:hAnsi="Arial" w:cs="Arial"/>
          <w:sz w:val="24"/>
          <w:szCs w:val="24"/>
          <w:lang w:val="en"/>
        </w:rPr>
      </w:pPr>
      <w:r w:rsidRPr="004618A5">
        <w:rPr>
          <w:rFonts w:ascii="Arial" w:hAnsi="Arial" w:cs="Arial"/>
          <w:sz w:val="24"/>
          <w:szCs w:val="24"/>
          <w:lang w:val="en"/>
        </w:rPr>
        <w:t>Be sure to read the Einstein Weekly News Roundup for all the latest in hospital news</w:t>
      </w:r>
      <w:r w:rsidR="00DD514C">
        <w:rPr>
          <w:rFonts w:ascii="Arial" w:hAnsi="Arial" w:cs="Arial"/>
          <w:sz w:val="24"/>
          <w:szCs w:val="24"/>
          <w:lang w:val="en"/>
        </w:rPr>
        <w:t xml:space="preserve"> and Get Your Flu Shot!! There is a schedule posted on my door.</w:t>
      </w:r>
    </w:p>
    <w:p w14:paraId="571AE9A8" w14:textId="77777777" w:rsidR="002A68E6" w:rsidRPr="00D50807" w:rsidRDefault="002A68E6" w:rsidP="00173B98">
      <w:pPr>
        <w:pStyle w:val="xxmsonospacing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highlight w:val="green"/>
          <w:u w:val="single"/>
          <w:lang w:val="en"/>
        </w:rPr>
      </w:pPr>
    </w:p>
    <w:p w14:paraId="7F3BD847" w14:textId="0574766D" w:rsidR="00A45B6C" w:rsidRDefault="00173B98" w:rsidP="00173B98">
      <w:pPr>
        <w:pStyle w:val="xxmsonospacing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  <w:lang w:val="en"/>
        </w:rPr>
      </w:pPr>
      <w:r w:rsidRPr="004618A5">
        <w:rPr>
          <w:rFonts w:ascii="Arial" w:hAnsi="Arial" w:cs="Arial"/>
          <w:b/>
          <w:bCs/>
          <w:color w:val="000000"/>
          <w:sz w:val="28"/>
          <w:szCs w:val="28"/>
          <w:u w:val="single"/>
          <w:lang w:val="en"/>
        </w:rPr>
        <w:t>Chemistry Updates</w:t>
      </w:r>
      <w:r w:rsidR="00E2776A" w:rsidRPr="004618A5">
        <w:rPr>
          <w:rFonts w:ascii="Arial" w:hAnsi="Arial" w:cs="Arial"/>
          <w:b/>
          <w:bCs/>
          <w:color w:val="000000"/>
          <w:sz w:val="28"/>
          <w:szCs w:val="28"/>
          <w:u w:val="single"/>
          <w:lang w:val="en"/>
        </w:rPr>
        <w:t xml:space="preserve"> and Reminders</w:t>
      </w:r>
      <w:r w:rsidR="001C7BE9" w:rsidRPr="004618A5">
        <w:rPr>
          <w:rFonts w:ascii="Arial" w:hAnsi="Arial" w:cs="Arial"/>
          <w:b/>
          <w:bCs/>
          <w:color w:val="000000"/>
          <w:sz w:val="28"/>
          <w:szCs w:val="28"/>
          <w:u w:val="single"/>
          <w:lang w:val="en"/>
        </w:rPr>
        <w:t>:</w:t>
      </w:r>
    </w:p>
    <w:p w14:paraId="5FEFDB62" w14:textId="77777777" w:rsidR="00855A61" w:rsidRDefault="00855A61" w:rsidP="00173B98">
      <w:pPr>
        <w:pStyle w:val="xxmsonospacing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  <w:lang w:val="en"/>
        </w:rPr>
      </w:pPr>
    </w:p>
    <w:p w14:paraId="1F81A1F6" w14:textId="1C8A935D" w:rsidR="004618A5" w:rsidRPr="007D41E1" w:rsidRDefault="00855A61" w:rsidP="00855A61">
      <w:pPr>
        <w:pStyle w:val="xxmsonospacing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  <w:lang w:val="en"/>
        </w:rPr>
      </w:pPr>
      <w:r>
        <w:rPr>
          <w:rFonts w:ascii="Arial" w:hAnsi="Arial" w:cs="Arial"/>
          <w:color w:val="000000"/>
          <w:lang w:val="en"/>
        </w:rPr>
        <w:t xml:space="preserve">Techs, please put the morning specimens on the instruments </w:t>
      </w:r>
      <w:r w:rsidRPr="00B64DE0">
        <w:rPr>
          <w:rFonts w:ascii="Arial" w:hAnsi="Arial" w:cs="Arial"/>
          <w:color w:val="FF0000"/>
          <w:lang w:val="en"/>
        </w:rPr>
        <w:t>as soon as possible.</w:t>
      </w:r>
      <w:r>
        <w:rPr>
          <w:rFonts w:ascii="Arial" w:hAnsi="Arial" w:cs="Arial"/>
          <w:color w:val="000000"/>
          <w:lang w:val="en"/>
        </w:rPr>
        <w:t xml:space="preserve"> With CP staffing being what it is, the specimens are coming down late – we must do the best we can on our end to improve the TAT for morning specimens.</w:t>
      </w:r>
    </w:p>
    <w:p w14:paraId="0B442217" w14:textId="0D870324" w:rsidR="007D41E1" w:rsidRPr="00B64DE0" w:rsidRDefault="007D41E1" w:rsidP="00855A61">
      <w:pPr>
        <w:pStyle w:val="xxmsonospacing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  <w:lang w:val="en"/>
        </w:rPr>
      </w:pPr>
      <w:r>
        <w:rPr>
          <w:color w:val="000000"/>
          <w:sz w:val="27"/>
          <w:szCs w:val="27"/>
        </w:rPr>
        <w:t>PLEASE DO NOT REPLACE THE SALINE USED FOR ON-BOARD DILUTIONS on EITHER INSTRUMENT – see email sent 11/1/2021 for a complete explanation.</w:t>
      </w:r>
    </w:p>
    <w:p w14:paraId="239D6E46" w14:textId="77777777" w:rsidR="00B64DE0" w:rsidRPr="000E7F3F" w:rsidRDefault="00B64DE0" w:rsidP="00B64DE0">
      <w:pPr>
        <w:pStyle w:val="xxmsonospacing"/>
        <w:spacing w:before="0" w:beforeAutospacing="0" w:after="0" w:afterAutospacing="0"/>
        <w:rPr>
          <w:rFonts w:ascii="Arial" w:hAnsi="Arial" w:cs="Arial"/>
          <w:color w:val="000000"/>
          <w:lang w:val="en"/>
        </w:rPr>
      </w:pPr>
    </w:p>
    <w:p w14:paraId="69CDCB22" w14:textId="756DC87B" w:rsidR="004618A5" w:rsidRDefault="004618A5" w:rsidP="004618A5">
      <w:pPr>
        <w:pStyle w:val="xxmsonospacing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color w:val="000000"/>
          <w:lang w:val="en"/>
        </w:rPr>
      </w:pPr>
      <w:r w:rsidRPr="004618A5">
        <w:rPr>
          <w:rFonts w:ascii="Arial" w:hAnsi="Arial" w:cs="Arial"/>
          <w:color w:val="000000"/>
          <w:lang w:val="en"/>
        </w:rPr>
        <w:t>Please do not forget to log re-draw</w:t>
      </w:r>
      <w:r>
        <w:rPr>
          <w:rFonts w:ascii="Arial" w:hAnsi="Arial" w:cs="Arial"/>
          <w:color w:val="000000"/>
          <w:lang w:val="en"/>
        </w:rPr>
        <w:t>s</w:t>
      </w:r>
      <w:r w:rsidRPr="004618A5">
        <w:rPr>
          <w:rFonts w:ascii="Arial" w:hAnsi="Arial" w:cs="Arial"/>
          <w:color w:val="000000"/>
          <w:lang w:val="en"/>
        </w:rPr>
        <w:t>.</w:t>
      </w:r>
      <w:r w:rsidR="00A91D29">
        <w:rPr>
          <w:rFonts w:ascii="Arial" w:hAnsi="Arial" w:cs="Arial"/>
          <w:color w:val="000000"/>
          <w:lang w:val="en"/>
        </w:rPr>
        <w:t xml:space="preserve"> Much better in November than October!</w:t>
      </w:r>
    </w:p>
    <w:p w14:paraId="0F8251ED" w14:textId="77777777" w:rsidR="00B64DE0" w:rsidRDefault="00B64DE0" w:rsidP="00B64DE0">
      <w:pPr>
        <w:pStyle w:val="xxmsonospacing"/>
        <w:spacing w:before="0" w:beforeAutospacing="0" w:after="0" w:afterAutospacing="0"/>
        <w:rPr>
          <w:rFonts w:ascii="Arial" w:hAnsi="Arial" w:cs="Arial"/>
          <w:color w:val="000000"/>
          <w:lang w:val="en"/>
        </w:rPr>
      </w:pPr>
    </w:p>
    <w:p w14:paraId="0822530E" w14:textId="3235CF45" w:rsidR="00477029" w:rsidRDefault="00477029" w:rsidP="004618A5">
      <w:pPr>
        <w:pStyle w:val="xxmsonospacing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 xml:space="preserve">Please be very careful registering patients from Avenues Recovery at Valley Forge (new name). We had a patient entered incorrectly – once finished, you </w:t>
      </w:r>
      <w:r w:rsidRPr="00477029">
        <w:rPr>
          <w:rFonts w:ascii="Arial" w:hAnsi="Arial" w:cs="Arial"/>
          <w:b/>
          <w:bCs/>
          <w:color w:val="000000"/>
          <w:lang w:val="en"/>
        </w:rPr>
        <w:t>cannot</w:t>
      </w:r>
      <w:r>
        <w:rPr>
          <w:rFonts w:ascii="Arial" w:hAnsi="Arial" w:cs="Arial"/>
          <w:color w:val="000000"/>
          <w:lang w:val="en"/>
        </w:rPr>
        <w:t xml:space="preserve"> change the information. Please tell me the MRN and I will see about getting it deleted. Just start over with the patient and make a correct registration.</w:t>
      </w:r>
    </w:p>
    <w:p w14:paraId="3972DA0A" w14:textId="77777777" w:rsidR="00DD514C" w:rsidRDefault="00477029" w:rsidP="00E91739">
      <w:pPr>
        <w:pStyle w:val="xxmsonospacing"/>
        <w:spacing w:before="0" w:beforeAutospacing="0" w:after="0" w:afterAutospacing="0"/>
        <w:ind w:left="360" w:firstLine="360"/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 xml:space="preserve">Also, check your names - we had a Daniel </w:t>
      </w:r>
      <w:r w:rsidR="00DD514C">
        <w:rPr>
          <w:rFonts w:ascii="Arial" w:hAnsi="Arial" w:cs="Arial"/>
          <w:color w:val="000000"/>
          <w:lang w:val="en"/>
        </w:rPr>
        <w:t xml:space="preserve">incorrectly </w:t>
      </w:r>
      <w:r>
        <w:rPr>
          <w:rFonts w:ascii="Arial" w:hAnsi="Arial" w:cs="Arial"/>
          <w:color w:val="000000"/>
          <w:lang w:val="en"/>
        </w:rPr>
        <w:t xml:space="preserve">created when Darnell </w:t>
      </w:r>
    </w:p>
    <w:p w14:paraId="75F3E30D" w14:textId="4F657785" w:rsidR="00E91739" w:rsidRDefault="00477029" w:rsidP="00DD514C">
      <w:pPr>
        <w:pStyle w:val="xxmsonospacing"/>
        <w:spacing w:before="0" w:beforeAutospacing="0" w:after="0" w:afterAutospacing="0"/>
        <w:ind w:left="360" w:firstLine="360"/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>already existed in the system</w:t>
      </w:r>
      <w:r w:rsidR="00DD514C">
        <w:rPr>
          <w:rFonts w:ascii="Arial" w:hAnsi="Arial" w:cs="Arial"/>
          <w:color w:val="000000"/>
          <w:lang w:val="en"/>
        </w:rPr>
        <w:t>.</w:t>
      </w:r>
      <w:r w:rsidR="00E91739">
        <w:rPr>
          <w:rFonts w:ascii="Arial" w:hAnsi="Arial" w:cs="Arial"/>
          <w:color w:val="000000"/>
          <w:lang w:val="en"/>
        </w:rPr>
        <w:t xml:space="preserve"> I put in a request to have the </w:t>
      </w:r>
    </w:p>
    <w:p w14:paraId="5DAB4A83" w14:textId="59C94046" w:rsidR="00A0204F" w:rsidRDefault="00E91739" w:rsidP="00A0204F">
      <w:pPr>
        <w:pStyle w:val="xxmsonospacing"/>
        <w:spacing w:before="0" w:beforeAutospacing="0" w:after="0" w:afterAutospacing="0"/>
        <w:ind w:left="360" w:firstLine="360"/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>records merged.</w:t>
      </w:r>
    </w:p>
    <w:p w14:paraId="18B3AC1A" w14:textId="77777777" w:rsidR="00DD514C" w:rsidRDefault="00DD514C" w:rsidP="00A0204F">
      <w:pPr>
        <w:pStyle w:val="xxmsonospacing"/>
        <w:spacing w:before="0" w:beforeAutospacing="0" w:after="0" w:afterAutospacing="0"/>
        <w:ind w:left="360" w:firstLine="360"/>
        <w:rPr>
          <w:rFonts w:ascii="Arial" w:hAnsi="Arial" w:cs="Arial"/>
          <w:color w:val="000000"/>
          <w:lang w:val="en"/>
        </w:rPr>
      </w:pPr>
    </w:p>
    <w:p w14:paraId="6FAE63CA" w14:textId="3FDE1FC9" w:rsidR="005529BB" w:rsidRDefault="005529BB" w:rsidP="005529BB">
      <w:pPr>
        <w:pStyle w:val="xxmsonospacing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>Techs, please ALWAYS allow fluids to download automatically</w:t>
      </w:r>
      <w:r w:rsidR="00B64DE0">
        <w:rPr>
          <w:rFonts w:ascii="Arial" w:hAnsi="Arial" w:cs="Arial"/>
          <w:color w:val="000000"/>
          <w:lang w:val="en"/>
        </w:rPr>
        <w:t>. What we have learned is that when they are not, then critical values from serum specimens will appear in IM.</w:t>
      </w:r>
    </w:p>
    <w:p w14:paraId="477640A7" w14:textId="77777777" w:rsidR="00DD514C" w:rsidRDefault="00DD514C" w:rsidP="00DD514C">
      <w:pPr>
        <w:pStyle w:val="xxmsonospacing"/>
        <w:spacing w:before="0" w:beforeAutospacing="0" w:after="0" w:afterAutospacing="0"/>
        <w:ind w:left="720"/>
        <w:rPr>
          <w:rFonts w:ascii="Arial" w:hAnsi="Arial" w:cs="Arial"/>
          <w:color w:val="000000"/>
          <w:lang w:val="en"/>
        </w:rPr>
      </w:pPr>
    </w:p>
    <w:p w14:paraId="5C564585" w14:textId="101DF511" w:rsidR="00DD514C" w:rsidRDefault="00DD514C" w:rsidP="005529BB">
      <w:pPr>
        <w:pStyle w:val="xxmsonospacing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>Please check the Yellow book and in the drawer at the desk to find clear instructions on how to fax by FIN rather than one accession number at a time.</w:t>
      </w:r>
    </w:p>
    <w:p w14:paraId="42B260E0" w14:textId="77777777" w:rsidR="00C036DF" w:rsidRDefault="00C036DF" w:rsidP="00C036DF">
      <w:pPr>
        <w:pStyle w:val="ListParagraph"/>
        <w:rPr>
          <w:rFonts w:ascii="Arial" w:hAnsi="Arial" w:cs="Arial"/>
          <w:lang w:val="en"/>
        </w:rPr>
      </w:pPr>
    </w:p>
    <w:p w14:paraId="684F3BB4" w14:textId="4C70ED7D" w:rsidR="00C036DF" w:rsidRDefault="00C036DF" w:rsidP="005529BB">
      <w:pPr>
        <w:pStyle w:val="xxmsonospacing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 xml:space="preserve">Please take a minute when you get a </w:t>
      </w:r>
      <w:r w:rsidR="00EC4F16">
        <w:rPr>
          <w:rFonts w:ascii="Arial" w:hAnsi="Arial" w:cs="Arial"/>
          <w:color w:val="000000"/>
          <w:lang w:val="en"/>
        </w:rPr>
        <w:t xml:space="preserve">fluid </w:t>
      </w:r>
      <w:r>
        <w:rPr>
          <w:rFonts w:ascii="Arial" w:hAnsi="Arial" w:cs="Arial"/>
          <w:color w:val="000000"/>
          <w:lang w:val="en"/>
        </w:rPr>
        <w:t xml:space="preserve">specimen to be sure there are no cytology orders on the specimen.  We need lots of “safety </w:t>
      </w:r>
      <w:proofErr w:type="gramStart"/>
      <w:r>
        <w:rPr>
          <w:rFonts w:ascii="Arial" w:hAnsi="Arial" w:cs="Arial"/>
          <w:color w:val="000000"/>
          <w:lang w:val="en"/>
        </w:rPr>
        <w:t>nets”  bcz</w:t>
      </w:r>
      <w:proofErr w:type="gramEnd"/>
      <w:r>
        <w:rPr>
          <w:rFonts w:ascii="Arial" w:hAnsi="Arial" w:cs="Arial"/>
          <w:color w:val="000000"/>
          <w:lang w:val="en"/>
        </w:rPr>
        <w:t xml:space="preserve"> they are being missed on a regular basis!!!</w:t>
      </w:r>
    </w:p>
    <w:p w14:paraId="6356C054" w14:textId="77777777" w:rsidR="00DD514C" w:rsidRDefault="00DD514C" w:rsidP="00DD514C">
      <w:pPr>
        <w:pStyle w:val="xxmsonospacing"/>
        <w:spacing w:before="0" w:beforeAutospacing="0" w:after="0" w:afterAutospacing="0"/>
        <w:ind w:left="720"/>
        <w:rPr>
          <w:rFonts w:ascii="Arial" w:hAnsi="Arial" w:cs="Arial"/>
          <w:color w:val="000000"/>
          <w:lang w:val="en"/>
        </w:rPr>
      </w:pPr>
    </w:p>
    <w:p w14:paraId="611D3002" w14:textId="77777777" w:rsidR="00DD514C" w:rsidRDefault="00DD514C" w:rsidP="00F13A52">
      <w:pPr>
        <w:pStyle w:val="xxmsonospacing"/>
        <w:spacing w:before="0" w:beforeAutospacing="0" w:after="0" w:afterAutospacing="0"/>
        <w:rPr>
          <w:rFonts w:ascii="Arial" w:hAnsi="Arial" w:cs="Arial"/>
          <w:color w:val="000000"/>
          <w:lang w:val="en"/>
        </w:rPr>
      </w:pPr>
    </w:p>
    <w:p w14:paraId="042F0D92" w14:textId="77777777" w:rsidR="00DD514C" w:rsidRDefault="00DD514C" w:rsidP="00F13A52">
      <w:pPr>
        <w:pStyle w:val="xxmsonospacing"/>
        <w:spacing w:before="0" w:beforeAutospacing="0" w:after="0" w:afterAutospacing="0"/>
        <w:rPr>
          <w:rFonts w:ascii="Arial" w:hAnsi="Arial" w:cs="Arial"/>
          <w:color w:val="000000"/>
          <w:lang w:val="en"/>
        </w:rPr>
      </w:pPr>
    </w:p>
    <w:p w14:paraId="4E52B3BB" w14:textId="77777777" w:rsidR="00DD514C" w:rsidRDefault="00DD514C" w:rsidP="00F13A52">
      <w:pPr>
        <w:pStyle w:val="xxmsonospacing"/>
        <w:spacing w:before="0" w:beforeAutospacing="0" w:after="0" w:afterAutospacing="0"/>
        <w:rPr>
          <w:rFonts w:ascii="Arial" w:hAnsi="Arial" w:cs="Arial"/>
          <w:color w:val="000000"/>
          <w:lang w:val="en"/>
        </w:rPr>
      </w:pPr>
    </w:p>
    <w:p w14:paraId="2701AB46" w14:textId="77777777" w:rsidR="00DD514C" w:rsidRDefault="00DD514C" w:rsidP="00F13A52">
      <w:pPr>
        <w:pStyle w:val="xxmsonospacing"/>
        <w:spacing w:before="0" w:beforeAutospacing="0" w:after="0" w:afterAutospacing="0"/>
        <w:rPr>
          <w:rFonts w:ascii="Arial" w:hAnsi="Arial" w:cs="Arial"/>
          <w:color w:val="000000"/>
          <w:lang w:val="en"/>
        </w:rPr>
      </w:pPr>
    </w:p>
    <w:p w14:paraId="550DC028" w14:textId="77777777" w:rsidR="00DD514C" w:rsidRDefault="00DD514C" w:rsidP="00F13A52">
      <w:pPr>
        <w:pStyle w:val="xxmsonospacing"/>
        <w:spacing w:before="0" w:beforeAutospacing="0" w:after="0" w:afterAutospacing="0"/>
        <w:rPr>
          <w:rFonts w:ascii="Arial" w:hAnsi="Arial" w:cs="Arial"/>
          <w:color w:val="000000"/>
          <w:lang w:val="en"/>
        </w:rPr>
      </w:pPr>
    </w:p>
    <w:p w14:paraId="6F7D58EB" w14:textId="77777777" w:rsidR="00DD514C" w:rsidRDefault="00DD514C" w:rsidP="00F13A52">
      <w:pPr>
        <w:pStyle w:val="xxmsonospacing"/>
        <w:spacing w:before="0" w:beforeAutospacing="0" w:after="0" w:afterAutospacing="0"/>
        <w:rPr>
          <w:rFonts w:ascii="Arial" w:hAnsi="Arial" w:cs="Arial"/>
          <w:color w:val="000000"/>
          <w:lang w:val="en"/>
        </w:rPr>
      </w:pPr>
    </w:p>
    <w:p w14:paraId="5BB2147F" w14:textId="77777777" w:rsidR="00DD514C" w:rsidRDefault="00DD514C" w:rsidP="00F13A52">
      <w:pPr>
        <w:pStyle w:val="xxmsonospacing"/>
        <w:spacing w:before="0" w:beforeAutospacing="0" w:after="0" w:afterAutospacing="0"/>
        <w:rPr>
          <w:rFonts w:ascii="Arial" w:hAnsi="Arial" w:cs="Arial"/>
          <w:color w:val="000000"/>
          <w:lang w:val="en"/>
        </w:rPr>
      </w:pPr>
    </w:p>
    <w:p w14:paraId="0973B9A3" w14:textId="36C91832" w:rsidR="00F13A52" w:rsidRDefault="00F13A52" w:rsidP="00F13A52">
      <w:pPr>
        <w:pStyle w:val="xxmsonospacing"/>
        <w:spacing w:before="0" w:beforeAutospacing="0" w:after="0" w:afterAutospacing="0"/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br/>
      </w:r>
    </w:p>
    <w:p w14:paraId="4C4834B4" w14:textId="77777777" w:rsidR="004618A5" w:rsidRDefault="004618A5" w:rsidP="00173B98">
      <w:pPr>
        <w:pStyle w:val="xxmsonospacing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  <w:lang w:val="en"/>
        </w:rPr>
      </w:pPr>
      <w:bookmarkStart w:id="0" w:name="_Hlk81909635"/>
    </w:p>
    <w:p w14:paraId="79EF76ED" w14:textId="77777777" w:rsidR="00855A61" w:rsidRDefault="00855A61" w:rsidP="00173B98">
      <w:pPr>
        <w:pStyle w:val="xxmsonospacing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  <w:lang w:val="en"/>
        </w:rPr>
      </w:pPr>
    </w:p>
    <w:p w14:paraId="7F2478D5" w14:textId="7F04E5C3" w:rsidR="00DE20A2" w:rsidRDefault="004618A5" w:rsidP="00173B98">
      <w:pPr>
        <w:pStyle w:val="xxmsonospacing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  <w:lang w:val="en"/>
        </w:rPr>
      </w:pPr>
      <w:r w:rsidRPr="004618A5">
        <w:rPr>
          <w:rFonts w:ascii="Arial" w:hAnsi="Arial" w:cs="Arial"/>
          <w:b/>
          <w:bCs/>
          <w:color w:val="000000"/>
          <w:sz w:val="28"/>
          <w:szCs w:val="28"/>
          <w:u w:val="single"/>
          <w:lang w:val="en"/>
        </w:rPr>
        <w:t>OLD INFO THAT IS STILL RELEVANT!!:</w:t>
      </w:r>
    </w:p>
    <w:p w14:paraId="37DF2CAA" w14:textId="77777777" w:rsidR="004618A5" w:rsidRPr="004618A5" w:rsidRDefault="004618A5" w:rsidP="00173B98">
      <w:pPr>
        <w:pStyle w:val="xxmsonospacing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  <w:lang w:val="en"/>
        </w:rPr>
      </w:pPr>
    </w:p>
    <w:p w14:paraId="3470498E" w14:textId="5BA45A98" w:rsidR="004524B9" w:rsidRDefault="004524B9" w:rsidP="004524B9">
      <w:pPr>
        <w:pStyle w:val="ListParagraph"/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shd w:val="clear" w:color="auto" w:fill="FFFFFF"/>
        </w:rPr>
      </w:pPr>
      <w:r w:rsidRPr="004618A5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shd w:val="clear" w:color="auto" w:fill="FFFFFF"/>
        </w:rPr>
        <w:t xml:space="preserve">WE HAVE NO ABBOTT SERVICE CONTRACT. IT MAY BE SIGNED </w:t>
      </w:r>
      <w:r w:rsidR="00EC4F16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shd w:val="clear" w:color="auto" w:fill="FFFFFF"/>
        </w:rPr>
        <w:t>after 1/1/2022</w:t>
      </w:r>
    </w:p>
    <w:p w14:paraId="4B344E30" w14:textId="77777777" w:rsidR="00EC4F16" w:rsidRPr="004618A5" w:rsidRDefault="00EC4F16" w:rsidP="00EC4F16">
      <w:pPr>
        <w:pStyle w:val="ListParagraph"/>
        <w:spacing w:after="0" w:line="240" w:lineRule="auto"/>
        <w:ind w:left="0"/>
        <w:textAlignment w:val="baseline"/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shd w:val="clear" w:color="auto" w:fill="FFFFFF"/>
        </w:rPr>
      </w:pPr>
    </w:p>
    <w:p w14:paraId="76088C50" w14:textId="0209A23E" w:rsidR="004524B9" w:rsidRPr="004618A5" w:rsidRDefault="004524B9" w:rsidP="004524B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618A5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shd w:val="clear" w:color="auto" w:fill="FFFFFF"/>
        </w:rPr>
        <w:t>IF WE NEED ABBOTT SERVICE, PLEASE CALL TRIMEDEX AT 800-272-3553</w:t>
      </w:r>
      <w:r w:rsidRPr="004618A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4618A5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 xml:space="preserve">To place a work order. They will issue a PO# to use.  </w:t>
      </w:r>
      <w:proofErr w:type="gramStart"/>
      <w:r w:rsidRPr="004618A5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PO’s</w:t>
      </w:r>
      <w:proofErr w:type="gramEnd"/>
      <w:r w:rsidRPr="004618A5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 xml:space="preserve"> are to be used for services pertaining to </w:t>
      </w:r>
      <w:r w:rsidRPr="004618A5">
        <w:rPr>
          <w:rFonts w:ascii="Arial" w:eastAsia="Times New Roman" w:hAnsi="Arial" w:cs="Arial"/>
          <w:color w:val="201F1E"/>
          <w:sz w:val="24"/>
          <w:szCs w:val="24"/>
          <w:u w:val="single"/>
          <w:bdr w:val="none" w:sz="0" w:space="0" w:color="auto" w:frame="1"/>
        </w:rPr>
        <w:t>one service call</w:t>
      </w:r>
      <w:r w:rsidRPr="004618A5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 and cannot be used for multiple calls.</w:t>
      </w:r>
      <w:r w:rsidR="00182591" w:rsidRPr="004618A5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 xml:space="preserve"> Put the PO# in the communication log.</w:t>
      </w:r>
      <w:r w:rsidR="00EC4F16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 xml:space="preserve"> This must even be done to call Tech support for verbal assistance.</w:t>
      </w:r>
    </w:p>
    <w:bookmarkEnd w:id="0"/>
    <w:p w14:paraId="3E9AEFE1" w14:textId="77777777" w:rsidR="00FC7051" w:rsidRPr="004618A5" w:rsidRDefault="00FC7051" w:rsidP="00FC7051">
      <w:pPr>
        <w:pStyle w:val="xxmsonospacing"/>
        <w:spacing w:before="0" w:beforeAutospacing="0" w:after="0" w:afterAutospacing="0"/>
        <w:rPr>
          <w:rFonts w:ascii="Arial" w:hAnsi="Arial" w:cs="Arial"/>
          <w:color w:val="000000"/>
          <w:lang w:val="en"/>
        </w:rPr>
      </w:pPr>
    </w:p>
    <w:p w14:paraId="0DA5436C" w14:textId="47BEC52E" w:rsidR="00703996" w:rsidRPr="004618A5" w:rsidRDefault="00D83767" w:rsidP="008474C6">
      <w:pPr>
        <w:pStyle w:val="xxmsonospacing"/>
        <w:numPr>
          <w:ilvl w:val="0"/>
          <w:numId w:val="11"/>
        </w:numPr>
        <w:spacing w:before="0" w:beforeAutospacing="0" w:after="0" w:afterAutospacing="0"/>
        <w:ind w:left="0"/>
        <w:rPr>
          <w:rFonts w:ascii="Arial" w:hAnsi="Arial" w:cs="Arial"/>
          <w:color w:val="000000"/>
          <w:lang w:val="en"/>
        </w:rPr>
      </w:pPr>
      <w:r w:rsidRPr="004618A5">
        <w:rPr>
          <w:rFonts w:ascii="Arial" w:hAnsi="Arial" w:cs="Arial"/>
          <w:color w:val="000000"/>
          <w:lang w:val="en"/>
        </w:rPr>
        <w:t>Please don’t forget that there are Medtraining events to follow up on.</w:t>
      </w:r>
      <w:r w:rsidR="00FC7051" w:rsidRPr="004618A5">
        <w:rPr>
          <w:rFonts w:ascii="Arial" w:hAnsi="Arial" w:cs="Arial"/>
          <w:color w:val="000000"/>
          <w:lang w:val="en"/>
        </w:rPr>
        <w:t xml:space="preserve"> If you are not familiar with how to respond to Medtraining, please ask! Thank you!</w:t>
      </w:r>
    </w:p>
    <w:p w14:paraId="7C9F40A3" w14:textId="77777777" w:rsidR="00182591" w:rsidRPr="004618A5" w:rsidRDefault="00182591" w:rsidP="00182591">
      <w:pPr>
        <w:pStyle w:val="xxmsonospacing"/>
        <w:spacing w:before="0" w:beforeAutospacing="0" w:after="0" w:afterAutospacing="0"/>
        <w:rPr>
          <w:rFonts w:ascii="Arial" w:hAnsi="Arial" w:cs="Arial"/>
          <w:color w:val="000000"/>
          <w:lang w:val="en"/>
        </w:rPr>
      </w:pPr>
    </w:p>
    <w:p w14:paraId="2F1BCB6A" w14:textId="77777777" w:rsidR="00182591" w:rsidRPr="00182591" w:rsidRDefault="00182591" w:rsidP="00182591">
      <w:pPr>
        <w:pStyle w:val="xxmsonospacing"/>
        <w:spacing w:before="0" w:beforeAutospacing="0" w:after="0" w:afterAutospacing="0"/>
        <w:rPr>
          <w:rFonts w:ascii="Arial" w:hAnsi="Arial" w:cs="Arial"/>
          <w:color w:val="000000"/>
          <w:lang w:val="en"/>
        </w:rPr>
      </w:pPr>
    </w:p>
    <w:p w14:paraId="0E55A966" w14:textId="77777777" w:rsidR="008474C6" w:rsidRPr="00182591" w:rsidRDefault="008474C6" w:rsidP="008474C6">
      <w:pPr>
        <w:pStyle w:val="ListParagraph"/>
        <w:rPr>
          <w:rFonts w:ascii="Arial" w:hAnsi="Arial" w:cs="Arial"/>
          <w:lang w:val="en"/>
        </w:rPr>
      </w:pPr>
    </w:p>
    <w:p w14:paraId="07107B55" w14:textId="77777777" w:rsidR="004E1087" w:rsidRPr="00136A3F" w:rsidRDefault="004E1087" w:rsidP="004E1087">
      <w:pPr>
        <w:pStyle w:val="ListParagraph"/>
        <w:rPr>
          <w:rFonts w:ascii="Arial" w:eastAsia="Times New Roman" w:hAnsi="Arial" w:cs="Arial"/>
          <w:sz w:val="24"/>
          <w:szCs w:val="24"/>
          <w:highlight w:val="magenta"/>
        </w:rPr>
      </w:pPr>
    </w:p>
    <w:sectPr w:rsidR="004E1087" w:rsidRPr="00136A3F" w:rsidSect="00173B9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ED2"/>
    <w:multiLevelType w:val="hybridMultilevel"/>
    <w:tmpl w:val="01D83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81E39"/>
    <w:multiLevelType w:val="multilevel"/>
    <w:tmpl w:val="32FE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F660D"/>
    <w:multiLevelType w:val="hybridMultilevel"/>
    <w:tmpl w:val="50843E3E"/>
    <w:lvl w:ilvl="0" w:tplc="62CCAD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45F33"/>
    <w:multiLevelType w:val="hybridMultilevel"/>
    <w:tmpl w:val="57C6B95A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33191"/>
    <w:multiLevelType w:val="hybridMultilevel"/>
    <w:tmpl w:val="72049E9C"/>
    <w:lvl w:ilvl="0" w:tplc="DBB6928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B4BA5"/>
    <w:multiLevelType w:val="hybridMultilevel"/>
    <w:tmpl w:val="C28645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F537F"/>
    <w:multiLevelType w:val="hybridMultilevel"/>
    <w:tmpl w:val="7ECA6B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05CAD"/>
    <w:multiLevelType w:val="hybridMultilevel"/>
    <w:tmpl w:val="3FD8B2F4"/>
    <w:lvl w:ilvl="0" w:tplc="38823B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44185"/>
    <w:multiLevelType w:val="hybridMultilevel"/>
    <w:tmpl w:val="0BB0D51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1B89C"/>
    <w:multiLevelType w:val="hybridMultilevel"/>
    <w:tmpl w:val="12CF46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D684F91"/>
    <w:multiLevelType w:val="hybridMultilevel"/>
    <w:tmpl w:val="B470B332"/>
    <w:lvl w:ilvl="0" w:tplc="002E62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0B377D"/>
    <w:multiLevelType w:val="hybridMultilevel"/>
    <w:tmpl w:val="F71A56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24CAF"/>
    <w:multiLevelType w:val="multilevel"/>
    <w:tmpl w:val="47A0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11"/>
  </w:num>
  <w:num w:numId="9">
    <w:abstractNumId w:val="10"/>
  </w:num>
  <w:num w:numId="10">
    <w:abstractNumId w:val="7"/>
  </w:num>
  <w:num w:numId="11">
    <w:abstractNumId w:val="8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E6"/>
    <w:rsid w:val="00054CD3"/>
    <w:rsid w:val="00095F11"/>
    <w:rsid w:val="000C278D"/>
    <w:rsid w:val="000D0049"/>
    <w:rsid w:val="000E7F3F"/>
    <w:rsid w:val="000F3381"/>
    <w:rsid w:val="00115F31"/>
    <w:rsid w:val="00136745"/>
    <w:rsid w:val="00136A3F"/>
    <w:rsid w:val="0016569A"/>
    <w:rsid w:val="00173B98"/>
    <w:rsid w:val="00182591"/>
    <w:rsid w:val="001B1EF6"/>
    <w:rsid w:val="001C7BE9"/>
    <w:rsid w:val="001E64F6"/>
    <w:rsid w:val="001F1E0C"/>
    <w:rsid w:val="00244450"/>
    <w:rsid w:val="00291D86"/>
    <w:rsid w:val="002A68E6"/>
    <w:rsid w:val="002D4499"/>
    <w:rsid w:val="002E487B"/>
    <w:rsid w:val="0030435D"/>
    <w:rsid w:val="003704C5"/>
    <w:rsid w:val="003724B4"/>
    <w:rsid w:val="003728DE"/>
    <w:rsid w:val="00374536"/>
    <w:rsid w:val="0039455F"/>
    <w:rsid w:val="003B3A12"/>
    <w:rsid w:val="003D043D"/>
    <w:rsid w:val="003F1CDA"/>
    <w:rsid w:val="004122B5"/>
    <w:rsid w:val="00450F7D"/>
    <w:rsid w:val="004524B9"/>
    <w:rsid w:val="004618A5"/>
    <w:rsid w:val="00477029"/>
    <w:rsid w:val="004A73E6"/>
    <w:rsid w:val="004D64C7"/>
    <w:rsid w:val="004E1087"/>
    <w:rsid w:val="004F6D18"/>
    <w:rsid w:val="00505EDA"/>
    <w:rsid w:val="005323C0"/>
    <w:rsid w:val="00544006"/>
    <w:rsid w:val="005529BB"/>
    <w:rsid w:val="005707C1"/>
    <w:rsid w:val="00571DFB"/>
    <w:rsid w:val="00593152"/>
    <w:rsid w:val="00597DD8"/>
    <w:rsid w:val="005A1EB0"/>
    <w:rsid w:val="005C0CA8"/>
    <w:rsid w:val="005C271E"/>
    <w:rsid w:val="005C4BE0"/>
    <w:rsid w:val="005E5DF4"/>
    <w:rsid w:val="00611C23"/>
    <w:rsid w:val="00635052"/>
    <w:rsid w:val="0063650B"/>
    <w:rsid w:val="006542E9"/>
    <w:rsid w:val="0068033E"/>
    <w:rsid w:val="00691299"/>
    <w:rsid w:val="00691FE2"/>
    <w:rsid w:val="006C4D11"/>
    <w:rsid w:val="006D19CA"/>
    <w:rsid w:val="00701868"/>
    <w:rsid w:val="00703996"/>
    <w:rsid w:val="007137ED"/>
    <w:rsid w:val="00772643"/>
    <w:rsid w:val="00794B26"/>
    <w:rsid w:val="007C3B63"/>
    <w:rsid w:val="007D41E1"/>
    <w:rsid w:val="0081578F"/>
    <w:rsid w:val="00830B7A"/>
    <w:rsid w:val="00831427"/>
    <w:rsid w:val="008474C6"/>
    <w:rsid w:val="00855A61"/>
    <w:rsid w:val="00855F4B"/>
    <w:rsid w:val="00856CD9"/>
    <w:rsid w:val="00857499"/>
    <w:rsid w:val="008C65D7"/>
    <w:rsid w:val="008D3DFE"/>
    <w:rsid w:val="009154D9"/>
    <w:rsid w:val="009208A7"/>
    <w:rsid w:val="0095373B"/>
    <w:rsid w:val="009559F4"/>
    <w:rsid w:val="009C5B2D"/>
    <w:rsid w:val="009F3F1E"/>
    <w:rsid w:val="00A0204F"/>
    <w:rsid w:val="00A1076E"/>
    <w:rsid w:val="00A24B65"/>
    <w:rsid w:val="00A32AC7"/>
    <w:rsid w:val="00A45B6C"/>
    <w:rsid w:val="00A56B9E"/>
    <w:rsid w:val="00A91D29"/>
    <w:rsid w:val="00AD641C"/>
    <w:rsid w:val="00B02288"/>
    <w:rsid w:val="00B307E2"/>
    <w:rsid w:val="00B424B6"/>
    <w:rsid w:val="00B64DE0"/>
    <w:rsid w:val="00B94E96"/>
    <w:rsid w:val="00BA4636"/>
    <w:rsid w:val="00BB6FE8"/>
    <w:rsid w:val="00BD4730"/>
    <w:rsid w:val="00C036DF"/>
    <w:rsid w:val="00C30398"/>
    <w:rsid w:val="00C55858"/>
    <w:rsid w:val="00C93EB8"/>
    <w:rsid w:val="00C96110"/>
    <w:rsid w:val="00CA5439"/>
    <w:rsid w:val="00CA6F9E"/>
    <w:rsid w:val="00CB2AEA"/>
    <w:rsid w:val="00CB68CC"/>
    <w:rsid w:val="00CC2C02"/>
    <w:rsid w:val="00CE4273"/>
    <w:rsid w:val="00CE6DD7"/>
    <w:rsid w:val="00D11566"/>
    <w:rsid w:val="00D32BF0"/>
    <w:rsid w:val="00D47C9B"/>
    <w:rsid w:val="00D50807"/>
    <w:rsid w:val="00D56151"/>
    <w:rsid w:val="00D74FB1"/>
    <w:rsid w:val="00D769C2"/>
    <w:rsid w:val="00D83767"/>
    <w:rsid w:val="00DA6357"/>
    <w:rsid w:val="00DB3C22"/>
    <w:rsid w:val="00DD2EFC"/>
    <w:rsid w:val="00DD44B9"/>
    <w:rsid w:val="00DD514C"/>
    <w:rsid w:val="00DE20A2"/>
    <w:rsid w:val="00DF0A0A"/>
    <w:rsid w:val="00E276FE"/>
    <w:rsid w:val="00E2776A"/>
    <w:rsid w:val="00E43B91"/>
    <w:rsid w:val="00E91739"/>
    <w:rsid w:val="00EA0CE7"/>
    <w:rsid w:val="00EA1A5D"/>
    <w:rsid w:val="00EC3D0B"/>
    <w:rsid w:val="00EC4F16"/>
    <w:rsid w:val="00F01D19"/>
    <w:rsid w:val="00F13A52"/>
    <w:rsid w:val="00F17E91"/>
    <w:rsid w:val="00F50D9A"/>
    <w:rsid w:val="00F84E60"/>
    <w:rsid w:val="00FA7EFE"/>
    <w:rsid w:val="00FC0110"/>
    <w:rsid w:val="00FC7051"/>
    <w:rsid w:val="00FE56F8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C4BC9"/>
  <w15:chartTrackingRefBased/>
  <w15:docId w15:val="{703876BB-2DC1-45FF-A329-CEF92B8D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3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3E6"/>
    <w:rPr>
      <w:color w:val="605E5C"/>
      <w:shd w:val="clear" w:color="auto" w:fill="E1DFDD"/>
    </w:rPr>
  </w:style>
  <w:style w:type="paragraph" w:customStyle="1" w:styleId="xxmsonospacing">
    <w:name w:val="x_x_msonospacing"/>
    <w:basedOn w:val="Normal"/>
    <w:rsid w:val="004A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1F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msonospacing">
    <w:name w:val="x_msonospacing"/>
    <w:basedOn w:val="Normal"/>
    <w:rsid w:val="001C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spacing0">
    <w:name w:val="x_xmsonospacing"/>
    <w:basedOn w:val="Normal"/>
    <w:rsid w:val="005707C1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32BF0"/>
    <w:pPr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xmsonormal">
    <w:name w:val="x_msonormal"/>
    <w:basedOn w:val="Normal"/>
    <w:rsid w:val="00635052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8D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74C6"/>
    <w:rPr>
      <w:b/>
      <w:bCs/>
    </w:rPr>
  </w:style>
  <w:style w:type="character" w:customStyle="1" w:styleId="markqafu2roll">
    <w:name w:val="markqafu2roll"/>
    <w:basedOn w:val="DefaultParagraphFont"/>
    <w:rsid w:val="00847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85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6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53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76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856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973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7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017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24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422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6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882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125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59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5222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6919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71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1507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5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9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8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44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72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45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952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661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21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06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360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35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273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854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394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966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0337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8613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C9342-A519-470A-A28B-C640C00F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Tarquini</dc:creator>
  <cp:keywords/>
  <dc:description/>
  <cp:lastModifiedBy>Paula Tarquini</cp:lastModifiedBy>
  <cp:revision>9</cp:revision>
  <dcterms:created xsi:type="dcterms:W3CDTF">2021-10-22T18:00:00Z</dcterms:created>
  <dcterms:modified xsi:type="dcterms:W3CDTF">2021-12-21T20:42:00Z</dcterms:modified>
</cp:coreProperties>
</file>